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58D00261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F6A51" w14:textId="19FBD005" w:rsidR="00475AF4" w:rsidRPr="00CB66F5" w:rsidRDefault="009F7072" w:rsidP="00E519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6AE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proofErr w:type="gramEnd"/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</w:t>
      </w:r>
      <w:r w:rsidR="00E51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F31007">
        <w:rPr>
          <w:rFonts w:ascii="Times New Roman" w:eastAsia="Times New Roman" w:hAnsi="Times New Roman" w:cs="Times New Roman"/>
          <w:sz w:val="28"/>
          <w:szCs w:val="28"/>
          <w:lang w:eastAsia="ru-RU"/>
        </w:rPr>
        <w:t>10 сс</w:t>
      </w:r>
    </w:p>
    <w:p w14:paraId="457E8C15" w14:textId="0FA21A1A" w:rsidR="00475AF4" w:rsidRPr="00CB66F5" w:rsidRDefault="00E519ED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3524A">
        <w:rPr>
          <w:rFonts w:ascii="Times New Roman" w:hAnsi="Times New Roman" w:cs="Times New Roman"/>
          <w:bCs/>
          <w:sz w:val="28"/>
          <w:szCs w:val="28"/>
        </w:rPr>
        <w:t>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01E42EB5" w:rsidR="00475AF4" w:rsidRPr="00CB66F5" w:rsidRDefault="00E2478E" w:rsidP="007C3D56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F11930">
        <w:rPr>
          <w:rFonts w:eastAsiaTheme="minorEastAsia"/>
          <w:bCs/>
          <w:sz w:val="28"/>
          <w:szCs w:val="28"/>
        </w:rPr>
        <w:t xml:space="preserve"> </w:t>
      </w:r>
      <w:r w:rsidR="001638E8">
        <w:rPr>
          <w:rFonts w:eastAsiaTheme="minorEastAsia"/>
          <w:bCs/>
          <w:sz w:val="28"/>
          <w:szCs w:val="28"/>
        </w:rPr>
        <w:t>25</w:t>
      </w:r>
      <w:r w:rsidR="005C5220">
        <w:rPr>
          <w:rFonts w:eastAsiaTheme="minorEastAsia"/>
          <w:bCs/>
          <w:sz w:val="28"/>
          <w:szCs w:val="28"/>
        </w:rPr>
        <w:t>.</w:t>
      </w:r>
      <w:r w:rsidR="001638E8">
        <w:rPr>
          <w:rFonts w:eastAsiaTheme="minorEastAsia"/>
          <w:bCs/>
          <w:sz w:val="28"/>
          <w:szCs w:val="28"/>
        </w:rPr>
        <w:t>04.2016</w:t>
      </w:r>
      <w:r w:rsidR="00886618">
        <w:rPr>
          <w:rFonts w:eastAsiaTheme="minorEastAsia"/>
          <w:bCs/>
          <w:sz w:val="28"/>
          <w:szCs w:val="28"/>
        </w:rPr>
        <w:t xml:space="preserve"> </w:t>
      </w:r>
      <w:r w:rsidR="00F11930">
        <w:rPr>
          <w:rFonts w:eastAsiaTheme="minorEastAsia"/>
          <w:bCs/>
          <w:sz w:val="28"/>
          <w:szCs w:val="28"/>
        </w:rPr>
        <w:t>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1638E8">
        <w:rPr>
          <w:rFonts w:eastAsiaTheme="minorEastAsia"/>
          <w:bCs/>
          <w:sz w:val="28"/>
          <w:szCs w:val="28"/>
        </w:rPr>
        <w:t>45-2 сс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7C3D56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7C3D56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39C63050" w:rsidR="00475AF4" w:rsidRPr="00F3524A" w:rsidRDefault="00475AF4" w:rsidP="007C3D56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 от</w:t>
      </w:r>
      <w:r w:rsidR="005C5220">
        <w:rPr>
          <w:rFonts w:eastAsiaTheme="minorEastAsia"/>
          <w:bCs/>
          <w:sz w:val="28"/>
          <w:szCs w:val="28"/>
        </w:rPr>
        <w:t xml:space="preserve"> </w:t>
      </w:r>
      <w:r w:rsidR="001638E8">
        <w:rPr>
          <w:rFonts w:eastAsiaTheme="minorEastAsia"/>
          <w:bCs/>
          <w:sz w:val="28"/>
          <w:szCs w:val="28"/>
        </w:rPr>
        <w:t>2</w:t>
      </w:r>
      <w:r w:rsidR="001638E8" w:rsidRPr="001638E8">
        <w:rPr>
          <w:rFonts w:eastAsiaTheme="minorEastAsia"/>
          <w:bCs/>
          <w:sz w:val="28"/>
          <w:szCs w:val="28"/>
        </w:rPr>
        <w:t>5.04.2016</w:t>
      </w:r>
      <w:r w:rsidR="00CF0D78" w:rsidRPr="001638E8">
        <w:rPr>
          <w:rFonts w:eastAsiaTheme="minorEastAsia"/>
          <w:bCs/>
          <w:sz w:val="28"/>
          <w:szCs w:val="28"/>
        </w:rPr>
        <w:t>г.</w:t>
      </w:r>
      <w:r w:rsidR="00F3524A" w:rsidRPr="001638E8">
        <w:rPr>
          <w:rFonts w:eastAsiaTheme="minorEastAsia"/>
          <w:bCs/>
          <w:sz w:val="28"/>
          <w:szCs w:val="28"/>
        </w:rPr>
        <w:t xml:space="preserve">№ </w:t>
      </w:r>
      <w:r w:rsidR="001638E8" w:rsidRPr="001638E8">
        <w:rPr>
          <w:rFonts w:eastAsiaTheme="minorEastAsia"/>
          <w:bCs/>
          <w:sz w:val="28"/>
          <w:szCs w:val="28"/>
        </w:rPr>
        <w:t xml:space="preserve">45-2 </w:t>
      </w:r>
      <w:r w:rsidR="0085349D" w:rsidRPr="001638E8">
        <w:rPr>
          <w:rFonts w:eastAsiaTheme="minorEastAsia"/>
          <w:bCs/>
          <w:sz w:val="28"/>
          <w:szCs w:val="28"/>
        </w:rPr>
        <w:t>«</w:t>
      </w:r>
      <w:r w:rsidR="001638E8" w:rsidRPr="001638E8">
        <w:rPr>
          <w:sz w:val="28"/>
          <w:szCs w:val="28"/>
        </w:rPr>
        <w:t xml:space="preserve">Об утверждении отчёта об исполнении бюджета </w:t>
      </w:r>
      <w:proofErr w:type="spellStart"/>
      <w:r w:rsidR="001638E8" w:rsidRPr="001638E8">
        <w:rPr>
          <w:sz w:val="28"/>
          <w:szCs w:val="28"/>
        </w:rPr>
        <w:t>Короськовского</w:t>
      </w:r>
      <w:proofErr w:type="spellEnd"/>
      <w:r w:rsidR="001638E8" w:rsidRPr="001638E8">
        <w:rPr>
          <w:sz w:val="28"/>
          <w:szCs w:val="28"/>
        </w:rPr>
        <w:t xml:space="preserve"> сельского поселения за 12 месяцев 2015 года.</w:t>
      </w:r>
      <w:r w:rsidR="00886618" w:rsidRPr="00886618">
        <w:rPr>
          <w:sz w:val="28"/>
          <w:szCs w:val="28"/>
        </w:rPr>
        <w:t>»</w:t>
      </w:r>
      <w:r w:rsidR="00886618">
        <w:rPr>
          <w:sz w:val="28"/>
          <w:szCs w:val="28"/>
        </w:rPr>
        <w:t xml:space="preserve">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CB66F5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CB66F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0F994239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</w:t>
      </w:r>
      <w:r w:rsidR="007C3D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131911"/>
    <w:rsid w:val="001638E8"/>
    <w:rsid w:val="002323A9"/>
    <w:rsid w:val="00350E74"/>
    <w:rsid w:val="003B61AA"/>
    <w:rsid w:val="003C15D7"/>
    <w:rsid w:val="00475AF4"/>
    <w:rsid w:val="00517F44"/>
    <w:rsid w:val="005A0855"/>
    <w:rsid w:val="005C5220"/>
    <w:rsid w:val="00635411"/>
    <w:rsid w:val="006F2C42"/>
    <w:rsid w:val="007366E3"/>
    <w:rsid w:val="00783954"/>
    <w:rsid w:val="007C3D56"/>
    <w:rsid w:val="00816AEC"/>
    <w:rsid w:val="0085349D"/>
    <w:rsid w:val="00886618"/>
    <w:rsid w:val="008D2C5B"/>
    <w:rsid w:val="00996BBE"/>
    <w:rsid w:val="009F7072"/>
    <w:rsid w:val="00A97F1C"/>
    <w:rsid w:val="00AA0FF1"/>
    <w:rsid w:val="00B07752"/>
    <w:rsid w:val="00B72D9F"/>
    <w:rsid w:val="00BA4199"/>
    <w:rsid w:val="00BE2BAC"/>
    <w:rsid w:val="00CB66F5"/>
    <w:rsid w:val="00CF0D78"/>
    <w:rsid w:val="00D06909"/>
    <w:rsid w:val="00D34167"/>
    <w:rsid w:val="00DF7C5D"/>
    <w:rsid w:val="00E1758E"/>
    <w:rsid w:val="00E2478E"/>
    <w:rsid w:val="00E519ED"/>
    <w:rsid w:val="00EE7263"/>
    <w:rsid w:val="00F11930"/>
    <w:rsid w:val="00F31007"/>
    <w:rsid w:val="00F3524A"/>
    <w:rsid w:val="00F4498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2025-08-21T13:13:00Z</cp:lastPrinted>
  <dcterms:created xsi:type="dcterms:W3CDTF">2026-06-03T09:13:00Z</dcterms:created>
  <dcterms:modified xsi:type="dcterms:W3CDTF">2026-06-28T18:07:00Z</dcterms:modified>
</cp:coreProperties>
</file>