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0F7C" w14:textId="22B1B105" w:rsidR="004268A1" w:rsidRPr="009B34D2" w:rsidRDefault="004268A1" w:rsidP="009B34D2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  <w:r w:rsidRPr="009B34D2">
        <w:rPr>
          <w:rFonts w:eastAsia="Times New Roman"/>
          <w:sz w:val="28"/>
          <w:szCs w:val="28"/>
          <w:lang w:eastAsia="ar-SA"/>
        </w:rPr>
        <w:t>РОССИЙСКАЯ ФЕДЕРАЦИЯ</w:t>
      </w:r>
    </w:p>
    <w:p w14:paraId="71D3E27C" w14:textId="15E0CC35" w:rsidR="004268A1" w:rsidRPr="009B34D2" w:rsidRDefault="004268A1" w:rsidP="009B34D2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  <w:r w:rsidRPr="009B34D2">
        <w:rPr>
          <w:rFonts w:eastAsia="Times New Roman"/>
          <w:sz w:val="28"/>
          <w:szCs w:val="28"/>
          <w:lang w:eastAsia="ar-SA"/>
        </w:rPr>
        <w:t>ОРЛОВСКАЯ ОБЛАСТЬ</w:t>
      </w:r>
    </w:p>
    <w:p w14:paraId="68A4921A" w14:textId="6C06DA5A" w:rsidR="004268A1" w:rsidRPr="009B34D2" w:rsidRDefault="004268A1" w:rsidP="009B34D2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  <w:r w:rsidRPr="009B34D2">
        <w:rPr>
          <w:rFonts w:eastAsia="Times New Roman"/>
          <w:sz w:val="28"/>
          <w:szCs w:val="28"/>
          <w:lang w:eastAsia="ar-SA"/>
        </w:rPr>
        <w:t>КРОМСКОЙ РАЙОН</w:t>
      </w:r>
    </w:p>
    <w:p w14:paraId="0C85CE62" w14:textId="3EF53C99" w:rsidR="004268A1" w:rsidRPr="009B34D2" w:rsidRDefault="004268A1" w:rsidP="009B34D2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  <w:r w:rsidRPr="009B34D2">
        <w:rPr>
          <w:rFonts w:eastAsia="Times New Roman"/>
          <w:sz w:val="28"/>
          <w:szCs w:val="28"/>
          <w:lang w:eastAsia="ar-SA"/>
        </w:rPr>
        <w:t>АДМИНИСТРАЦИЯ КУТАФИНСКОГО СЕЛЬСКОГО ПОСЕЛЕНИЯ</w:t>
      </w:r>
    </w:p>
    <w:p w14:paraId="044B3E67" w14:textId="77777777" w:rsidR="004268A1" w:rsidRPr="009B34D2" w:rsidRDefault="004268A1" w:rsidP="009B34D2">
      <w:pPr>
        <w:jc w:val="center"/>
        <w:rPr>
          <w:rFonts w:eastAsia="Times New Roman"/>
          <w:b/>
          <w:sz w:val="28"/>
          <w:szCs w:val="28"/>
        </w:rPr>
      </w:pPr>
    </w:p>
    <w:p w14:paraId="55A59CC1" w14:textId="77777777" w:rsidR="004268A1" w:rsidRPr="00F1424C" w:rsidRDefault="004268A1" w:rsidP="009B34D2">
      <w:pPr>
        <w:jc w:val="center"/>
        <w:rPr>
          <w:rFonts w:eastAsia="Times New Roman"/>
          <w:bCs/>
          <w:sz w:val="28"/>
          <w:szCs w:val="28"/>
        </w:rPr>
      </w:pPr>
      <w:r w:rsidRPr="00F1424C">
        <w:rPr>
          <w:rFonts w:eastAsia="Times New Roman"/>
          <w:bCs/>
          <w:sz w:val="28"/>
          <w:szCs w:val="28"/>
        </w:rPr>
        <w:t>ПОСТАНОВЛЕНИЕ</w:t>
      </w:r>
    </w:p>
    <w:p w14:paraId="4D7B7FD0" w14:textId="77777777" w:rsidR="004268A1" w:rsidRPr="009B34D2" w:rsidRDefault="004268A1" w:rsidP="009B34D2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15E33764" w14:textId="765AB496" w:rsidR="004268A1" w:rsidRPr="009B34D2" w:rsidRDefault="004268A1" w:rsidP="009B34D2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9B34D2">
        <w:rPr>
          <w:rFonts w:eastAsia="Times New Roman"/>
          <w:bCs/>
          <w:sz w:val="28"/>
          <w:szCs w:val="28"/>
        </w:rPr>
        <w:t xml:space="preserve">27 марта 2026 г.                                                          </w:t>
      </w:r>
      <w:r w:rsidR="00FA7F4A" w:rsidRPr="009B34D2">
        <w:rPr>
          <w:rFonts w:eastAsia="Times New Roman"/>
          <w:bCs/>
          <w:sz w:val="28"/>
          <w:szCs w:val="28"/>
        </w:rPr>
        <w:t xml:space="preserve">               </w:t>
      </w:r>
      <w:r w:rsidR="009B34D2" w:rsidRPr="009B34D2">
        <w:rPr>
          <w:rFonts w:eastAsia="Times New Roman"/>
          <w:bCs/>
          <w:sz w:val="28"/>
          <w:szCs w:val="28"/>
        </w:rPr>
        <w:t xml:space="preserve">  </w:t>
      </w:r>
      <w:r w:rsidRPr="009B34D2">
        <w:rPr>
          <w:rFonts w:eastAsia="Times New Roman"/>
          <w:bCs/>
          <w:sz w:val="28"/>
          <w:szCs w:val="28"/>
        </w:rPr>
        <w:t xml:space="preserve">                № 33</w:t>
      </w:r>
    </w:p>
    <w:p w14:paraId="48D0AF39" w14:textId="77777777" w:rsidR="004268A1" w:rsidRPr="009B34D2" w:rsidRDefault="004268A1" w:rsidP="009B34D2">
      <w:pPr>
        <w:jc w:val="both"/>
        <w:rPr>
          <w:rFonts w:eastAsia="Times New Roman"/>
          <w:sz w:val="28"/>
          <w:szCs w:val="28"/>
        </w:rPr>
      </w:pPr>
    </w:p>
    <w:p w14:paraId="08DF0AE2" w14:textId="23F90140" w:rsidR="004268A1" w:rsidRPr="009B34D2" w:rsidRDefault="004268A1" w:rsidP="009B34D2">
      <w:pPr>
        <w:jc w:val="center"/>
        <w:rPr>
          <w:rFonts w:eastAsia="Times New Roman"/>
          <w:sz w:val="28"/>
          <w:szCs w:val="28"/>
        </w:rPr>
      </w:pPr>
      <w:r w:rsidRPr="009B34D2">
        <w:rPr>
          <w:rFonts w:eastAsia="Times New Roman"/>
          <w:sz w:val="28"/>
          <w:szCs w:val="28"/>
        </w:rPr>
        <w:t>О внесении изменений в административный регламент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программ, утвержденный постановлением администрации Кутафинского сельского поселения Кромского района Орловской области от 15.08.2016 года № 73</w:t>
      </w:r>
      <w:bookmarkStart w:id="0" w:name="sub_1"/>
    </w:p>
    <w:p w14:paraId="6FB1262A" w14:textId="77777777" w:rsidR="004268A1" w:rsidRPr="009B34D2" w:rsidRDefault="004268A1" w:rsidP="009B34D2">
      <w:pPr>
        <w:jc w:val="center"/>
        <w:rPr>
          <w:rFonts w:eastAsia="Times New Roman"/>
          <w:sz w:val="28"/>
          <w:szCs w:val="28"/>
        </w:rPr>
      </w:pPr>
    </w:p>
    <w:p w14:paraId="7A11FD95" w14:textId="10CEC8D2" w:rsidR="004268A1" w:rsidRPr="009B34D2" w:rsidRDefault="004268A1" w:rsidP="009B34D2">
      <w:pPr>
        <w:ind w:firstLine="567"/>
        <w:jc w:val="both"/>
        <w:rPr>
          <w:rFonts w:eastAsia="Times New Roman"/>
          <w:sz w:val="28"/>
          <w:szCs w:val="28"/>
        </w:rPr>
      </w:pPr>
      <w:r w:rsidRPr="009B34D2">
        <w:rPr>
          <w:rFonts w:eastAsia="Times New Roman"/>
          <w:sz w:val="28"/>
          <w:szCs w:val="28"/>
        </w:rPr>
        <w:t>В соответствии с Федеральным законом от 24.07.2007 г. № 209-ФЗ «О развитии малого и среднего предпринимательства в Российской Федерации», рассмотрев протест прокуратуры Кромского района, администрация Кутафинского сельского поселения Кромского района Орловской области</w:t>
      </w:r>
    </w:p>
    <w:p w14:paraId="1F3A45BA" w14:textId="77777777" w:rsidR="004268A1" w:rsidRPr="009B34D2" w:rsidRDefault="004268A1" w:rsidP="009B34D2">
      <w:pPr>
        <w:ind w:firstLine="567"/>
        <w:jc w:val="both"/>
        <w:rPr>
          <w:rFonts w:eastAsia="Times New Roman"/>
          <w:sz w:val="28"/>
          <w:szCs w:val="28"/>
        </w:rPr>
      </w:pPr>
      <w:r w:rsidRPr="009B34D2">
        <w:rPr>
          <w:rFonts w:eastAsia="Times New Roman"/>
          <w:spacing w:val="40"/>
          <w:sz w:val="28"/>
          <w:szCs w:val="28"/>
        </w:rPr>
        <w:t>постановляет</w:t>
      </w:r>
      <w:r w:rsidRPr="009B34D2">
        <w:rPr>
          <w:rFonts w:eastAsia="Times New Roman"/>
          <w:sz w:val="28"/>
          <w:szCs w:val="28"/>
        </w:rPr>
        <w:t>:</w:t>
      </w:r>
    </w:p>
    <w:bookmarkEnd w:id="0"/>
    <w:p w14:paraId="0412A93E" w14:textId="292B3429" w:rsidR="004268A1" w:rsidRPr="009B34D2" w:rsidRDefault="004268A1" w:rsidP="009B34D2">
      <w:pPr>
        <w:ind w:firstLine="567"/>
        <w:jc w:val="both"/>
        <w:rPr>
          <w:rFonts w:eastAsia="Times New Roman"/>
          <w:sz w:val="28"/>
          <w:szCs w:val="28"/>
        </w:rPr>
      </w:pPr>
      <w:r w:rsidRPr="009B34D2">
        <w:rPr>
          <w:rFonts w:eastAsia="Times New Roman"/>
          <w:sz w:val="28"/>
          <w:szCs w:val="28"/>
        </w:rPr>
        <w:t>1. Внести в административный регламент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программ, утвержденный постановлением администрации Кутафинского сельского поселения Кромского района Орловской области от 15.08.2016 года № 73 следующие изменения:</w:t>
      </w:r>
    </w:p>
    <w:p w14:paraId="5AF356DC" w14:textId="506838C4" w:rsidR="004268A1" w:rsidRPr="009B34D2" w:rsidRDefault="004268A1" w:rsidP="009B34D2">
      <w:pPr>
        <w:ind w:firstLine="567"/>
        <w:jc w:val="both"/>
        <w:rPr>
          <w:rFonts w:eastAsia="Times New Roman"/>
          <w:sz w:val="28"/>
          <w:szCs w:val="28"/>
        </w:rPr>
      </w:pPr>
      <w:r w:rsidRPr="009B34D2">
        <w:rPr>
          <w:rFonts w:eastAsia="Times New Roman"/>
          <w:sz w:val="28"/>
          <w:szCs w:val="28"/>
        </w:rPr>
        <w:t xml:space="preserve">1.1. пункт 2.3 раздела </w:t>
      </w:r>
      <w:r w:rsidRPr="009B34D2">
        <w:rPr>
          <w:rFonts w:eastAsia="Times New Roman"/>
          <w:sz w:val="28"/>
          <w:szCs w:val="28"/>
          <w:lang w:val="en-US"/>
        </w:rPr>
        <w:t>II</w:t>
      </w:r>
      <w:r w:rsidRPr="009B34D2">
        <w:rPr>
          <w:rFonts w:eastAsia="Times New Roman"/>
          <w:sz w:val="28"/>
          <w:szCs w:val="28"/>
        </w:rPr>
        <w:t xml:space="preserve"> дополнить абзацем следующего содержания:</w:t>
      </w:r>
    </w:p>
    <w:p w14:paraId="44581D9F" w14:textId="0F1B8F6F" w:rsidR="004268A1" w:rsidRPr="009B34D2" w:rsidRDefault="004268A1" w:rsidP="009B34D2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 w:rsidRPr="009B34D2">
        <w:rPr>
          <w:rFonts w:eastAsia="Times New Roman"/>
          <w:sz w:val="28"/>
          <w:szCs w:val="28"/>
        </w:rPr>
        <w:t>«- предоставление в единый</w:t>
      </w:r>
      <w:r w:rsidR="009B34D2">
        <w:rPr>
          <w:rFonts w:eastAsia="Times New Roman"/>
          <w:sz w:val="28"/>
          <w:szCs w:val="28"/>
        </w:rPr>
        <w:t xml:space="preserve"> </w:t>
      </w:r>
      <w:r w:rsidRPr="009B34D2">
        <w:rPr>
          <w:rFonts w:eastAsia="Times New Roman"/>
          <w:sz w:val="28"/>
          <w:szCs w:val="28"/>
        </w:rPr>
        <w:t>реестр субъектов малого и среднего предпринимательства - получателей поддержки сведений, предусмотренных федеральным законодательством в</w:t>
      </w:r>
      <w:r w:rsidR="009B34D2">
        <w:rPr>
          <w:rFonts w:eastAsia="Times New Roman"/>
          <w:sz w:val="28"/>
          <w:szCs w:val="28"/>
        </w:rPr>
        <w:t xml:space="preserve"> </w:t>
      </w:r>
      <w:r w:rsidRPr="009B34D2">
        <w:rPr>
          <w:rFonts w:eastAsia="Times New Roman"/>
          <w:sz w:val="28"/>
          <w:szCs w:val="28"/>
        </w:rPr>
        <w:t>электронных документов, подписанных усиленной квалифицированной</w:t>
      </w:r>
      <w:r w:rsidR="001B6B9D">
        <w:rPr>
          <w:rFonts w:eastAsia="Times New Roman"/>
          <w:sz w:val="28"/>
          <w:szCs w:val="28"/>
        </w:rPr>
        <w:t xml:space="preserve"> </w:t>
      </w:r>
      <w:hyperlink r:id="rId5" w:anchor="/document/12184522/entry/21" w:history="1">
        <w:r w:rsidRPr="009B34D2">
          <w:rPr>
            <w:rFonts w:eastAsia="Times New Roman"/>
            <w:sz w:val="28"/>
            <w:szCs w:val="28"/>
          </w:rPr>
          <w:t>электронной подписью</w:t>
        </w:r>
      </w:hyperlink>
      <w:r w:rsidRPr="009B34D2">
        <w:rPr>
          <w:rFonts w:eastAsia="Times New Roman"/>
          <w:sz w:val="28"/>
          <w:szCs w:val="28"/>
        </w:rPr>
        <w:t>, с использованием официального сайта уполномоченного органа в информационно-телекоммуникационной сети "Интернет" в следующие сроки:</w:t>
      </w:r>
    </w:p>
    <w:p w14:paraId="03754597" w14:textId="77777777" w:rsidR="004268A1" w:rsidRPr="009B34D2" w:rsidRDefault="004268A1" w:rsidP="009B34D2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 w:rsidRPr="009B34D2">
        <w:rPr>
          <w:rFonts w:eastAsia="Times New Roman"/>
          <w:sz w:val="28"/>
          <w:szCs w:val="28"/>
        </w:rPr>
        <w:t>1) ежеквартально в срок до 5-го числа месяца, следующего за истекшим кварталом, в котором было принято решение о предоставлении поддержки или решение о прекращении оказания поддержки (при наличии), либо обнаружено нарушение порядка и условий оказания поддержки, в том числе нецелевое использование средств поддержки, либо устранено такое нарушение.»</w:t>
      </w:r>
    </w:p>
    <w:p w14:paraId="44FB69C1" w14:textId="5F1A81EF" w:rsidR="004268A1" w:rsidRPr="009B34D2" w:rsidRDefault="004268A1" w:rsidP="009B34D2">
      <w:pPr>
        <w:ind w:firstLine="708"/>
        <w:jc w:val="both"/>
        <w:rPr>
          <w:rFonts w:eastAsia="Times New Roman"/>
          <w:sz w:val="28"/>
          <w:szCs w:val="28"/>
        </w:rPr>
      </w:pPr>
      <w:r w:rsidRPr="009B34D2">
        <w:rPr>
          <w:rFonts w:eastAsia="Times New Roman"/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C14D7EB" w14:textId="77777777" w:rsidR="004268A1" w:rsidRPr="009B34D2" w:rsidRDefault="004268A1" w:rsidP="009B34D2">
      <w:pPr>
        <w:jc w:val="both"/>
        <w:rPr>
          <w:rFonts w:eastAsia="Times New Roman"/>
          <w:sz w:val="28"/>
          <w:szCs w:val="28"/>
        </w:rPr>
      </w:pPr>
    </w:p>
    <w:p w14:paraId="46AC4529" w14:textId="77777777" w:rsidR="004268A1" w:rsidRPr="009B34D2" w:rsidRDefault="004268A1" w:rsidP="009B34D2">
      <w:pPr>
        <w:jc w:val="both"/>
        <w:rPr>
          <w:rFonts w:eastAsia="Times New Roman"/>
          <w:sz w:val="28"/>
          <w:szCs w:val="28"/>
        </w:rPr>
      </w:pPr>
    </w:p>
    <w:p w14:paraId="74A05763" w14:textId="48D5A6BE" w:rsidR="00C27E39" w:rsidRPr="009B34D2" w:rsidRDefault="004268A1" w:rsidP="009B34D2">
      <w:pPr>
        <w:jc w:val="both"/>
        <w:rPr>
          <w:sz w:val="28"/>
          <w:szCs w:val="28"/>
        </w:rPr>
        <w:sectPr w:rsidR="00C27E39" w:rsidRPr="009B34D2" w:rsidSect="002C01E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9B34D2">
        <w:rPr>
          <w:rFonts w:eastAsia="Times New Roman"/>
          <w:sz w:val="28"/>
          <w:szCs w:val="28"/>
        </w:rPr>
        <w:t xml:space="preserve">Глава сельского поселения                        </w:t>
      </w:r>
      <w:proofErr w:type="spellStart"/>
      <w:r w:rsidRPr="009B34D2">
        <w:rPr>
          <w:rFonts w:eastAsia="Times New Roman"/>
          <w:sz w:val="28"/>
          <w:szCs w:val="28"/>
        </w:rPr>
        <w:t>М.Н.Черных</w:t>
      </w:r>
      <w:proofErr w:type="spellEnd"/>
    </w:p>
    <w:p w14:paraId="46456627" w14:textId="77777777" w:rsidR="00321311" w:rsidRPr="009B34D2" w:rsidRDefault="00321311" w:rsidP="009B34D2">
      <w:pPr>
        <w:jc w:val="right"/>
        <w:rPr>
          <w:rFonts w:eastAsia="Times New Roman"/>
          <w:sz w:val="28"/>
          <w:szCs w:val="28"/>
          <w:lang w:eastAsia="en-US"/>
        </w:rPr>
      </w:pPr>
      <w:r w:rsidRPr="009B34D2">
        <w:rPr>
          <w:rFonts w:eastAsia="Times New Roman"/>
          <w:sz w:val="28"/>
          <w:szCs w:val="28"/>
          <w:lang w:eastAsia="en-US"/>
        </w:rPr>
        <w:lastRenderedPageBreak/>
        <w:t>Приложение к Постановлению администрации</w:t>
      </w:r>
    </w:p>
    <w:p w14:paraId="6F6CC34D" w14:textId="77777777" w:rsidR="00321311" w:rsidRPr="009B34D2" w:rsidRDefault="00321311" w:rsidP="009B34D2">
      <w:pPr>
        <w:jc w:val="right"/>
        <w:rPr>
          <w:rFonts w:eastAsia="Times New Roman"/>
          <w:sz w:val="28"/>
          <w:szCs w:val="28"/>
          <w:lang w:eastAsia="en-US"/>
        </w:rPr>
      </w:pPr>
      <w:r w:rsidRPr="009B34D2">
        <w:rPr>
          <w:rFonts w:eastAsia="Times New Roman"/>
          <w:sz w:val="28"/>
          <w:szCs w:val="28"/>
          <w:lang w:eastAsia="en-US"/>
        </w:rPr>
        <w:t>Кутафинского сельского поселения Кромского района</w:t>
      </w:r>
    </w:p>
    <w:p w14:paraId="3A8D58B5" w14:textId="77777777" w:rsidR="00321311" w:rsidRPr="009B34D2" w:rsidRDefault="00321311" w:rsidP="009B34D2">
      <w:pPr>
        <w:jc w:val="right"/>
        <w:rPr>
          <w:rFonts w:eastAsia="Times New Roman"/>
          <w:sz w:val="28"/>
          <w:szCs w:val="28"/>
          <w:lang w:eastAsia="en-US"/>
        </w:rPr>
      </w:pPr>
      <w:r w:rsidRPr="009B34D2">
        <w:rPr>
          <w:rFonts w:eastAsia="Times New Roman"/>
          <w:sz w:val="28"/>
          <w:szCs w:val="28"/>
          <w:lang w:eastAsia="en-US"/>
        </w:rPr>
        <w:t>Орловской области от 10.03.2026 г.№ 16</w:t>
      </w:r>
    </w:p>
    <w:p w14:paraId="5B90FBC8" w14:textId="77777777" w:rsidR="00321311" w:rsidRPr="009B34D2" w:rsidRDefault="00321311" w:rsidP="009B34D2">
      <w:pPr>
        <w:jc w:val="center"/>
        <w:rPr>
          <w:rFonts w:eastAsia="Times New Roman"/>
          <w:bCs/>
          <w:sz w:val="28"/>
          <w:szCs w:val="28"/>
        </w:rPr>
      </w:pPr>
      <w:r w:rsidRPr="009B34D2">
        <w:rPr>
          <w:rFonts w:eastAsia="Times New Roman"/>
          <w:sz w:val="28"/>
          <w:szCs w:val="28"/>
        </w:rPr>
        <w:t xml:space="preserve">Перечень </w:t>
      </w:r>
      <w:r w:rsidRPr="009B34D2">
        <w:rPr>
          <w:rFonts w:eastAsia="Times New Roman"/>
          <w:bCs/>
          <w:sz w:val="28"/>
          <w:szCs w:val="28"/>
        </w:rPr>
        <w:t>муниципального имущества Кутафинского сельского поселения Кромского района Орловской области,</w:t>
      </w:r>
    </w:p>
    <w:p w14:paraId="6418144D" w14:textId="77777777" w:rsidR="00321311" w:rsidRPr="009B34D2" w:rsidRDefault="00321311" w:rsidP="009B34D2">
      <w:pPr>
        <w:jc w:val="center"/>
        <w:rPr>
          <w:rFonts w:eastAsia="Times New Roman"/>
          <w:bCs/>
          <w:sz w:val="28"/>
          <w:szCs w:val="28"/>
        </w:rPr>
      </w:pPr>
      <w:r w:rsidRPr="009B34D2">
        <w:rPr>
          <w:rFonts w:eastAsia="Times New Roman"/>
          <w:bCs/>
          <w:sz w:val="28"/>
          <w:szCs w:val="28"/>
        </w:rPr>
        <w:t>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0ACFB65A" w14:textId="77777777" w:rsidR="00321311" w:rsidRPr="009B34D2" w:rsidRDefault="00321311" w:rsidP="009B34D2">
      <w:pPr>
        <w:jc w:val="center"/>
        <w:rPr>
          <w:rFonts w:ascii="Calibri" w:eastAsia="Times New Roman" w:hAnsi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122"/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55"/>
        <w:gridCol w:w="1971"/>
        <w:gridCol w:w="2200"/>
        <w:gridCol w:w="1276"/>
        <w:gridCol w:w="992"/>
        <w:gridCol w:w="2126"/>
        <w:gridCol w:w="2268"/>
        <w:gridCol w:w="1929"/>
      </w:tblGrid>
      <w:tr w:rsidR="00321311" w:rsidRPr="009B34D2" w14:paraId="71664791" w14:textId="77777777" w:rsidTr="000606DF">
        <w:trPr>
          <w:trHeight w:val="147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4F25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1DF9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Наименование муниципального имущества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CA00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Адрес объекта муниципальной собственности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53E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Кадастровый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8429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Общая площадь,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DD4F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Срок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CCF4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Целевое использование арендуемого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A1C0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Дата, основание</w:t>
            </w:r>
          </w:p>
          <w:p w14:paraId="60743F5B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внесения сведений в перечень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6298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Дата, основание исключения сведений из перечня</w:t>
            </w:r>
          </w:p>
        </w:tc>
      </w:tr>
      <w:tr w:rsidR="00321311" w:rsidRPr="009B34D2" w14:paraId="297463BD" w14:textId="77777777" w:rsidTr="000606DF">
        <w:trPr>
          <w:trHeight w:val="2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8A85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278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Здание школы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CB3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B34D2">
              <w:rPr>
                <w:rFonts w:eastAsia="Times New Roman"/>
                <w:sz w:val="28"/>
                <w:szCs w:val="28"/>
              </w:rPr>
              <w:t>д.Лешня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5753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57:09:0480101:139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055D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 xml:space="preserve">146,3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7E14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8F11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B34D2">
              <w:rPr>
                <w:rFonts w:eastAsia="Times New Roman"/>
                <w:sz w:val="28"/>
                <w:szCs w:val="28"/>
              </w:rPr>
              <w:t>Предпринима-</w:t>
            </w:r>
            <w:proofErr w:type="gramStart"/>
            <w:r w:rsidRPr="009B34D2">
              <w:rPr>
                <w:rFonts w:eastAsia="Times New Roman"/>
                <w:sz w:val="28"/>
                <w:szCs w:val="28"/>
              </w:rPr>
              <w:t>тельская</w:t>
            </w:r>
            <w:proofErr w:type="spellEnd"/>
            <w:r w:rsidRPr="009B34D2">
              <w:rPr>
                <w:rFonts w:eastAsia="Times New Roman"/>
                <w:sz w:val="28"/>
                <w:szCs w:val="28"/>
              </w:rPr>
              <w:t xml:space="preserve">  деятельность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7C29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Постановление администрации Кутафинского сельского поселения Кромского района Орловской области от 26.04.2016 № 46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E379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21311" w:rsidRPr="009B34D2" w14:paraId="1B879D6E" w14:textId="77777777" w:rsidTr="000606DF">
        <w:trPr>
          <w:trHeight w:val="2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1EC7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9F51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Клуб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DD56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B34D2">
              <w:rPr>
                <w:rFonts w:eastAsia="Times New Roman"/>
                <w:sz w:val="28"/>
                <w:szCs w:val="28"/>
              </w:rPr>
              <w:t>д.Глинки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045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57:09:0520101:327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3CA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F571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A759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B34D2">
              <w:rPr>
                <w:rFonts w:eastAsia="Times New Roman"/>
                <w:sz w:val="28"/>
                <w:szCs w:val="28"/>
              </w:rPr>
              <w:t>Предпринима-</w:t>
            </w:r>
            <w:proofErr w:type="gramStart"/>
            <w:r w:rsidRPr="009B34D2">
              <w:rPr>
                <w:rFonts w:eastAsia="Times New Roman"/>
                <w:sz w:val="28"/>
                <w:szCs w:val="28"/>
              </w:rPr>
              <w:t>тельская</w:t>
            </w:r>
            <w:proofErr w:type="spellEnd"/>
            <w:r w:rsidRPr="009B34D2">
              <w:rPr>
                <w:rFonts w:eastAsia="Times New Roman"/>
                <w:sz w:val="28"/>
                <w:szCs w:val="28"/>
              </w:rPr>
              <w:t xml:space="preserve">  деятельность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DD20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 xml:space="preserve">Постановление администрации Кутафинского сельского поселения </w:t>
            </w:r>
            <w:r w:rsidRPr="009B34D2">
              <w:rPr>
                <w:rFonts w:eastAsia="Times New Roman"/>
                <w:sz w:val="28"/>
                <w:szCs w:val="28"/>
              </w:rPr>
              <w:lastRenderedPageBreak/>
              <w:t>Кромского района Орловской области от 26.04.2016 № 46</w:t>
            </w:r>
          </w:p>
          <w:p w14:paraId="6123B54B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  <w:p w14:paraId="31EEDF95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432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21311" w:rsidRPr="009B34D2" w14:paraId="20BED55E" w14:textId="77777777" w:rsidTr="000606DF">
        <w:trPr>
          <w:trHeight w:val="2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4194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A295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Плотина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0379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 xml:space="preserve">Российская Федерация, Орловская область, р-н Кромской, </w:t>
            </w:r>
            <w:proofErr w:type="spellStart"/>
            <w:r w:rsidRPr="009B34D2">
              <w:rPr>
                <w:rFonts w:eastAsia="Times New Roman"/>
                <w:sz w:val="28"/>
                <w:szCs w:val="28"/>
              </w:rPr>
              <w:t>д.Колки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0E87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57:09:0040101:609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1528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1164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5748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1E07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9B34D2">
              <w:rPr>
                <w:rFonts w:eastAsia="Times New Roman"/>
                <w:sz w:val="28"/>
                <w:szCs w:val="28"/>
              </w:rPr>
              <w:t>Предпринима-</w:t>
            </w:r>
            <w:proofErr w:type="gramStart"/>
            <w:r w:rsidRPr="009B34D2">
              <w:rPr>
                <w:rFonts w:eastAsia="Times New Roman"/>
                <w:sz w:val="28"/>
                <w:szCs w:val="28"/>
              </w:rPr>
              <w:t>тельская</w:t>
            </w:r>
            <w:proofErr w:type="spellEnd"/>
            <w:r w:rsidRPr="009B34D2">
              <w:rPr>
                <w:rFonts w:eastAsia="Times New Roman"/>
                <w:sz w:val="28"/>
                <w:szCs w:val="28"/>
              </w:rPr>
              <w:t xml:space="preserve">  деятельность</w:t>
            </w:r>
            <w:proofErr w:type="gramEnd"/>
            <w:r w:rsidRPr="009B34D2">
              <w:rPr>
                <w:rFonts w:eastAsia="Times New Roman"/>
                <w:sz w:val="28"/>
                <w:szCs w:val="28"/>
              </w:rPr>
              <w:tab/>
              <w:t>Постановление администрации Кутафинского сельского поселения Кромского района Орловской области от 26.04.2016 №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C736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B34D2">
              <w:rPr>
                <w:rFonts w:eastAsia="Times New Roman"/>
                <w:sz w:val="28"/>
                <w:szCs w:val="28"/>
              </w:rPr>
              <w:t>Постановление администрации Кутафинского сельского поселения Кромского района Орловской области от 10.03.2026 № 16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4633" w14:textId="77777777" w:rsidR="00321311" w:rsidRPr="009B34D2" w:rsidRDefault="00321311" w:rsidP="009B34D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540C2B86" w14:textId="77777777" w:rsidR="00C27E39" w:rsidRPr="009B34D2" w:rsidRDefault="00C27E39" w:rsidP="009B34D2">
      <w:pPr>
        <w:rPr>
          <w:sz w:val="28"/>
          <w:szCs w:val="28"/>
        </w:rPr>
      </w:pPr>
    </w:p>
    <w:sectPr w:rsidR="00C27E39" w:rsidRPr="009B34D2" w:rsidSect="00C27E39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6BD"/>
    <w:multiLevelType w:val="hybridMultilevel"/>
    <w:tmpl w:val="3B1CF5BA"/>
    <w:lvl w:ilvl="0" w:tplc="8E00014C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E31138"/>
    <w:multiLevelType w:val="hybridMultilevel"/>
    <w:tmpl w:val="4F4449FE"/>
    <w:lvl w:ilvl="0" w:tplc="878A5F10">
      <w:start w:val="2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5D15C70"/>
    <w:multiLevelType w:val="hybridMultilevel"/>
    <w:tmpl w:val="13D29F50"/>
    <w:lvl w:ilvl="0" w:tplc="F7F888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AC6657"/>
    <w:multiLevelType w:val="hybridMultilevel"/>
    <w:tmpl w:val="D382DF9E"/>
    <w:lvl w:ilvl="0" w:tplc="D42A00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145198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2568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9439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2186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773"/>
    <w:rsid w:val="00001773"/>
    <w:rsid w:val="000320E1"/>
    <w:rsid w:val="00043426"/>
    <w:rsid w:val="001065A9"/>
    <w:rsid w:val="0014128E"/>
    <w:rsid w:val="001A4030"/>
    <w:rsid w:val="001A5B98"/>
    <w:rsid w:val="001B1B7C"/>
    <w:rsid w:val="001B6B9D"/>
    <w:rsid w:val="002318B2"/>
    <w:rsid w:val="00271BEB"/>
    <w:rsid w:val="00280369"/>
    <w:rsid w:val="002819E1"/>
    <w:rsid w:val="00321311"/>
    <w:rsid w:val="00326699"/>
    <w:rsid w:val="00332484"/>
    <w:rsid w:val="00341AE8"/>
    <w:rsid w:val="00360C89"/>
    <w:rsid w:val="003A5ACB"/>
    <w:rsid w:val="003D2E99"/>
    <w:rsid w:val="004268A1"/>
    <w:rsid w:val="0051136D"/>
    <w:rsid w:val="005C6953"/>
    <w:rsid w:val="005F7472"/>
    <w:rsid w:val="00630B3C"/>
    <w:rsid w:val="00665FD5"/>
    <w:rsid w:val="006753F3"/>
    <w:rsid w:val="006C31F0"/>
    <w:rsid w:val="00720D42"/>
    <w:rsid w:val="0076490E"/>
    <w:rsid w:val="00791794"/>
    <w:rsid w:val="007A275C"/>
    <w:rsid w:val="007A3B2E"/>
    <w:rsid w:val="007B1588"/>
    <w:rsid w:val="007D7025"/>
    <w:rsid w:val="008341CE"/>
    <w:rsid w:val="008C44D1"/>
    <w:rsid w:val="008F0059"/>
    <w:rsid w:val="00930E5C"/>
    <w:rsid w:val="00964542"/>
    <w:rsid w:val="009818C5"/>
    <w:rsid w:val="009B34D2"/>
    <w:rsid w:val="009C570A"/>
    <w:rsid w:val="00A00C48"/>
    <w:rsid w:val="00A12697"/>
    <w:rsid w:val="00AB44C3"/>
    <w:rsid w:val="00B13F7A"/>
    <w:rsid w:val="00B36B9F"/>
    <w:rsid w:val="00B50303"/>
    <w:rsid w:val="00B66BAA"/>
    <w:rsid w:val="00B9213D"/>
    <w:rsid w:val="00BF3C3D"/>
    <w:rsid w:val="00C0192C"/>
    <w:rsid w:val="00C27E39"/>
    <w:rsid w:val="00C447A0"/>
    <w:rsid w:val="00D20132"/>
    <w:rsid w:val="00D80FC2"/>
    <w:rsid w:val="00DA3F3B"/>
    <w:rsid w:val="00DB0967"/>
    <w:rsid w:val="00DC444A"/>
    <w:rsid w:val="00DE5798"/>
    <w:rsid w:val="00E3614F"/>
    <w:rsid w:val="00EE4267"/>
    <w:rsid w:val="00EE6B7D"/>
    <w:rsid w:val="00EF7FF4"/>
    <w:rsid w:val="00F1424C"/>
    <w:rsid w:val="00F35962"/>
    <w:rsid w:val="00F370D3"/>
    <w:rsid w:val="00F7373E"/>
    <w:rsid w:val="00FA4BF8"/>
    <w:rsid w:val="00FA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73A0"/>
  <w15:docId w15:val="{29C96637-9985-438F-A0F7-83183887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962"/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35962"/>
    <w:pPr>
      <w:keepNext/>
      <w:outlineLvl w:val="6"/>
    </w:pPr>
    <w:rPr>
      <w:rFonts w:eastAsia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jc w:val="center"/>
    </w:pPr>
    <w:rPr>
      <w:rFonts w:eastAsia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styleId="a5">
    <w:name w:val="Hyperlink"/>
    <w:basedOn w:val="a0"/>
    <w:uiPriority w:val="99"/>
    <w:unhideWhenUsed/>
    <w:rsid w:val="003A5ACB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B13F7A"/>
    <w:pPr>
      <w:spacing w:before="100" w:beforeAutospacing="1" w:after="119"/>
    </w:pPr>
    <w:rPr>
      <w:rFonts w:ascii="Calibri" w:eastAsiaTheme="minorEastAsia" w:hAnsi="Calibri" w:cs="Calibri"/>
    </w:rPr>
  </w:style>
  <w:style w:type="paragraph" w:styleId="a7">
    <w:name w:val="Body Text Indent"/>
    <w:basedOn w:val="a"/>
    <w:link w:val="a8"/>
    <w:uiPriority w:val="99"/>
    <w:semiHidden/>
    <w:unhideWhenUsed/>
    <w:rsid w:val="00930E5C"/>
    <w:pPr>
      <w:ind w:firstLine="720"/>
      <w:jc w:val="both"/>
    </w:pPr>
    <w:rPr>
      <w:rFonts w:eastAsia="Times New Roman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0E5C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930E5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0E5C"/>
    <w:pPr>
      <w:widowControl w:val="0"/>
      <w:shd w:val="clear" w:color="auto" w:fill="FFFFFF"/>
      <w:spacing w:before="420" w:after="420" w:line="240" w:lineRule="atLeast"/>
      <w:jc w:val="both"/>
    </w:pPr>
    <w:rPr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341AE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F00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05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11</cp:revision>
  <cp:lastPrinted>2026-03-27T14:04:00Z</cp:lastPrinted>
  <dcterms:created xsi:type="dcterms:W3CDTF">2026-03-27T12:42:00Z</dcterms:created>
  <dcterms:modified xsi:type="dcterms:W3CDTF">2026-04-05T19:16:00Z</dcterms:modified>
</cp:coreProperties>
</file>