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D6B65" w14:textId="77777777" w:rsidR="00037F4A" w:rsidRDefault="00C96C8D" w:rsidP="00037F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РОССИЙСКАЯ ФЕДЕРАЦИЯ</w:t>
      </w:r>
    </w:p>
    <w:p w14:paraId="381B2536" w14:textId="77777777" w:rsidR="00037F4A" w:rsidRDefault="00C96C8D" w:rsidP="00037F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ОРЛОВСКАЯ ОБЛАСТЬ</w:t>
      </w:r>
    </w:p>
    <w:p w14:paraId="0E5C5F4D" w14:textId="77777777" w:rsidR="00037F4A" w:rsidRDefault="00C96C8D" w:rsidP="00037F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КРОМСКОЙ РАЙОН</w:t>
      </w:r>
    </w:p>
    <w:p w14:paraId="22513773" w14:textId="082BAB6E" w:rsidR="00C96C8D" w:rsidRPr="00CF7524" w:rsidRDefault="00BF173B" w:rsidP="00037F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АДМИНИСТРАЦИЯ </w:t>
      </w:r>
      <w:r w:rsidR="00F0335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АПАЛЬКОВСКОГО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СЕЛЬСКОГО ПОСЕЛЕНИЯ</w:t>
      </w:r>
    </w:p>
    <w:p w14:paraId="20C8FB7D" w14:textId="77777777" w:rsidR="00793A20" w:rsidRDefault="00793A20" w:rsidP="00FC3E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964B38A" w14:textId="77777777" w:rsidR="00C96C8D" w:rsidRPr="00CF7524" w:rsidRDefault="00BF173B" w:rsidP="00FC3E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ПОСТАНОВЛЕНИЕ</w:t>
      </w:r>
    </w:p>
    <w:p w14:paraId="63A9E435" w14:textId="77777777" w:rsidR="00037F4A" w:rsidRDefault="00037F4A" w:rsidP="00C96C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74899C4" w14:textId="0C3CE771" w:rsidR="00C96C8D" w:rsidRPr="00CF7524" w:rsidRDefault="009A32FB" w:rsidP="00037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«27» </w:t>
      </w:r>
      <w:r w:rsidR="00BF17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февраля</w:t>
      </w:r>
      <w:r w:rsidR="00793A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2026</w:t>
      </w:r>
      <w:r w:rsidR="00237CF7" w:rsidRPr="008233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</w:t>
      </w:r>
      <w:r w:rsidR="00037F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№</w:t>
      </w:r>
      <w:r w:rsidR="00C96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</w:t>
      </w:r>
    </w:p>
    <w:p w14:paraId="073FA582" w14:textId="18B4FB31" w:rsidR="00C96C8D" w:rsidRPr="00CF7524" w:rsidRDefault="00FC41D1" w:rsidP="00C96C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с.</w:t>
      </w:r>
      <w:r w:rsidR="00F033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Апальково</w:t>
      </w:r>
      <w:proofErr w:type="spellEnd"/>
    </w:p>
    <w:p w14:paraId="2FBD33A2" w14:textId="77777777" w:rsidR="00C96C8D" w:rsidRPr="00CF7524" w:rsidRDefault="00C96C8D" w:rsidP="00C9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2ABAA" w14:textId="5E5B97A6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165" w:right="307" w:firstLine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 сведений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претендующими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должностей муниципальной службы, </w:t>
      </w:r>
      <w:r w:rsidRPr="00FC3EB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включенных в соответствующий перечень</w:t>
      </w:r>
      <w:r w:rsidRPr="00FC3EB1">
        <w:rPr>
          <w:rFonts w:ascii="Times New Roman" w:eastAsia="Times New Roman" w:hAnsi="Times New Roman" w:cs="Times New Roman"/>
          <w:color w:val="202429"/>
          <w:sz w:val="28"/>
          <w:szCs w:val="28"/>
        </w:rPr>
        <w:t xml:space="preserve">,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 о представлении сведений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характера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перечнем</w:t>
      </w:r>
    </w:p>
    <w:p w14:paraId="32305C1F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AD00E" w14:textId="1EB25B69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характера»,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23.06.2014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характера и внесении изменений в некоторые акты Президента Российской Федерации», принимая во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 о совершенствовании муниципального законодательства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прокурора К</w:t>
      </w:r>
      <w:r>
        <w:rPr>
          <w:rFonts w:ascii="Times New Roman" w:eastAsia="Times New Roman" w:hAnsi="Times New Roman" w:cs="Times New Roman"/>
          <w:sz w:val="28"/>
          <w:szCs w:val="28"/>
        </w:rPr>
        <w:t>ромского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23.01.2026 г.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20-2026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451C64CE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п о с т а н о в л я е 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2109E9" w14:textId="7A7140B6" w:rsidR="00FC3EB1" w:rsidRPr="00FC3EB1" w:rsidRDefault="00793A20" w:rsidP="00793A20">
      <w:pPr>
        <w:widowControl w:val="0"/>
        <w:tabs>
          <w:tab w:val="left" w:pos="1001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Утвердить Положение о представлении сведений о доходах, об имуществе и обязательствах имущественного характера граждан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претендующими на замещение должностей муниципальной службы, </w:t>
      </w:r>
      <w:r w:rsidR="00FC3EB1" w:rsidRPr="00FC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включенных в соответствующий перечень,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и о представлении сведений о доходах, расходах, об имуществе и обязательствах имущественного хара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 xml:space="preserve">ктера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перечнем.</w:t>
      </w:r>
    </w:p>
    <w:p w14:paraId="4D8600CB" w14:textId="48EB0024" w:rsidR="00FC3EB1" w:rsidRPr="00FC3EB1" w:rsidRDefault="00BF173B" w:rsidP="00FC3EB1">
      <w:pPr>
        <w:widowControl w:val="0"/>
        <w:tabs>
          <w:tab w:val="left" w:pos="963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7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01.01.2026 года</w:t>
      </w:r>
    </w:p>
    <w:p w14:paraId="28D93AB9" w14:textId="7D9A3E56" w:rsidR="00FC3EB1" w:rsidRPr="00553896" w:rsidRDefault="00BF173B" w:rsidP="00FC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C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Опубликовать настоящее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сетевом издании «Официальный сайт </w:t>
      </w:r>
      <w:r w:rsidR="00906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Кромского района Орловской области» (https:</w:t>
      </w:r>
      <w:r w:rsidR="00037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adm-krom.ru).</w:t>
      </w:r>
    </w:p>
    <w:p w14:paraId="30AE8FEB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D3F381" w14:textId="77777777" w:rsidR="00FC3EB1" w:rsidRDefault="00FC3EB1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D83F25" w14:textId="77777777" w:rsidR="00037F4A" w:rsidRDefault="00037F4A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89D56B" w14:textId="77777777" w:rsidR="00037F4A" w:rsidRDefault="00037F4A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5B496F" w14:textId="77777777" w:rsidR="00037F4A" w:rsidRPr="00FC3EB1" w:rsidRDefault="00037F4A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4CBF94" w14:textId="2D9BCFF1" w:rsidR="00037F4A" w:rsidRDefault="00FC3EB1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037F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358">
        <w:rPr>
          <w:rFonts w:ascii="Times New Roman" w:eastAsia="Times New Roman" w:hAnsi="Times New Roman" w:cs="Times New Roman"/>
          <w:sz w:val="28"/>
          <w:szCs w:val="28"/>
        </w:rPr>
        <w:t>Д.Ю.Карпов</w:t>
      </w:r>
      <w:proofErr w:type="spellEnd"/>
    </w:p>
    <w:p w14:paraId="3BAF3463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F8775C6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20EBF2D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BFFEA9C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831CF4C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3AEE905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B7DC5E2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641CEB1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B0B9DB0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034B805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EAA86FD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C20993F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0E43C0F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4368026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F7D8BB5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1DF3E4A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4055F67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468F5DD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680101E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611584E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E412A59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EBC9BDC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1BD9819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21E8A79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9296826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282F0FF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CFD56B9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1C5A4E6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88C0848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4CA07D4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94EAE82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E2C68DB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85B2C72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7F54022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9405FE3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C7B6B17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DBD5159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544D19D" w14:textId="77777777" w:rsidR="00037F4A" w:rsidRDefault="00037F4A" w:rsidP="00037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05A92A5" w14:textId="77777777" w:rsidR="00037F4A" w:rsidRDefault="00FC3EB1" w:rsidP="00037F4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C3EB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</w:p>
    <w:p w14:paraId="5D28433C" w14:textId="77777777" w:rsidR="00037F4A" w:rsidRDefault="00FC3EB1" w:rsidP="00037F4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C3EB1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FC3EB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постановлению администрации </w:t>
      </w:r>
    </w:p>
    <w:p w14:paraId="1DA3A371" w14:textId="6DB89490" w:rsidR="00FC3EB1" w:rsidRDefault="00F03358" w:rsidP="00037F4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Апальковского</w:t>
      </w:r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сельского поселения</w:t>
      </w:r>
    </w:p>
    <w:p w14:paraId="29C1DD80" w14:textId="77777777" w:rsidR="009A32FB" w:rsidRDefault="009A32FB" w:rsidP="00037F4A">
      <w:pPr>
        <w:widowControl w:val="0"/>
        <w:autoSpaceDE w:val="0"/>
        <w:autoSpaceDN w:val="0"/>
        <w:spacing w:after="0" w:line="240" w:lineRule="auto"/>
        <w:ind w:left="5532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от 27.02.2026 № 8</w:t>
      </w:r>
    </w:p>
    <w:p w14:paraId="0D5B3ADD" w14:textId="77777777" w:rsidR="00983E88" w:rsidRPr="00FC3EB1" w:rsidRDefault="00983E88" w:rsidP="009A32FB">
      <w:pPr>
        <w:widowControl w:val="0"/>
        <w:autoSpaceDE w:val="0"/>
        <w:autoSpaceDN w:val="0"/>
        <w:spacing w:after="0" w:line="240" w:lineRule="auto"/>
        <w:ind w:left="5532"/>
        <w:rPr>
          <w:rFonts w:ascii="Times New Roman" w:eastAsia="Times New Roman" w:hAnsi="Times New Roman" w:cs="Times New Roman"/>
          <w:sz w:val="24"/>
          <w:szCs w:val="24"/>
        </w:rPr>
      </w:pPr>
    </w:p>
    <w:p w14:paraId="7FEDEF12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98DFB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31C8CD8C" w14:textId="408978D8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9" w:firstLine="2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FC3EB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служащими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b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</w:t>
      </w:r>
      <w:r w:rsidRPr="00FC3E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соответствующий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перечень,</w:t>
      </w:r>
      <w:r w:rsidRPr="00FC3EB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представлении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доходах,</w:t>
      </w:r>
    </w:p>
    <w:p w14:paraId="7F8234E5" w14:textId="629C7586" w:rsidR="00FC3EB1" w:rsidRPr="00FC3EB1" w:rsidRDefault="00FC3EB1" w:rsidP="00FC3EB1">
      <w:pPr>
        <w:widowControl w:val="0"/>
        <w:autoSpaceDE w:val="0"/>
        <w:autoSpaceDN w:val="0"/>
        <w:spacing w:before="1" w:after="0" w:line="240" w:lineRule="auto"/>
        <w:ind w:right="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</w:t>
      </w:r>
      <w:r w:rsidR="00793A20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служащими </w:t>
      </w:r>
      <w:r w:rsidR="00906047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b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</w:t>
      </w:r>
    </w:p>
    <w:p w14:paraId="41342882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2CBB0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определяет:</w:t>
      </w:r>
    </w:p>
    <w:p w14:paraId="4B4CC4DA" w14:textId="173BE99B" w:rsidR="00FC3EB1" w:rsidRPr="00FC3EB1" w:rsidRDefault="00FC3EB1" w:rsidP="00FC3EB1">
      <w:pPr>
        <w:widowControl w:val="0"/>
        <w:numPr>
          <w:ilvl w:val="0"/>
          <w:numId w:val="7"/>
        </w:numPr>
        <w:tabs>
          <w:tab w:val="left" w:pos="1092"/>
        </w:tabs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порядок представления граждан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 в соответствующий перечень,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статьи 8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5B28B596" w14:textId="1FFB9216" w:rsidR="00FC3EB1" w:rsidRPr="00FC3EB1" w:rsidRDefault="00FC3EB1" w:rsidP="00FC3EB1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характера, предусмотренных </w:t>
      </w:r>
      <w:hyperlink r:id="rId8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частью 1 статьи 8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43CB25E4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982"/>
        </w:tabs>
        <w:autoSpaceDE w:val="0"/>
        <w:autoSpaceDN w:val="0"/>
        <w:spacing w:before="1" w:after="0" w:line="240" w:lineRule="auto"/>
        <w:ind w:left="2" w:right="14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637972F8" w14:textId="16938133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4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претендующего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детей, (далее – Перечень) (далее — гражданин);</w:t>
      </w:r>
    </w:p>
    <w:p w14:paraId="453C7773" w14:textId="77777777" w:rsidR="00FC3EB1" w:rsidRPr="00FC3EB1" w:rsidRDefault="00FC3EB1" w:rsidP="00FC3EB1">
      <w:pPr>
        <w:widowControl w:val="0"/>
        <w:autoSpaceDE w:val="0"/>
        <w:autoSpaceDN w:val="0"/>
        <w:spacing w:before="1"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3BBF4B12" w14:textId="77777777" w:rsidR="00FC3EB1" w:rsidRPr="00FC3EB1" w:rsidRDefault="00FC3EB1" w:rsidP="00FC3E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FC3E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Перечнем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34AFD8A4" w14:textId="77777777" w:rsidR="00FC3EB1" w:rsidRPr="00FC3EB1" w:rsidRDefault="00FC3EB1" w:rsidP="00FC3E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5916E305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hyperlink r:id="rId10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лиц, замещающих государственные должности, и иных лиц их доходам";</w:t>
      </w:r>
    </w:p>
    <w:p w14:paraId="5E100FAE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2" w:right="13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предусмотренные пунктами 2 и 3 настоящего Положения, представляются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29367063" w14:textId="77777777" w:rsidR="00FC3EB1" w:rsidRPr="00FC3EB1" w:rsidRDefault="00FC3EB1" w:rsidP="00FC3EB1">
      <w:pPr>
        <w:widowControl w:val="0"/>
        <w:autoSpaceDE w:val="0"/>
        <w:autoSpaceDN w:val="0"/>
        <w:spacing w:before="1"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службу;</w:t>
      </w:r>
    </w:p>
    <w:p w14:paraId="28824834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2918BC3F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C3EB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1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34FA900F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C3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0B755AC1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spacing w:after="0" w:line="240" w:lineRule="auto"/>
        <w:ind w:left="2" w:right="14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включенную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 Перечень, представляет:</w:t>
      </w:r>
    </w:p>
    <w:p w14:paraId="302766A5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выборной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пенсии,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состоянию на первое число месяца, предшествующего месяцу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документов для замещения должности муниципальной службы (на отчетную дату);</w:t>
      </w:r>
    </w:p>
    <w:p w14:paraId="72999B2F" w14:textId="77777777" w:rsidR="00FC3EB1" w:rsidRPr="00FC3EB1" w:rsidRDefault="00FC3EB1" w:rsidP="00FC3EB1">
      <w:pPr>
        <w:widowControl w:val="0"/>
        <w:autoSpaceDE w:val="0"/>
        <w:autoSpaceDN w:val="0"/>
        <w:spacing w:before="1" w:after="0" w:line="240" w:lineRule="auto"/>
        <w:ind w:left="2" w:right="134"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предшествующий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отчетную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дату).</w:t>
      </w:r>
    </w:p>
    <w:p w14:paraId="09E352B6" w14:textId="77777777" w:rsidR="00FC3EB1" w:rsidRPr="00FC3EB1" w:rsidRDefault="00FC3EB1" w:rsidP="00FC3EB1">
      <w:pPr>
        <w:widowControl w:val="0"/>
        <w:autoSpaceDE w:val="0"/>
        <w:autoSpaceDN w:val="0"/>
        <w:spacing w:before="1" w:after="0" w:line="240" w:lineRule="auto"/>
        <w:ind w:left="2" w:right="134"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70E8D4AD" w14:textId="77777777" w:rsidR="00FC3EB1" w:rsidRPr="00FC3EB1" w:rsidRDefault="00FC3EB1" w:rsidP="00FC3E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предусмотренную Перечнем,</w:t>
      </w:r>
      <w:r w:rsidRPr="00FC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2F33D268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представляет:</w:t>
      </w:r>
    </w:p>
    <w:p w14:paraId="721BA670" w14:textId="77777777" w:rsidR="00FC3EB1" w:rsidRPr="00FC3EB1" w:rsidRDefault="00FC3EB1" w:rsidP="00FC3EB1">
      <w:pPr>
        <w:widowControl w:val="0"/>
        <w:autoSpaceDE w:val="0"/>
        <w:autoSpaceDN w:val="0"/>
        <w:spacing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9CCFB8B" w14:textId="77777777" w:rsidR="00FC3EB1" w:rsidRPr="00FC3EB1" w:rsidRDefault="00FC3EB1" w:rsidP="00FC3EB1">
      <w:pPr>
        <w:widowControl w:val="0"/>
        <w:autoSpaceDE w:val="0"/>
        <w:autoSpaceDN w:val="0"/>
        <w:spacing w:before="1"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C3EB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3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37DAC9DB" w14:textId="547485B5" w:rsidR="00FC3EB1" w:rsidRPr="00FC3EB1" w:rsidRDefault="00FC3EB1" w:rsidP="00FC3EB1">
      <w:pPr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ind w:left="0" w:right="1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течение 10 дней после окончания срока, предусмотренного для их представления в кадровую службу.</w:t>
      </w:r>
    </w:p>
    <w:p w14:paraId="5F7E9F8A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proofErr w:type="gramStart"/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муниципальный  служащий</w:t>
      </w:r>
      <w:proofErr w:type="gram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обнаружили, что в представленных ими сведениях не отражены или не полностью отражены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уточненные сведения в порядке, установленном настоящим Положением.</w:t>
      </w:r>
    </w:p>
    <w:p w14:paraId="17BB47D4" w14:textId="77777777" w:rsidR="00FC3EB1" w:rsidRPr="00FC3EB1" w:rsidRDefault="00FC3EB1" w:rsidP="00FC3EB1">
      <w:pPr>
        <w:widowControl w:val="0"/>
        <w:numPr>
          <w:ilvl w:val="1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уточненные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06BF4990" w14:textId="77777777" w:rsidR="00FC3EB1" w:rsidRPr="00FC3EB1" w:rsidRDefault="00FC3EB1" w:rsidP="00FC3EB1">
      <w:pPr>
        <w:widowControl w:val="0"/>
        <w:numPr>
          <w:ilvl w:val="1"/>
          <w:numId w:val="6"/>
        </w:numPr>
        <w:tabs>
          <w:tab w:val="left" w:pos="1222"/>
        </w:tabs>
        <w:autoSpaceDE w:val="0"/>
        <w:autoSpaceDN w:val="0"/>
        <w:spacing w:before="1" w:after="0" w:line="240" w:lineRule="auto"/>
        <w:ind w:right="14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4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7375DFF8" w14:textId="77777777" w:rsidR="00FC3EB1" w:rsidRPr="00FC3EB1" w:rsidRDefault="00FC3EB1" w:rsidP="00FC3EB1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5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подпункте "в"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пункта 4 настоящего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0C1E11F3" w14:textId="77777777" w:rsidR="00FC3EB1" w:rsidRPr="00FC3EB1" w:rsidRDefault="00FC3EB1" w:rsidP="00FC3EB1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78A35DA2" w14:textId="7B4358BF" w:rsidR="00FC3EB1" w:rsidRPr="00FC3EB1" w:rsidRDefault="00FC3EB1" w:rsidP="00FC3EB1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непредставления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интересов.</w:t>
      </w:r>
    </w:p>
    <w:p w14:paraId="2E4BFF32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3489F802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2BFC2C36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1147"/>
        </w:tabs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Лица, в должностные обязанности которых входит работа со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сведениями, предусмотренными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438D209" w14:textId="4C92262C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служащих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358">
        <w:rPr>
          <w:rFonts w:ascii="Times New Roman" w:eastAsia="Times New Roman" w:hAnsi="Times New Roman" w:cs="Times New Roman"/>
          <w:sz w:val="28"/>
          <w:szCs w:val="28"/>
        </w:rPr>
        <w:t>Апальковского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12DE6283" w14:textId="77777777" w:rsidR="00FC3EB1" w:rsidRPr="00FC3EB1" w:rsidRDefault="00793A20" w:rsidP="00FC3EB1">
      <w:pPr>
        <w:widowControl w:val="0"/>
        <w:numPr>
          <w:ilvl w:val="0"/>
          <w:numId w:val="6"/>
        </w:numPr>
        <w:tabs>
          <w:tab w:val="left" w:pos="1071"/>
        </w:tabs>
        <w:autoSpaceDE w:val="0"/>
        <w:autoSpaceDN w:val="0"/>
        <w:spacing w:before="1" w:after="0" w:line="240" w:lineRule="auto"/>
        <w:ind w:left="2" w:right="14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3EB1"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C3EB1"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FC3EB1"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3EB1"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7875FAC0" w14:textId="77777777" w:rsidR="00FC3EB1" w:rsidRPr="00FC3EB1" w:rsidRDefault="00FC3EB1" w:rsidP="00FC3EB1">
      <w:pPr>
        <w:widowControl w:val="0"/>
        <w:numPr>
          <w:ilvl w:val="0"/>
          <w:numId w:val="6"/>
        </w:numPr>
        <w:tabs>
          <w:tab w:val="left" w:pos="710"/>
        </w:tabs>
        <w:autoSpaceDE w:val="0"/>
        <w:autoSpaceDN w:val="0"/>
        <w:spacing w:after="0" w:line="240" w:lineRule="auto"/>
        <w:ind w:left="0"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Pr="00FC3EB1">
        <w:rPr>
          <w:rFonts w:ascii="Times New Roman" w:eastAsia="Times New Roman" w:hAnsi="Times New Roman" w:cs="Times New Roman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FC3EB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освобождается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иным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14:paraId="61219CAC" w14:textId="77777777" w:rsidR="00C96C8D" w:rsidRPr="00CF7524" w:rsidRDefault="00C96C8D" w:rsidP="00C96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45550" w14:textId="77777777" w:rsidR="00BA4199" w:rsidRPr="003D6866" w:rsidRDefault="00BA4199" w:rsidP="003D68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4199" w:rsidRPr="003D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lang w:val="ru-RU" w:eastAsia="en-US" w:bidi="ar-SA"/>
      </w:rPr>
    </w:lvl>
  </w:abstractNum>
  <w:abstractNum w:abstractNumId="1" w15:restartNumberingAfterBreak="0">
    <w:nsid w:val="21C95646"/>
    <w:multiLevelType w:val="hybridMultilevel"/>
    <w:tmpl w:val="F900111C"/>
    <w:lvl w:ilvl="0" w:tplc="072C7E70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lang w:val="ru-RU" w:eastAsia="en-US" w:bidi="ar-SA"/>
      </w:rPr>
    </w:lvl>
  </w:abstractNum>
  <w:abstractNum w:abstractNumId="3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abstractNum w:abstractNumId="5" w15:restartNumberingAfterBreak="0">
    <w:nsid w:val="77850240"/>
    <w:multiLevelType w:val="hybridMultilevel"/>
    <w:tmpl w:val="0D5495AA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07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426169">
    <w:abstractNumId w:val="1"/>
  </w:num>
  <w:num w:numId="3" w16cid:durableId="792599344">
    <w:abstractNumId w:val="3"/>
  </w:num>
  <w:num w:numId="4" w16cid:durableId="80874560">
    <w:abstractNumId w:val="5"/>
  </w:num>
  <w:num w:numId="5" w16cid:durableId="21394512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2972194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6040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37F4A"/>
    <w:rsid w:val="000F27E2"/>
    <w:rsid w:val="001402A4"/>
    <w:rsid w:val="00181CC5"/>
    <w:rsid w:val="00184F65"/>
    <w:rsid w:val="00205259"/>
    <w:rsid w:val="00237CF7"/>
    <w:rsid w:val="00276A53"/>
    <w:rsid w:val="002F134F"/>
    <w:rsid w:val="00385867"/>
    <w:rsid w:val="003D6866"/>
    <w:rsid w:val="004548D4"/>
    <w:rsid w:val="004B0857"/>
    <w:rsid w:val="00537A12"/>
    <w:rsid w:val="00582104"/>
    <w:rsid w:val="00621DA2"/>
    <w:rsid w:val="006333CB"/>
    <w:rsid w:val="00675D38"/>
    <w:rsid w:val="00681B9E"/>
    <w:rsid w:val="007077B7"/>
    <w:rsid w:val="00793A20"/>
    <w:rsid w:val="007F3F1A"/>
    <w:rsid w:val="0082331B"/>
    <w:rsid w:val="008C09E5"/>
    <w:rsid w:val="00906047"/>
    <w:rsid w:val="00913A30"/>
    <w:rsid w:val="00942A45"/>
    <w:rsid w:val="009600F6"/>
    <w:rsid w:val="00962E8A"/>
    <w:rsid w:val="00983E88"/>
    <w:rsid w:val="00986BC9"/>
    <w:rsid w:val="009A32FB"/>
    <w:rsid w:val="00A00AD4"/>
    <w:rsid w:val="00AB4A67"/>
    <w:rsid w:val="00AE5107"/>
    <w:rsid w:val="00AE53B0"/>
    <w:rsid w:val="00B02FDD"/>
    <w:rsid w:val="00BA4199"/>
    <w:rsid w:val="00BF173B"/>
    <w:rsid w:val="00C77C92"/>
    <w:rsid w:val="00C96C8D"/>
    <w:rsid w:val="00CB701D"/>
    <w:rsid w:val="00D661B9"/>
    <w:rsid w:val="00E44033"/>
    <w:rsid w:val="00E451F6"/>
    <w:rsid w:val="00F03358"/>
    <w:rsid w:val="00F21A2C"/>
    <w:rsid w:val="00FC3EB1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F7BE"/>
  <w15:docId w15:val="{CE37CDAF-249D-4343-84C6-0BDDA450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9338-F29E-4A30-BAFA-0E959A83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2026-02-26T11:50:00Z</cp:lastPrinted>
  <dcterms:created xsi:type="dcterms:W3CDTF">2026-02-26T11:50:00Z</dcterms:created>
  <dcterms:modified xsi:type="dcterms:W3CDTF">2026-03-03T08:26:00Z</dcterms:modified>
</cp:coreProperties>
</file>