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CABC" w14:textId="5BA802B7" w:rsidR="00230BD3" w:rsidRPr="00514B34" w:rsidRDefault="00230BD3" w:rsidP="00514B3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4B34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14:paraId="1751684A" w14:textId="08CDD66F" w:rsidR="00230BD3" w:rsidRPr="00514B34" w:rsidRDefault="00230BD3" w:rsidP="00514B3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4B34">
        <w:rPr>
          <w:rFonts w:ascii="Times New Roman" w:hAnsi="Times New Roman"/>
          <w:sz w:val="28"/>
          <w:szCs w:val="28"/>
          <w:lang w:eastAsia="ru-RU"/>
        </w:rPr>
        <w:t>ОРЛОВСКАЯ ОБЛАСТЬ</w:t>
      </w:r>
    </w:p>
    <w:p w14:paraId="291A9821" w14:textId="40F8186D" w:rsidR="00230BD3" w:rsidRPr="00514B34" w:rsidRDefault="00230BD3" w:rsidP="00514B34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4B34">
        <w:rPr>
          <w:rFonts w:ascii="Times New Roman" w:hAnsi="Times New Roman"/>
          <w:sz w:val="28"/>
          <w:szCs w:val="28"/>
          <w:lang w:eastAsia="ru-RU"/>
        </w:rPr>
        <w:t>КРОМСКОЙ РАЙОН</w:t>
      </w:r>
    </w:p>
    <w:p w14:paraId="7C4AFB22" w14:textId="77777777" w:rsidR="00230BD3" w:rsidRPr="00514B34" w:rsidRDefault="00230BD3" w:rsidP="00514B3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14B34">
        <w:rPr>
          <w:rFonts w:ascii="Times New Roman" w:eastAsia="Times New Roman" w:hAnsi="Times New Roman"/>
          <w:sz w:val="28"/>
          <w:szCs w:val="28"/>
          <w:lang w:eastAsia="ar-SA"/>
        </w:rPr>
        <w:t>АДМИНИСТРАЦИЯ ГУТОРОВСКОГО СЕЛЬСКОГО ПОСЕЛЕНИЯ</w:t>
      </w:r>
    </w:p>
    <w:p w14:paraId="63913CB0" w14:textId="77777777" w:rsidR="00230BD3" w:rsidRPr="00514B34" w:rsidRDefault="00230BD3" w:rsidP="00514B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D21729" w14:textId="77777777" w:rsidR="00230BD3" w:rsidRPr="00514B34" w:rsidRDefault="00230BD3" w:rsidP="00514B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B3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77CF56F5" w14:textId="77777777" w:rsidR="00230BD3" w:rsidRPr="00514B34" w:rsidRDefault="00230BD3" w:rsidP="00514B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47F7C0" w14:textId="43DB722D" w:rsidR="00230BD3" w:rsidRPr="00514B34" w:rsidRDefault="00230BD3" w:rsidP="00514B34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 w:rsidRPr="00514B34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26 сентября 2023 г.     </w:t>
      </w:r>
      <w:r w:rsidR="00514B34">
        <w:rPr>
          <w:rFonts w:ascii="Times New Roman" w:eastAsia="MS Mincho" w:hAnsi="Times New Roman"/>
          <w:bCs/>
          <w:sz w:val="28"/>
          <w:szCs w:val="28"/>
          <w:lang w:val="en-US" w:eastAsia="ar-SA"/>
        </w:rPr>
        <w:t xml:space="preserve">  </w:t>
      </w:r>
      <w:r w:rsidRPr="00514B34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  </w:t>
      </w:r>
      <w:r w:rsidR="00514B34">
        <w:rPr>
          <w:rFonts w:ascii="Times New Roman" w:eastAsia="MS Mincho" w:hAnsi="Times New Roman"/>
          <w:bCs/>
          <w:sz w:val="28"/>
          <w:szCs w:val="28"/>
          <w:lang w:val="en-US" w:eastAsia="ar-SA"/>
        </w:rPr>
        <w:t xml:space="preserve">                        </w:t>
      </w:r>
      <w:r w:rsidRPr="00514B34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                                                           № 30</w:t>
      </w:r>
    </w:p>
    <w:p w14:paraId="2BF87F9B" w14:textId="77777777" w:rsidR="00230BD3" w:rsidRPr="00514B34" w:rsidRDefault="00230BD3" w:rsidP="00514B34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 w:rsidRPr="00514B34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д. </w:t>
      </w:r>
      <w:proofErr w:type="spellStart"/>
      <w:r w:rsidRPr="00514B34">
        <w:rPr>
          <w:rFonts w:ascii="Times New Roman" w:eastAsia="MS Mincho" w:hAnsi="Times New Roman"/>
          <w:bCs/>
          <w:sz w:val="28"/>
          <w:szCs w:val="28"/>
          <w:lang w:eastAsia="ar-SA"/>
        </w:rPr>
        <w:t>Арбузово</w:t>
      </w:r>
      <w:proofErr w:type="spellEnd"/>
    </w:p>
    <w:p w14:paraId="0CBB8BCB" w14:textId="77777777" w:rsidR="00230BD3" w:rsidRPr="00514B34" w:rsidRDefault="00230BD3" w:rsidP="00514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24F47B" w14:textId="456423EE" w:rsidR="00527E38" w:rsidRPr="00514B34" w:rsidRDefault="00527E38" w:rsidP="00514B34">
      <w:pPr>
        <w:spacing w:after="0" w:line="240" w:lineRule="auto"/>
        <w:ind w:left="567" w:hanging="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14B34">
        <w:rPr>
          <w:rFonts w:ascii="Times New Roman" w:eastAsia="Times New Roman" w:hAnsi="Times New Roman"/>
          <w:color w:val="000000"/>
          <w:sz w:val="28"/>
          <w:szCs w:val="28"/>
        </w:rPr>
        <w:t>О признании утратившим</w:t>
      </w:r>
      <w:r w:rsidR="00973D14" w:rsidRPr="00514B34">
        <w:rPr>
          <w:rFonts w:ascii="Times New Roman" w:eastAsia="Times New Roman" w:hAnsi="Times New Roman"/>
          <w:color w:val="000000"/>
          <w:sz w:val="28"/>
          <w:szCs w:val="28"/>
        </w:rPr>
        <w:t xml:space="preserve"> силу постановления</w:t>
      </w:r>
      <w:r w:rsidRPr="00514B34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</w:t>
      </w:r>
      <w:r w:rsidR="00514B3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4B34">
        <w:rPr>
          <w:rFonts w:ascii="Times New Roman" w:eastAsia="Times New Roman" w:hAnsi="Times New Roman"/>
          <w:color w:val="000000"/>
          <w:sz w:val="28"/>
          <w:szCs w:val="28"/>
        </w:rPr>
        <w:t>Гутолровского</w:t>
      </w:r>
      <w:proofErr w:type="spellEnd"/>
      <w:r w:rsidRPr="00514B34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Кромского района Орловской области о порядке формирования плана-графика закупок</w:t>
      </w:r>
    </w:p>
    <w:p w14:paraId="1C053144" w14:textId="77777777" w:rsidR="00514B34" w:rsidRPr="00514B34" w:rsidRDefault="00514B34" w:rsidP="00514B34">
      <w:pPr>
        <w:spacing w:after="0" w:line="240" w:lineRule="auto"/>
        <w:ind w:left="951" w:hanging="634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DC3D6B8" w14:textId="665E5C33" w:rsidR="00527E38" w:rsidRPr="00514B34" w:rsidRDefault="00527E38" w:rsidP="00514B34">
      <w:pPr>
        <w:spacing w:after="0" w:line="240" w:lineRule="auto"/>
        <w:ind w:left="9" w:firstLine="7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4B34">
        <w:rPr>
          <w:rFonts w:ascii="Times New Roman" w:eastAsia="Times New Roman" w:hAnsi="Times New Roman"/>
          <w:color w:val="000000"/>
          <w:sz w:val="28"/>
          <w:szCs w:val="28"/>
        </w:rPr>
        <w:t>В целях приведения в соответствие с требованиями Федерального закона от 05.04.2013г. №44-ФЗ «О контрактной системе в сфере закупок товаров, работ, услуг для обеспечения государственных и муниципальных</w:t>
      </w:r>
    </w:p>
    <w:p w14:paraId="4D1127FC" w14:textId="11A84358" w:rsidR="00527E38" w:rsidRPr="00514B34" w:rsidRDefault="00527E38" w:rsidP="00514B34">
      <w:pPr>
        <w:spacing w:after="0" w:line="240" w:lineRule="auto"/>
        <w:ind w:left="19" w:hanging="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4B34">
        <w:rPr>
          <w:rFonts w:ascii="Times New Roman" w:eastAsia="Times New Roman" w:hAnsi="Times New Roman"/>
          <w:color w:val="000000"/>
          <w:sz w:val="28"/>
          <w:szCs w:val="28"/>
        </w:rPr>
        <w:t>нужд», постановляю:</w:t>
      </w:r>
    </w:p>
    <w:p w14:paraId="2637D1E7" w14:textId="39F0CFBD" w:rsidR="00527E38" w:rsidRPr="00514B34" w:rsidRDefault="00230BD3" w:rsidP="00514B34">
      <w:pPr>
        <w:spacing w:after="0" w:line="240" w:lineRule="auto"/>
        <w:ind w:left="754" w:hanging="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4B34">
        <w:rPr>
          <w:rFonts w:ascii="Times New Roman" w:eastAsia="Times New Roman" w:hAnsi="Times New Roman"/>
          <w:noProof/>
          <w:color w:val="000000"/>
          <w:sz w:val="28"/>
          <w:szCs w:val="28"/>
          <w:lang w:val="en-US"/>
        </w:rPr>
        <w:pict w14:anchorId="75BC3E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99" o:spid="_x0000_i1025" type="#_x0000_t75" style="width:3.15pt;height:10pt;visibility:visible">
            <v:imagedata r:id="rId7" o:title=""/>
          </v:shape>
        </w:pict>
      </w:r>
      <w:r w:rsidR="00527E38" w:rsidRPr="00514B34">
        <w:rPr>
          <w:rFonts w:ascii="Times New Roman" w:eastAsia="Times New Roman" w:hAnsi="Times New Roman"/>
          <w:color w:val="000000"/>
          <w:sz w:val="28"/>
          <w:szCs w:val="28"/>
        </w:rPr>
        <w:t>. Признать утратившими силу следующее постановление:</w:t>
      </w:r>
    </w:p>
    <w:p w14:paraId="467C5F36" w14:textId="2D6BDCF5" w:rsidR="00527E38" w:rsidRPr="00514B34" w:rsidRDefault="00527E38" w:rsidP="00514B3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4B34">
        <w:rPr>
          <w:rFonts w:ascii="Times New Roman" w:eastAsia="Times New Roman" w:hAnsi="Times New Roman"/>
          <w:color w:val="000000"/>
          <w:sz w:val="28"/>
          <w:szCs w:val="28"/>
        </w:rPr>
        <w:t xml:space="preserve">1) постановление администрации Гуторовского сельского поселения Кромского района Орловской области от 31 августа 2016 г </w:t>
      </w:r>
      <w:r w:rsidRPr="00514B3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Pr="00514B34">
        <w:rPr>
          <w:rFonts w:ascii="Times New Roman" w:eastAsia="Times New Roman" w:hAnsi="Times New Roman"/>
          <w:color w:val="000000"/>
          <w:sz w:val="28"/>
          <w:szCs w:val="28"/>
        </w:rPr>
        <w:t>83 «О Порядке формирования, утверждения и ведения плана-графика закупок товаров, работ, услуг для обеспечения муниципальных нужд администрации Гуторовского сельского поселения Кромского района Орловской области»;</w:t>
      </w:r>
    </w:p>
    <w:p w14:paraId="2C5D81B8" w14:textId="2DC33F33" w:rsidR="00527E38" w:rsidRDefault="00527E38" w:rsidP="00514B34">
      <w:pPr>
        <w:spacing w:after="0" w:line="240" w:lineRule="auto"/>
        <w:ind w:left="9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4B34"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(обнародовать), разместить настоящее постановление на официальном сайте администрации Кромского района в сети Интернет </w:t>
      </w:r>
      <w:r w:rsidRPr="00514B3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http</w:t>
      </w:r>
      <w:r w:rsidRPr="00514B34">
        <w:rPr>
          <w:rFonts w:ascii="Times New Roman" w:eastAsia="Times New Roman" w:hAnsi="Times New Roman"/>
          <w:color w:val="000000"/>
          <w:sz w:val="28"/>
          <w:szCs w:val="28"/>
        </w:rPr>
        <w:t>://</w:t>
      </w:r>
      <w:proofErr w:type="spellStart"/>
      <w:r w:rsidRPr="00514B3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Pr="00514B34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514B3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krom</w:t>
      </w:r>
      <w:proofErr w:type="spellEnd"/>
      <w:r w:rsidRPr="00514B34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Pr="00514B3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514B34">
        <w:rPr>
          <w:rFonts w:ascii="Times New Roman" w:eastAsia="Times New Roman" w:hAnsi="Times New Roman"/>
          <w:color w:val="000000"/>
          <w:sz w:val="28"/>
          <w:szCs w:val="28"/>
        </w:rPr>
        <w:t xml:space="preserve"> на странице Гуторовского сельского поселения.</w:t>
      </w:r>
    </w:p>
    <w:p w14:paraId="14EFEDBA" w14:textId="77777777" w:rsidR="00514B34" w:rsidRDefault="00514B34" w:rsidP="00514B34">
      <w:pPr>
        <w:tabs>
          <w:tab w:val="center" w:pos="365"/>
          <w:tab w:val="center" w:pos="3272"/>
          <w:tab w:val="center" w:pos="75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55C89FE" w14:textId="77777777" w:rsidR="00514B34" w:rsidRDefault="00514B34" w:rsidP="00514B34">
      <w:pPr>
        <w:tabs>
          <w:tab w:val="center" w:pos="365"/>
          <w:tab w:val="center" w:pos="3272"/>
          <w:tab w:val="center" w:pos="75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CEFD0FB" w14:textId="77777777" w:rsidR="00514B34" w:rsidRDefault="00514B34" w:rsidP="00514B34">
      <w:pPr>
        <w:tabs>
          <w:tab w:val="center" w:pos="365"/>
          <w:tab w:val="center" w:pos="3272"/>
          <w:tab w:val="center" w:pos="75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A977482" w14:textId="77777777" w:rsidR="00514B34" w:rsidRDefault="00514B34" w:rsidP="00514B34">
      <w:pPr>
        <w:tabs>
          <w:tab w:val="center" w:pos="365"/>
          <w:tab w:val="center" w:pos="3272"/>
          <w:tab w:val="center" w:pos="75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718C0EE" w14:textId="77777777" w:rsidR="00514B34" w:rsidRDefault="00514B34" w:rsidP="00514B34">
      <w:pPr>
        <w:tabs>
          <w:tab w:val="center" w:pos="365"/>
          <w:tab w:val="center" w:pos="3272"/>
          <w:tab w:val="center" w:pos="75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7DDEB61" w14:textId="77777777" w:rsidR="00514B34" w:rsidRDefault="00514B34" w:rsidP="00514B34">
      <w:pPr>
        <w:tabs>
          <w:tab w:val="center" w:pos="365"/>
          <w:tab w:val="center" w:pos="3272"/>
          <w:tab w:val="center" w:pos="75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A3E0FCB" w14:textId="77777777" w:rsidR="00514B34" w:rsidRDefault="00514B34" w:rsidP="00514B34">
      <w:pPr>
        <w:tabs>
          <w:tab w:val="center" w:pos="365"/>
          <w:tab w:val="center" w:pos="3272"/>
          <w:tab w:val="center" w:pos="75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5B688B2" w14:textId="4D0408DD" w:rsidR="00070741" w:rsidRPr="00514B34" w:rsidRDefault="00527E38" w:rsidP="00514B34">
      <w:pPr>
        <w:tabs>
          <w:tab w:val="center" w:pos="365"/>
          <w:tab w:val="center" w:pos="3272"/>
          <w:tab w:val="center" w:pos="7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B34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514B34">
        <w:rPr>
          <w:rFonts w:ascii="Times New Roman" w:eastAsia="Times New Roman" w:hAnsi="Times New Roman"/>
          <w:color w:val="000000"/>
          <w:sz w:val="28"/>
          <w:szCs w:val="28"/>
        </w:rPr>
        <w:t>Г.И.Грицай</w:t>
      </w:r>
      <w:proofErr w:type="spellEnd"/>
    </w:p>
    <w:sectPr w:rsidR="00070741" w:rsidRPr="00514B34" w:rsidSect="00320062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E991" w14:textId="77777777" w:rsidR="00836045" w:rsidRDefault="00836045" w:rsidP="00DC3F47">
      <w:pPr>
        <w:spacing w:after="0" w:line="240" w:lineRule="auto"/>
      </w:pPr>
      <w:r>
        <w:separator/>
      </w:r>
    </w:p>
  </w:endnote>
  <w:endnote w:type="continuationSeparator" w:id="0">
    <w:p w14:paraId="45154007" w14:textId="77777777" w:rsidR="00836045" w:rsidRDefault="00836045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1BC1" w14:textId="77777777" w:rsidR="00836045" w:rsidRDefault="00836045" w:rsidP="00DC3F47">
      <w:pPr>
        <w:spacing w:after="0" w:line="240" w:lineRule="auto"/>
      </w:pPr>
      <w:r>
        <w:separator/>
      </w:r>
    </w:p>
  </w:footnote>
  <w:footnote w:type="continuationSeparator" w:id="0">
    <w:p w14:paraId="3C298BD1" w14:textId="77777777" w:rsidR="00836045" w:rsidRDefault="00836045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B454DE"/>
    <w:lvl w:ilvl="0">
      <w:numFmt w:val="bullet"/>
      <w:lvlText w:val="*"/>
      <w:lvlJc w:val="left"/>
    </w:lvl>
  </w:abstractNum>
  <w:abstractNum w:abstractNumId="1" w15:restartNumberingAfterBreak="0">
    <w:nsid w:val="24731434"/>
    <w:multiLevelType w:val="singleLevel"/>
    <w:tmpl w:val="F8BC038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696302B"/>
    <w:multiLevelType w:val="singleLevel"/>
    <w:tmpl w:val="E9DAEFC6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540"/>
    <w:rsid w:val="00032CC1"/>
    <w:rsid w:val="00070527"/>
    <w:rsid w:val="00070741"/>
    <w:rsid w:val="000718CE"/>
    <w:rsid w:val="000A0B74"/>
    <w:rsid w:val="000C43D4"/>
    <w:rsid w:val="000E4F72"/>
    <w:rsid w:val="000E63C4"/>
    <w:rsid w:val="000E6689"/>
    <w:rsid w:val="00160D34"/>
    <w:rsid w:val="00172C6C"/>
    <w:rsid w:val="0017573A"/>
    <w:rsid w:val="00186689"/>
    <w:rsid w:val="001A22F4"/>
    <w:rsid w:val="001B3F2A"/>
    <w:rsid w:val="001E3685"/>
    <w:rsid w:val="001E44D3"/>
    <w:rsid w:val="001F169E"/>
    <w:rsid w:val="00216A32"/>
    <w:rsid w:val="002177C7"/>
    <w:rsid w:val="00230BD3"/>
    <w:rsid w:val="00234217"/>
    <w:rsid w:val="002505F7"/>
    <w:rsid w:val="0026572E"/>
    <w:rsid w:val="00281FCA"/>
    <w:rsid w:val="002D7E82"/>
    <w:rsid w:val="002F1765"/>
    <w:rsid w:val="00311431"/>
    <w:rsid w:val="00320062"/>
    <w:rsid w:val="003455B1"/>
    <w:rsid w:val="0037115F"/>
    <w:rsid w:val="00395CDA"/>
    <w:rsid w:val="003A7C13"/>
    <w:rsid w:val="003C40FE"/>
    <w:rsid w:val="003D20FF"/>
    <w:rsid w:val="003F1908"/>
    <w:rsid w:val="00400F0F"/>
    <w:rsid w:val="004140E1"/>
    <w:rsid w:val="00417176"/>
    <w:rsid w:val="004549EC"/>
    <w:rsid w:val="0046405D"/>
    <w:rsid w:val="004856A5"/>
    <w:rsid w:val="00491F28"/>
    <w:rsid w:val="0049495D"/>
    <w:rsid w:val="004B6891"/>
    <w:rsid w:val="004C102A"/>
    <w:rsid w:val="004C7107"/>
    <w:rsid w:val="004D2DA9"/>
    <w:rsid w:val="004E4AAB"/>
    <w:rsid w:val="00506F24"/>
    <w:rsid w:val="00514B34"/>
    <w:rsid w:val="00515F26"/>
    <w:rsid w:val="00525859"/>
    <w:rsid w:val="00527E38"/>
    <w:rsid w:val="005339EF"/>
    <w:rsid w:val="00544EB9"/>
    <w:rsid w:val="00574906"/>
    <w:rsid w:val="00581D06"/>
    <w:rsid w:val="005A26A0"/>
    <w:rsid w:val="005C0ACE"/>
    <w:rsid w:val="005F1A88"/>
    <w:rsid w:val="005F777F"/>
    <w:rsid w:val="00601D7B"/>
    <w:rsid w:val="006541C3"/>
    <w:rsid w:val="0069546E"/>
    <w:rsid w:val="006A1EF3"/>
    <w:rsid w:val="006C2F77"/>
    <w:rsid w:val="006C365C"/>
    <w:rsid w:val="006D4516"/>
    <w:rsid w:val="006F384E"/>
    <w:rsid w:val="007064D2"/>
    <w:rsid w:val="007104F0"/>
    <w:rsid w:val="00723B7D"/>
    <w:rsid w:val="00726EB7"/>
    <w:rsid w:val="0075478D"/>
    <w:rsid w:val="00754E6C"/>
    <w:rsid w:val="0076492C"/>
    <w:rsid w:val="007677A0"/>
    <w:rsid w:val="0079329F"/>
    <w:rsid w:val="0079746B"/>
    <w:rsid w:val="007B05D6"/>
    <w:rsid w:val="007B05E7"/>
    <w:rsid w:val="007B2850"/>
    <w:rsid w:val="007B48B5"/>
    <w:rsid w:val="007B4D4F"/>
    <w:rsid w:val="007D082E"/>
    <w:rsid w:val="007D5FD2"/>
    <w:rsid w:val="008132B1"/>
    <w:rsid w:val="00824D9E"/>
    <w:rsid w:val="00836045"/>
    <w:rsid w:val="0084452D"/>
    <w:rsid w:val="00855D15"/>
    <w:rsid w:val="0086104C"/>
    <w:rsid w:val="00872628"/>
    <w:rsid w:val="00874C83"/>
    <w:rsid w:val="00880C53"/>
    <w:rsid w:val="008868E9"/>
    <w:rsid w:val="008A18D4"/>
    <w:rsid w:val="008C186E"/>
    <w:rsid w:val="008F2516"/>
    <w:rsid w:val="009024C4"/>
    <w:rsid w:val="00923DC0"/>
    <w:rsid w:val="00931493"/>
    <w:rsid w:val="00942B00"/>
    <w:rsid w:val="00944294"/>
    <w:rsid w:val="0096440E"/>
    <w:rsid w:val="00973D14"/>
    <w:rsid w:val="00981540"/>
    <w:rsid w:val="009B34D7"/>
    <w:rsid w:val="009D15A5"/>
    <w:rsid w:val="009E44E6"/>
    <w:rsid w:val="009F57D8"/>
    <w:rsid w:val="00A02635"/>
    <w:rsid w:val="00A03174"/>
    <w:rsid w:val="00A23F79"/>
    <w:rsid w:val="00A3177F"/>
    <w:rsid w:val="00A42DD0"/>
    <w:rsid w:val="00A66513"/>
    <w:rsid w:val="00A7620E"/>
    <w:rsid w:val="00A90A9D"/>
    <w:rsid w:val="00AA30FB"/>
    <w:rsid w:val="00AD36AB"/>
    <w:rsid w:val="00AD5471"/>
    <w:rsid w:val="00AF185B"/>
    <w:rsid w:val="00AF77F5"/>
    <w:rsid w:val="00B42128"/>
    <w:rsid w:val="00B50795"/>
    <w:rsid w:val="00B676C4"/>
    <w:rsid w:val="00B7609D"/>
    <w:rsid w:val="00B93291"/>
    <w:rsid w:val="00B939DC"/>
    <w:rsid w:val="00BD5EFB"/>
    <w:rsid w:val="00BE3A25"/>
    <w:rsid w:val="00C01E0E"/>
    <w:rsid w:val="00C14272"/>
    <w:rsid w:val="00C20ED6"/>
    <w:rsid w:val="00C3042A"/>
    <w:rsid w:val="00C515AA"/>
    <w:rsid w:val="00C60015"/>
    <w:rsid w:val="00C81EEF"/>
    <w:rsid w:val="00C95138"/>
    <w:rsid w:val="00CB38E5"/>
    <w:rsid w:val="00CE3075"/>
    <w:rsid w:val="00D264E2"/>
    <w:rsid w:val="00D55E97"/>
    <w:rsid w:val="00D569D6"/>
    <w:rsid w:val="00D8607C"/>
    <w:rsid w:val="00DA6B94"/>
    <w:rsid w:val="00DC3F47"/>
    <w:rsid w:val="00DC7D7A"/>
    <w:rsid w:val="00DD6204"/>
    <w:rsid w:val="00E110FC"/>
    <w:rsid w:val="00E44137"/>
    <w:rsid w:val="00ED6815"/>
    <w:rsid w:val="00EF2E17"/>
    <w:rsid w:val="00F04FF2"/>
    <w:rsid w:val="00F13AB8"/>
    <w:rsid w:val="00F2344B"/>
    <w:rsid w:val="00F7061E"/>
    <w:rsid w:val="00F74F52"/>
    <w:rsid w:val="00F77C12"/>
    <w:rsid w:val="00F86743"/>
    <w:rsid w:val="00FC64D0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8C32C"/>
  <w15:docId w15:val="{FD3EF800-214B-482D-B60A-FE78E29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customStyle="1" w:styleId="Style7">
    <w:name w:val="Style7"/>
    <w:basedOn w:val="a"/>
    <w:uiPriority w:val="99"/>
    <w:rsid w:val="0079329F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9329F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9329F"/>
    <w:rPr>
      <w:rFonts w:ascii="Times New Roman" w:hAnsi="Times New Roman" w:cs="Times New Roman"/>
      <w:smallCaps/>
      <w:spacing w:val="10"/>
      <w:sz w:val="30"/>
      <w:szCs w:val="30"/>
    </w:rPr>
  </w:style>
  <w:style w:type="character" w:customStyle="1" w:styleId="FontStyle16">
    <w:name w:val="Font Style16"/>
    <w:uiPriority w:val="99"/>
    <w:rsid w:val="0079329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3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2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0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0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2" w:lineRule="exact"/>
      <w:ind w:firstLine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074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070741"/>
    <w:pPr>
      <w:ind w:left="708"/>
    </w:pPr>
  </w:style>
  <w:style w:type="character" w:customStyle="1" w:styleId="FontStyle14">
    <w:name w:val="Font Style14"/>
    <w:uiPriority w:val="99"/>
    <w:rsid w:val="001E44D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A7C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514B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Иванов Иван</cp:lastModifiedBy>
  <cp:revision>105</cp:revision>
  <cp:lastPrinted>2023-09-27T11:55:00Z</cp:lastPrinted>
  <dcterms:created xsi:type="dcterms:W3CDTF">2018-10-31T05:43:00Z</dcterms:created>
  <dcterms:modified xsi:type="dcterms:W3CDTF">2023-09-28T08:32:00Z</dcterms:modified>
</cp:coreProperties>
</file>