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56ED" w14:textId="18C8D136" w:rsidR="00DF1E29" w:rsidRPr="004B730C" w:rsidRDefault="00DF1E29" w:rsidP="004B730C">
      <w:pPr>
        <w:widowControl/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4B730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РОССИЙСКАЯ ФЕДЕРАЦИЯ</w:t>
      </w:r>
    </w:p>
    <w:p w14:paraId="07F6A741" w14:textId="46BA10D4" w:rsidR="00DF1E29" w:rsidRDefault="00DF1E29" w:rsidP="004B730C">
      <w:pPr>
        <w:widowControl/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4B730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ОРЛОВСК</w:t>
      </w:r>
      <w:r w:rsidR="004B730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АЯ</w:t>
      </w:r>
      <w:r w:rsidRPr="004B730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ОБЛАСТ</w:t>
      </w:r>
      <w:r w:rsidR="004B730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Ь</w:t>
      </w:r>
    </w:p>
    <w:p w14:paraId="6B245D78" w14:textId="1B8BD1C1" w:rsidR="004B730C" w:rsidRPr="004B730C" w:rsidRDefault="004B730C" w:rsidP="004B730C">
      <w:pPr>
        <w:widowControl/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4B730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КРОМСКО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Й</w:t>
      </w:r>
      <w:r w:rsidRPr="004B730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РАЙОН</w:t>
      </w:r>
    </w:p>
    <w:p w14:paraId="1C7B2455" w14:textId="77777777" w:rsidR="00DF1E29" w:rsidRPr="004B730C" w:rsidRDefault="00DF1E29" w:rsidP="004B730C">
      <w:pPr>
        <w:widowControl/>
        <w:contextualSpacing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B730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АДМИНИСТРАЦИЯ СТРЕЛЕЦКОГО СЕЛЬСКОГО ПОСЕЛЕНИЯ</w:t>
      </w:r>
    </w:p>
    <w:p w14:paraId="3B2DA1CD" w14:textId="77777777" w:rsidR="00DF1E29" w:rsidRPr="004B730C" w:rsidRDefault="00DF1E29" w:rsidP="004B730C">
      <w:pPr>
        <w:widowControl/>
        <w:contextualSpacing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60A515E7" w14:textId="00F9B6DD" w:rsidR="00DF1E29" w:rsidRDefault="00DF1E29" w:rsidP="004B730C">
      <w:pPr>
        <w:widowControl/>
        <w:contextualSpacing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4B730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14:paraId="06E8F5AF" w14:textId="77777777" w:rsidR="004B730C" w:rsidRPr="004B730C" w:rsidRDefault="004B730C" w:rsidP="004B730C">
      <w:pPr>
        <w:widowControl/>
        <w:contextualSpacing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3846365B" w14:textId="1B6F29D3" w:rsidR="00DF1E29" w:rsidRPr="004B730C" w:rsidRDefault="00DF1E29" w:rsidP="004B730C">
      <w:pPr>
        <w:widowControl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B730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26.06.2025 г.                                                                                    </w:t>
      </w:r>
      <w:r w:rsidR="004B730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</w:t>
      </w:r>
      <w:r w:rsidRPr="004B730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№ 16</w:t>
      </w:r>
    </w:p>
    <w:p w14:paraId="78A00910" w14:textId="016F9140" w:rsidR="00DF1E29" w:rsidRPr="004B730C" w:rsidRDefault="00DF1E29" w:rsidP="004B730C">
      <w:pPr>
        <w:widowControl/>
        <w:contextualSpacing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4B730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д. Стрелецкая</w:t>
      </w:r>
    </w:p>
    <w:p w14:paraId="2E889A02" w14:textId="77777777" w:rsidR="00DF1E29" w:rsidRPr="004B730C" w:rsidRDefault="00DF1E29" w:rsidP="004B730C">
      <w:pPr>
        <w:widowControl/>
        <w:contextualSpacing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3C1494A7" w14:textId="1656A1B1" w:rsidR="00F420EF" w:rsidRPr="004B730C" w:rsidRDefault="00F420EF" w:rsidP="004B730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B730C">
        <w:rPr>
          <w:rFonts w:ascii="Times New Roman" w:hAnsi="Times New Roman"/>
          <w:sz w:val="28"/>
          <w:szCs w:val="28"/>
        </w:rPr>
        <w:t>О внесении изменений в постанов</w:t>
      </w:r>
      <w:r w:rsidR="00DF1E29" w:rsidRPr="004B730C">
        <w:rPr>
          <w:rFonts w:ascii="Times New Roman" w:hAnsi="Times New Roman"/>
          <w:sz w:val="28"/>
          <w:szCs w:val="28"/>
        </w:rPr>
        <w:t>ление администрации Стрелецкого</w:t>
      </w:r>
      <w:r w:rsidRPr="004B730C">
        <w:rPr>
          <w:rFonts w:ascii="Times New Roman" w:hAnsi="Times New Roman"/>
          <w:sz w:val="28"/>
          <w:szCs w:val="28"/>
        </w:rPr>
        <w:t xml:space="preserve"> сельского поселения Кромского района от </w:t>
      </w:r>
      <w:bookmarkStart w:id="0" w:name="_Hlk146105530"/>
      <w:r w:rsidR="00DF1E29" w:rsidRPr="004B730C">
        <w:rPr>
          <w:rFonts w:ascii="Times New Roman" w:hAnsi="Times New Roman"/>
          <w:sz w:val="28"/>
          <w:szCs w:val="28"/>
        </w:rPr>
        <w:t>18.04.2022 г. № 21</w:t>
      </w:r>
      <w:r w:rsidRPr="004B730C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4B730C">
        <w:rPr>
          <w:rFonts w:ascii="Times New Roman" w:hAnsi="Times New Roman"/>
          <w:sz w:val="28"/>
          <w:szCs w:val="28"/>
        </w:rPr>
        <w:t>«</w:t>
      </w:r>
      <w:bookmarkStart w:id="1" w:name="_Hlk146102730"/>
      <w:r w:rsidRPr="004B730C">
        <w:rPr>
          <w:rStyle w:val="a6"/>
          <w:color w:val="auto"/>
          <w:sz w:val="28"/>
          <w:szCs w:val="28"/>
        </w:rPr>
        <w:t>Об утверждении Порядка принятия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</w:t>
      </w:r>
      <w:r w:rsidRPr="004B730C">
        <w:rPr>
          <w:rFonts w:ascii="Times New Roman" w:hAnsi="Times New Roman"/>
          <w:sz w:val="28"/>
          <w:szCs w:val="28"/>
        </w:rPr>
        <w:t>»</w:t>
      </w:r>
      <w:bookmarkEnd w:id="1"/>
    </w:p>
    <w:p w14:paraId="7C979033" w14:textId="77777777" w:rsidR="00F420EF" w:rsidRPr="004B730C" w:rsidRDefault="00F420EF" w:rsidP="004B730C">
      <w:pPr>
        <w:jc w:val="center"/>
        <w:rPr>
          <w:rFonts w:ascii="Times New Roman" w:hAnsi="Times New Roman"/>
          <w:sz w:val="28"/>
          <w:szCs w:val="28"/>
        </w:rPr>
      </w:pPr>
    </w:p>
    <w:p w14:paraId="5D83E3F2" w14:textId="77777777" w:rsidR="00F420EF" w:rsidRPr="004B730C" w:rsidRDefault="00F420EF" w:rsidP="004B73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730C">
        <w:rPr>
          <w:rFonts w:ascii="Times New Roman" w:hAnsi="Times New Roman"/>
          <w:sz w:val="28"/>
          <w:szCs w:val="28"/>
        </w:rPr>
        <w:t>В соответствии с Федеральным законом от 08.08.2024 № 318-ФЗ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</w:t>
      </w:r>
      <w:r w:rsidR="00DF1E29" w:rsidRPr="004B730C">
        <w:rPr>
          <w:rFonts w:ascii="Times New Roman" w:hAnsi="Times New Roman"/>
          <w:sz w:val="28"/>
          <w:szCs w:val="28"/>
        </w:rPr>
        <w:t>ерации», администрация Стрелецкого</w:t>
      </w:r>
      <w:r w:rsidRPr="004B730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6F08FB0F" w14:textId="7141F0F4" w:rsidR="00F420EF" w:rsidRPr="004B730C" w:rsidRDefault="00F420EF" w:rsidP="004B73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730C">
        <w:rPr>
          <w:rFonts w:ascii="Times New Roman" w:hAnsi="Times New Roman"/>
          <w:sz w:val="28"/>
          <w:szCs w:val="28"/>
        </w:rPr>
        <w:t>п о с т а н о в л я е т:</w:t>
      </w:r>
    </w:p>
    <w:p w14:paraId="469457B9" w14:textId="6D0EB06E" w:rsidR="00F420EF" w:rsidRPr="004B730C" w:rsidRDefault="00F420EF" w:rsidP="004B73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730C">
        <w:rPr>
          <w:rFonts w:ascii="Times New Roman" w:hAnsi="Times New Roman"/>
          <w:sz w:val="28"/>
          <w:szCs w:val="28"/>
        </w:rPr>
        <w:t>1. Внести</w:t>
      </w:r>
      <w:r w:rsidRPr="004B730C">
        <w:rPr>
          <w:sz w:val="28"/>
          <w:szCs w:val="28"/>
        </w:rPr>
        <w:t xml:space="preserve"> </w:t>
      </w:r>
      <w:r w:rsidRPr="004B730C">
        <w:rPr>
          <w:rFonts w:ascii="Times New Roman" w:hAnsi="Times New Roman" w:cs="Times New Roman"/>
          <w:sz w:val="28"/>
          <w:szCs w:val="28"/>
        </w:rPr>
        <w:t>в</w:t>
      </w:r>
      <w:r w:rsidRPr="004B730C">
        <w:rPr>
          <w:sz w:val="28"/>
          <w:szCs w:val="28"/>
        </w:rPr>
        <w:t xml:space="preserve"> </w:t>
      </w:r>
      <w:r w:rsidRPr="004B730C">
        <w:rPr>
          <w:rFonts w:ascii="Times New Roman" w:hAnsi="Times New Roman"/>
          <w:sz w:val="28"/>
          <w:szCs w:val="28"/>
        </w:rPr>
        <w:t>постанов</w:t>
      </w:r>
      <w:r w:rsidR="00DF1E29" w:rsidRPr="004B730C">
        <w:rPr>
          <w:rFonts w:ascii="Times New Roman" w:hAnsi="Times New Roman"/>
          <w:sz w:val="28"/>
          <w:szCs w:val="28"/>
        </w:rPr>
        <w:t>ление администрации Стрелецкого</w:t>
      </w:r>
      <w:r w:rsidRPr="004B730C">
        <w:rPr>
          <w:rFonts w:ascii="Times New Roman" w:hAnsi="Times New Roman"/>
          <w:sz w:val="28"/>
          <w:szCs w:val="28"/>
        </w:rPr>
        <w:t xml:space="preserve"> сельского поселения Кромского района Орловск</w:t>
      </w:r>
      <w:r w:rsidR="00DF1E29" w:rsidRPr="004B730C">
        <w:rPr>
          <w:rFonts w:ascii="Times New Roman" w:hAnsi="Times New Roman"/>
          <w:sz w:val="28"/>
          <w:szCs w:val="28"/>
        </w:rPr>
        <w:t>ой области от 18.04.2022 г. № 21</w:t>
      </w:r>
      <w:r w:rsidRPr="004B730C">
        <w:rPr>
          <w:rFonts w:ascii="Times New Roman" w:hAnsi="Times New Roman"/>
          <w:sz w:val="28"/>
          <w:szCs w:val="28"/>
        </w:rPr>
        <w:t xml:space="preserve"> «</w:t>
      </w:r>
      <w:r w:rsidRPr="004B730C">
        <w:rPr>
          <w:rStyle w:val="a6"/>
          <w:color w:val="auto"/>
          <w:sz w:val="28"/>
          <w:szCs w:val="28"/>
        </w:rPr>
        <w:t>Об утверждении Порядка принятия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</w:t>
      </w:r>
      <w:r w:rsidRPr="004B730C">
        <w:rPr>
          <w:rFonts w:ascii="Times New Roman" w:hAnsi="Times New Roman"/>
          <w:sz w:val="28"/>
          <w:szCs w:val="28"/>
        </w:rPr>
        <w:t>» (далее - постановление) следующие изменения:</w:t>
      </w:r>
    </w:p>
    <w:p w14:paraId="57820652" w14:textId="77777777" w:rsidR="00F420EF" w:rsidRPr="004B730C" w:rsidRDefault="00F420EF" w:rsidP="004B730C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4B730C">
        <w:rPr>
          <w:rFonts w:ascii="Times New Roman" w:hAnsi="Times New Roman"/>
          <w:sz w:val="28"/>
          <w:szCs w:val="28"/>
        </w:rPr>
        <w:t xml:space="preserve">1.1. </w:t>
      </w:r>
      <w:r w:rsidRPr="004B730C">
        <w:rPr>
          <w:rFonts w:ascii="Times New Roman" w:eastAsia="Times New Roman" w:hAnsi="Times New Roman"/>
          <w:sz w:val="28"/>
          <w:szCs w:val="28"/>
          <w:lang w:eastAsia="zh-CN"/>
        </w:rPr>
        <w:t xml:space="preserve">Подпункт 1 пункта 4 </w:t>
      </w:r>
      <w:r w:rsidRPr="004B730C">
        <w:rPr>
          <w:rFonts w:ascii="Times New Roman" w:eastAsia="Times New Roman" w:hAnsi="Times New Roman"/>
          <w:bCs/>
          <w:sz w:val="28"/>
          <w:szCs w:val="28"/>
          <w:lang w:eastAsia="zh-CN"/>
        </w:rPr>
        <w:t>Порядка изложить в следующей редакции:</w:t>
      </w:r>
    </w:p>
    <w:p w14:paraId="323968B5" w14:textId="77777777" w:rsidR="00F420EF" w:rsidRPr="004B730C" w:rsidRDefault="00F420EF" w:rsidP="004B730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B730C">
        <w:rPr>
          <w:rFonts w:ascii="Times New Roman" w:eastAsia="Times New Roman" w:hAnsi="Times New Roman"/>
          <w:bCs/>
          <w:sz w:val="28"/>
          <w:szCs w:val="28"/>
          <w:lang w:eastAsia="zh-CN"/>
        </w:rPr>
        <w:t>«</w:t>
      </w:r>
      <w:r w:rsidRPr="004B730C">
        <w:rPr>
          <w:rFonts w:ascii="Times New Roman" w:hAnsi="Times New Roman"/>
          <w:sz w:val="28"/>
          <w:szCs w:val="28"/>
        </w:rPr>
        <w:t>1) контракт</w:t>
      </w:r>
      <w:r w:rsidR="00C61A80" w:rsidRPr="004B730C">
        <w:rPr>
          <w:rFonts w:ascii="Times New Roman" w:hAnsi="Times New Roman"/>
          <w:sz w:val="28"/>
          <w:szCs w:val="28"/>
        </w:rPr>
        <w:t xml:space="preserve"> заключен до 1 января 2026 года;».</w:t>
      </w:r>
    </w:p>
    <w:p w14:paraId="4EEFE79C" w14:textId="2F3B87FB" w:rsidR="00C61A80" w:rsidRPr="004B730C" w:rsidRDefault="00F420EF" w:rsidP="004B730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B730C">
        <w:rPr>
          <w:rFonts w:ascii="Times New Roman" w:hAnsi="Times New Roman"/>
          <w:sz w:val="28"/>
          <w:szCs w:val="28"/>
        </w:rPr>
        <w:t>2.</w:t>
      </w:r>
      <w:r w:rsidRPr="004B730C">
        <w:rPr>
          <w:sz w:val="28"/>
          <w:szCs w:val="28"/>
        </w:rPr>
        <w:t xml:space="preserve"> </w:t>
      </w:r>
      <w:r w:rsidRPr="004B73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4B73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//</w:t>
      </w:r>
      <w:r w:rsidRPr="004B73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adm-krom.ru). </w:t>
      </w:r>
    </w:p>
    <w:p w14:paraId="471AD7CA" w14:textId="09C5B259" w:rsidR="00F420EF" w:rsidRPr="004B730C" w:rsidRDefault="00F420EF" w:rsidP="004B730C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bidi="ar-SA"/>
        </w:rPr>
      </w:pPr>
      <w:r w:rsidRPr="004B730C">
        <w:rPr>
          <w:rFonts w:ascii="Times New Roman" w:hAnsi="Times New Roman"/>
          <w:sz w:val="28"/>
          <w:szCs w:val="28"/>
        </w:rPr>
        <w:t xml:space="preserve">3. </w:t>
      </w:r>
      <w:r w:rsidRPr="004B730C">
        <w:rPr>
          <w:rFonts w:ascii="Times New Roman" w:eastAsia="Times New Roman" w:hAnsi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6BD5423D" w14:textId="77777777" w:rsidR="00F420EF" w:rsidRPr="004B730C" w:rsidRDefault="00F420EF" w:rsidP="004B730C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F5B008A" w14:textId="0057B935" w:rsidR="00F420EF" w:rsidRDefault="00F420EF" w:rsidP="004B730C">
      <w:pPr>
        <w:jc w:val="both"/>
        <w:rPr>
          <w:rFonts w:ascii="Times New Roman" w:hAnsi="Times New Roman"/>
          <w:sz w:val="28"/>
          <w:szCs w:val="28"/>
        </w:rPr>
      </w:pPr>
    </w:p>
    <w:p w14:paraId="4068D48F" w14:textId="77777777" w:rsidR="004B730C" w:rsidRPr="004B730C" w:rsidRDefault="004B730C" w:rsidP="004B730C">
      <w:pPr>
        <w:jc w:val="both"/>
        <w:rPr>
          <w:rFonts w:ascii="Times New Roman" w:hAnsi="Times New Roman"/>
          <w:sz w:val="28"/>
          <w:szCs w:val="28"/>
        </w:rPr>
      </w:pPr>
    </w:p>
    <w:p w14:paraId="10B74C5C" w14:textId="39AEC649" w:rsidR="007149F9" w:rsidRPr="004B730C" w:rsidRDefault="00F420EF" w:rsidP="004B730C">
      <w:pPr>
        <w:jc w:val="both"/>
        <w:rPr>
          <w:sz w:val="28"/>
          <w:szCs w:val="28"/>
        </w:rPr>
      </w:pPr>
      <w:r w:rsidRPr="004B730C">
        <w:rPr>
          <w:rFonts w:ascii="Times New Roman" w:hAnsi="Times New Roman"/>
          <w:sz w:val="28"/>
          <w:szCs w:val="28"/>
        </w:rPr>
        <w:t xml:space="preserve">Глава сельского поселения       </w:t>
      </w:r>
      <w:r w:rsidR="004B730C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B730C">
        <w:rPr>
          <w:rFonts w:ascii="Times New Roman" w:hAnsi="Times New Roman"/>
          <w:sz w:val="28"/>
          <w:szCs w:val="28"/>
        </w:rPr>
        <w:t xml:space="preserve">        </w:t>
      </w:r>
      <w:r w:rsidR="004B730C">
        <w:rPr>
          <w:rFonts w:ascii="Times New Roman" w:hAnsi="Times New Roman"/>
          <w:sz w:val="28"/>
          <w:szCs w:val="28"/>
        </w:rPr>
        <w:t xml:space="preserve"> </w:t>
      </w:r>
      <w:r w:rsidRPr="004B730C">
        <w:rPr>
          <w:rFonts w:ascii="Times New Roman" w:hAnsi="Times New Roman"/>
          <w:sz w:val="28"/>
          <w:szCs w:val="28"/>
        </w:rPr>
        <w:t xml:space="preserve">    </w:t>
      </w:r>
      <w:r w:rsidR="00DF1E29" w:rsidRPr="004B730C">
        <w:rPr>
          <w:rFonts w:ascii="Times New Roman" w:hAnsi="Times New Roman"/>
          <w:sz w:val="28"/>
          <w:szCs w:val="28"/>
        </w:rPr>
        <w:t xml:space="preserve">                    А.А. Чаадаев</w:t>
      </w:r>
    </w:p>
    <w:sectPr w:rsidR="007149F9" w:rsidRPr="004B730C" w:rsidSect="00215E93">
      <w:type w:val="continuous"/>
      <w:pgSz w:w="11900" w:h="16840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AE9A" w14:textId="77777777" w:rsidR="00D15B45" w:rsidRDefault="00D15B45">
      <w:r>
        <w:separator/>
      </w:r>
    </w:p>
  </w:endnote>
  <w:endnote w:type="continuationSeparator" w:id="0">
    <w:p w14:paraId="6AE98EDC" w14:textId="77777777" w:rsidR="00D15B45" w:rsidRDefault="00D1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D60A" w14:textId="77777777" w:rsidR="00D15B45" w:rsidRDefault="00D15B45"/>
  </w:footnote>
  <w:footnote w:type="continuationSeparator" w:id="0">
    <w:p w14:paraId="2795282E" w14:textId="77777777" w:rsidR="00D15B45" w:rsidRDefault="00D15B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979"/>
    <w:multiLevelType w:val="multilevel"/>
    <w:tmpl w:val="BF12AC46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abstractNum w:abstractNumId="1" w15:restartNumberingAfterBreak="0">
    <w:nsid w:val="146F2CF1"/>
    <w:multiLevelType w:val="multilevel"/>
    <w:tmpl w:val="8D70A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E7"/>
    <w:rsid w:val="00031D77"/>
    <w:rsid w:val="00032F4C"/>
    <w:rsid w:val="000A66E6"/>
    <w:rsid w:val="000E0F51"/>
    <w:rsid w:val="00180017"/>
    <w:rsid w:val="00215E93"/>
    <w:rsid w:val="002A357D"/>
    <w:rsid w:val="002D3A43"/>
    <w:rsid w:val="004B29E9"/>
    <w:rsid w:val="004B730C"/>
    <w:rsid w:val="004C4680"/>
    <w:rsid w:val="00550D2D"/>
    <w:rsid w:val="006E7DD4"/>
    <w:rsid w:val="007149F9"/>
    <w:rsid w:val="007439AF"/>
    <w:rsid w:val="0075767D"/>
    <w:rsid w:val="00772F81"/>
    <w:rsid w:val="00800E05"/>
    <w:rsid w:val="00802103"/>
    <w:rsid w:val="00820C77"/>
    <w:rsid w:val="00835EE7"/>
    <w:rsid w:val="0089228A"/>
    <w:rsid w:val="008C2F96"/>
    <w:rsid w:val="00996447"/>
    <w:rsid w:val="009B35A0"/>
    <w:rsid w:val="00A00579"/>
    <w:rsid w:val="00A47136"/>
    <w:rsid w:val="00AA6453"/>
    <w:rsid w:val="00AF15A9"/>
    <w:rsid w:val="00B30330"/>
    <w:rsid w:val="00BA3799"/>
    <w:rsid w:val="00BB0BFB"/>
    <w:rsid w:val="00C61A80"/>
    <w:rsid w:val="00CB12FB"/>
    <w:rsid w:val="00CE2E40"/>
    <w:rsid w:val="00CF1C05"/>
    <w:rsid w:val="00CF6BF8"/>
    <w:rsid w:val="00D15B45"/>
    <w:rsid w:val="00D84B1B"/>
    <w:rsid w:val="00D96880"/>
    <w:rsid w:val="00DC272B"/>
    <w:rsid w:val="00DE39AB"/>
    <w:rsid w:val="00DF1E29"/>
    <w:rsid w:val="00DF57BB"/>
    <w:rsid w:val="00E71BBA"/>
    <w:rsid w:val="00F15F4E"/>
    <w:rsid w:val="00F420EF"/>
    <w:rsid w:val="00F51E6E"/>
    <w:rsid w:val="00F63A28"/>
    <w:rsid w:val="00F84370"/>
    <w:rsid w:val="00F943A0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B4FD0"/>
  <w15:docId w15:val="{28D4ECB3-5286-4FAA-B689-EC63CB64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85pt">
    <w:name w:val="Основной текст (5) + 8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85ptExact">
    <w:name w:val="Основной текст (9) + 8;5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0">
    <w:name w:val="Основной текст (9) + 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1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0Exact0">
    <w:name w:val="Основной текст (10) + Не полужирный Exact"/>
    <w:basedOn w:val="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6ptExact">
    <w:name w:val="Основной текст (9) + 6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85pt">
    <w:name w:val="Основной текст (7) + 8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1pt">
    <w:name w:val="Основной текст (7) + 11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2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25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42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4">
    <w:name w:val="Table Grid"/>
    <w:basedOn w:val="a1"/>
    <w:uiPriority w:val="39"/>
    <w:rsid w:val="0099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1D77"/>
    <w:pPr>
      <w:ind w:left="720"/>
      <w:contextualSpacing/>
    </w:pPr>
  </w:style>
  <w:style w:type="character" w:customStyle="1" w:styleId="a6">
    <w:name w:val="Гипертекстовая ссылка"/>
    <w:uiPriority w:val="99"/>
    <w:rsid w:val="00F420EF"/>
    <w:rPr>
      <w:rFonts w:ascii="Times New Roman" w:hAnsi="Times New Roman" w:cs="Times New Roman" w:hint="default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820C7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0C7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Марина Александровна</dc:creator>
  <cp:lastModifiedBy>Иванов Иван</cp:lastModifiedBy>
  <cp:revision>5</cp:revision>
  <cp:lastPrinted>2025-06-26T11:50:00Z</cp:lastPrinted>
  <dcterms:created xsi:type="dcterms:W3CDTF">2025-06-26T11:51:00Z</dcterms:created>
  <dcterms:modified xsi:type="dcterms:W3CDTF">2025-06-27T12:28:00Z</dcterms:modified>
</cp:coreProperties>
</file>