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ADD704" w14:textId="77777777" w:rsidR="00545FCF" w:rsidRPr="00545FCF" w:rsidRDefault="00545FCF" w:rsidP="00B5670D">
      <w:pPr>
        <w:widowControl w:val="0"/>
        <w:autoSpaceDE w:val="0"/>
        <w:contextualSpacing/>
        <w:jc w:val="center"/>
        <w:rPr>
          <w:bCs/>
          <w:sz w:val="28"/>
          <w:szCs w:val="28"/>
        </w:rPr>
      </w:pPr>
      <w:r w:rsidRPr="00545FCF">
        <w:rPr>
          <w:bCs/>
          <w:sz w:val="28"/>
          <w:szCs w:val="28"/>
        </w:rPr>
        <w:t>РОССИЙСКАЯ ФЕДЕРАЦИЯ</w:t>
      </w:r>
    </w:p>
    <w:p w14:paraId="471E77E3" w14:textId="77777777" w:rsidR="00545FCF" w:rsidRPr="00545FCF" w:rsidRDefault="00545FCF" w:rsidP="00B5670D">
      <w:pPr>
        <w:widowControl w:val="0"/>
        <w:autoSpaceDE w:val="0"/>
        <w:contextualSpacing/>
        <w:jc w:val="center"/>
        <w:rPr>
          <w:bCs/>
          <w:sz w:val="28"/>
          <w:szCs w:val="28"/>
        </w:rPr>
      </w:pPr>
      <w:r w:rsidRPr="00545FCF">
        <w:rPr>
          <w:bCs/>
          <w:sz w:val="28"/>
          <w:szCs w:val="28"/>
        </w:rPr>
        <w:t>ОРЛОВСКАЯ ОБЛАСТЬ</w:t>
      </w:r>
    </w:p>
    <w:p w14:paraId="76EA2B95" w14:textId="77777777" w:rsidR="00545FCF" w:rsidRPr="00545FCF" w:rsidRDefault="00545FCF" w:rsidP="00B5670D">
      <w:pPr>
        <w:widowControl w:val="0"/>
        <w:autoSpaceDE w:val="0"/>
        <w:contextualSpacing/>
        <w:jc w:val="center"/>
        <w:rPr>
          <w:sz w:val="28"/>
          <w:szCs w:val="28"/>
        </w:rPr>
      </w:pPr>
      <w:r w:rsidRPr="00545FCF">
        <w:rPr>
          <w:bCs/>
          <w:sz w:val="28"/>
          <w:szCs w:val="28"/>
        </w:rPr>
        <w:t>КРОМСКОЙ РАЙОН</w:t>
      </w:r>
    </w:p>
    <w:p w14:paraId="1096F775" w14:textId="77777777" w:rsidR="00545FCF" w:rsidRPr="00545FCF" w:rsidRDefault="00545FCF" w:rsidP="00B5670D">
      <w:pPr>
        <w:widowControl w:val="0"/>
        <w:suppressAutoHyphens/>
        <w:autoSpaceDE w:val="0"/>
        <w:contextualSpacing/>
        <w:jc w:val="center"/>
        <w:rPr>
          <w:rFonts w:eastAsia="Arial"/>
          <w:b/>
          <w:bCs/>
          <w:sz w:val="28"/>
          <w:szCs w:val="28"/>
          <w:lang w:eastAsia="ar-SA"/>
        </w:rPr>
      </w:pPr>
      <w:r w:rsidRPr="00545FCF">
        <w:rPr>
          <w:rFonts w:eastAsia="Arial"/>
          <w:bCs/>
          <w:sz w:val="28"/>
          <w:szCs w:val="28"/>
          <w:lang w:eastAsia="ar-SA"/>
        </w:rPr>
        <w:t>АДМИНИСТРАЦИЯ КУТАФИНСКОГО  СЕЛЬСКОГО ПОСЕЛЕНИЯ</w:t>
      </w:r>
    </w:p>
    <w:p w14:paraId="0A9FEE97" w14:textId="77777777" w:rsidR="00545FCF" w:rsidRPr="00545FCF" w:rsidRDefault="00545FCF" w:rsidP="00B5670D">
      <w:pPr>
        <w:widowControl w:val="0"/>
        <w:suppressAutoHyphens/>
        <w:autoSpaceDE w:val="0"/>
        <w:contextualSpacing/>
        <w:jc w:val="center"/>
        <w:rPr>
          <w:rFonts w:eastAsia="Arial"/>
          <w:bCs/>
          <w:sz w:val="28"/>
          <w:szCs w:val="28"/>
          <w:lang w:eastAsia="ar-SA"/>
        </w:rPr>
      </w:pPr>
    </w:p>
    <w:p w14:paraId="3490DB57" w14:textId="77777777" w:rsidR="00545FCF" w:rsidRPr="00545FCF" w:rsidRDefault="00545FCF" w:rsidP="00B5670D">
      <w:pPr>
        <w:widowControl w:val="0"/>
        <w:suppressAutoHyphens/>
        <w:autoSpaceDE w:val="0"/>
        <w:contextualSpacing/>
        <w:jc w:val="center"/>
        <w:rPr>
          <w:rFonts w:eastAsia="Arial"/>
          <w:bCs/>
          <w:sz w:val="28"/>
          <w:szCs w:val="28"/>
          <w:lang w:eastAsia="ar-SA"/>
        </w:rPr>
      </w:pPr>
      <w:r w:rsidRPr="00545FCF">
        <w:rPr>
          <w:rFonts w:eastAsia="Arial"/>
          <w:bCs/>
          <w:sz w:val="28"/>
          <w:szCs w:val="28"/>
          <w:lang w:eastAsia="ar-SA"/>
        </w:rPr>
        <w:t>ПОСТАНОВЛЕНИЕ</w:t>
      </w:r>
    </w:p>
    <w:p w14:paraId="5FF16DFE" w14:textId="77777777" w:rsidR="00B5670D" w:rsidRDefault="00B5670D" w:rsidP="00B5670D">
      <w:pPr>
        <w:ind w:firstLine="567"/>
        <w:jc w:val="both"/>
        <w:rPr>
          <w:rFonts w:eastAsia="Calibri"/>
          <w:sz w:val="28"/>
          <w:szCs w:val="28"/>
        </w:rPr>
      </w:pPr>
    </w:p>
    <w:p w14:paraId="343B7332" w14:textId="29044E6E" w:rsidR="00545FCF" w:rsidRPr="00545FCF" w:rsidRDefault="00545FCF" w:rsidP="00B5670D">
      <w:pPr>
        <w:jc w:val="both"/>
        <w:rPr>
          <w:rFonts w:eastAsia="Calibri"/>
          <w:sz w:val="28"/>
          <w:szCs w:val="28"/>
        </w:rPr>
      </w:pPr>
      <w:r w:rsidRPr="00545FCF">
        <w:rPr>
          <w:rFonts w:eastAsia="Calibri"/>
          <w:sz w:val="28"/>
          <w:szCs w:val="28"/>
        </w:rPr>
        <w:t>«</w:t>
      </w:r>
      <w:r w:rsidR="00B44F8B">
        <w:rPr>
          <w:rFonts w:eastAsia="Calibri"/>
          <w:sz w:val="28"/>
          <w:szCs w:val="28"/>
        </w:rPr>
        <w:t>15</w:t>
      </w:r>
      <w:r w:rsidRPr="00545FCF">
        <w:rPr>
          <w:rFonts w:eastAsia="Calibri"/>
          <w:sz w:val="28"/>
          <w:szCs w:val="28"/>
        </w:rPr>
        <w:t>»</w:t>
      </w:r>
      <w:r w:rsidR="00B44F8B">
        <w:rPr>
          <w:rFonts w:eastAsia="Calibri"/>
          <w:sz w:val="28"/>
          <w:szCs w:val="28"/>
        </w:rPr>
        <w:t xml:space="preserve"> октября </w:t>
      </w:r>
      <w:r w:rsidRPr="00545FCF">
        <w:rPr>
          <w:rFonts w:eastAsia="Calibri"/>
          <w:sz w:val="28"/>
          <w:szCs w:val="28"/>
        </w:rPr>
        <w:t xml:space="preserve">2025 года                                           </w:t>
      </w:r>
      <w:r w:rsidR="00B44F8B">
        <w:rPr>
          <w:rFonts w:eastAsia="Calibri"/>
          <w:sz w:val="28"/>
          <w:szCs w:val="28"/>
        </w:rPr>
        <w:t xml:space="preserve">                              </w:t>
      </w:r>
      <w:r w:rsidRPr="00545FCF">
        <w:rPr>
          <w:rFonts w:eastAsia="Calibri"/>
          <w:sz w:val="28"/>
          <w:szCs w:val="28"/>
        </w:rPr>
        <w:t xml:space="preserve">№ </w:t>
      </w:r>
      <w:r w:rsidR="00B44F8B">
        <w:rPr>
          <w:rFonts w:eastAsia="Calibri"/>
          <w:sz w:val="28"/>
          <w:szCs w:val="28"/>
        </w:rPr>
        <w:t>39</w:t>
      </w:r>
    </w:p>
    <w:p w14:paraId="67BF0FCA" w14:textId="2541A163" w:rsidR="00545FCF" w:rsidRPr="00545FCF" w:rsidRDefault="00545FCF" w:rsidP="00B5670D">
      <w:pPr>
        <w:rPr>
          <w:sz w:val="28"/>
          <w:szCs w:val="28"/>
        </w:rPr>
      </w:pPr>
      <w:proofErr w:type="spellStart"/>
      <w:r w:rsidRPr="00545FCF">
        <w:rPr>
          <w:sz w:val="28"/>
          <w:szCs w:val="28"/>
        </w:rPr>
        <w:t>с.Кутафино</w:t>
      </w:r>
      <w:proofErr w:type="spellEnd"/>
    </w:p>
    <w:p w14:paraId="27CDB54A" w14:textId="77777777" w:rsidR="00545FCF" w:rsidRPr="00545FCF" w:rsidRDefault="00545FCF" w:rsidP="00B5670D">
      <w:pPr>
        <w:rPr>
          <w:sz w:val="28"/>
          <w:szCs w:val="28"/>
        </w:rPr>
      </w:pPr>
    </w:p>
    <w:p w14:paraId="29710576" w14:textId="5F5E1A30" w:rsidR="00545FCF" w:rsidRPr="00545FCF" w:rsidRDefault="00545FCF" w:rsidP="00B5670D">
      <w:pPr>
        <w:jc w:val="center"/>
        <w:rPr>
          <w:rFonts w:eastAsia="Calibri"/>
          <w:sz w:val="28"/>
          <w:szCs w:val="28"/>
          <w:lang w:eastAsia="en-US"/>
        </w:rPr>
      </w:pPr>
      <w:r w:rsidRPr="00545FCF">
        <w:rPr>
          <w:rFonts w:eastAsia="Calibri"/>
          <w:sz w:val="28"/>
          <w:szCs w:val="28"/>
          <w:lang w:eastAsia="en-US"/>
        </w:rPr>
        <w:t xml:space="preserve">О внесении изменений в административный регламент предоставления муниципальной услуги «Выдача порубочного билета и (или) разрешения на пересадку деревьев и кустарников на землях, находящихся в муниципальной собственности, и земельных участках, государственная собственность на которые не разграничена, в границах на территории Кутафинского сельского поселения Кромского района Орловской области», утвержденный постановлением администрации Кутафинского сельского поселения Кромского района от </w:t>
      </w:r>
      <w:bookmarkStart w:id="0" w:name="_Hlk146105530"/>
      <w:r w:rsidRPr="00545FCF">
        <w:rPr>
          <w:rFonts w:eastAsia="Calibri"/>
          <w:sz w:val="28"/>
          <w:szCs w:val="28"/>
          <w:lang w:eastAsia="en-US"/>
        </w:rPr>
        <w:t>09.08.2023 г. №27</w:t>
      </w:r>
      <w:bookmarkEnd w:id="0"/>
    </w:p>
    <w:p w14:paraId="6FEB3D9B" w14:textId="77777777" w:rsidR="00545FCF" w:rsidRPr="00545FCF" w:rsidRDefault="00545FCF" w:rsidP="00B5670D">
      <w:pPr>
        <w:jc w:val="center"/>
        <w:rPr>
          <w:rFonts w:eastAsia="Calibri"/>
          <w:sz w:val="28"/>
          <w:szCs w:val="28"/>
          <w:lang w:eastAsia="en-US"/>
        </w:rPr>
      </w:pPr>
    </w:p>
    <w:p w14:paraId="2EA756ED" w14:textId="77777777" w:rsidR="00545FCF" w:rsidRPr="00545FCF" w:rsidRDefault="00545FCF" w:rsidP="00B5670D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545FCF">
        <w:rPr>
          <w:rFonts w:eastAsia="Calibri"/>
          <w:sz w:val="28"/>
          <w:szCs w:val="28"/>
          <w:lang w:eastAsia="en-US"/>
        </w:rPr>
        <w:t xml:space="preserve">В соответствии с Федеральным законом от 27.07.2010 г. № 210-ФЗ  «О предоставлении государственных и муниципальных услуг», </w:t>
      </w:r>
      <w:r w:rsidRPr="00545FCF">
        <w:rPr>
          <w:rFonts w:eastAsia="Calibri"/>
          <w:color w:val="000000"/>
          <w:sz w:val="28"/>
          <w:szCs w:val="28"/>
          <w:lang w:eastAsia="en-US"/>
        </w:rPr>
        <w:t xml:space="preserve">Федеральным законом от 6 октября 2003 г. № 131-ФЗ  «Об общих принципах организации местного самоуправления в Российской Федерации», Федеральным законом от 20 марта 2025 г. № 33-ФЗ  «Об общих принципах организации местного самоуправления в единой системе публичной власти», </w:t>
      </w:r>
      <w:r w:rsidRPr="00545FCF">
        <w:rPr>
          <w:rFonts w:eastAsia="Calibri"/>
          <w:bCs/>
          <w:sz w:val="28"/>
          <w:szCs w:val="28"/>
          <w:lang w:eastAsia="en-US"/>
        </w:rPr>
        <w:t>руководствуясь Уставом Кутафинского сельского поселения, администрация Кутафинского сельского поселения Кромского района Орловской области,</w:t>
      </w:r>
    </w:p>
    <w:p w14:paraId="64BE8010" w14:textId="77777777" w:rsidR="00545FCF" w:rsidRPr="00545FCF" w:rsidRDefault="00545FCF" w:rsidP="00B5670D">
      <w:pPr>
        <w:ind w:firstLine="708"/>
        <w:rPr>
          <w:rFonts w:eastAsia="Calibri"/>
          <w:bCs/>
          <w:sz w:val="28"/>
          <w:szCs w:val="28"/>
          <w:lang w:eastAsia="en-US"/>
        </w:rPr>
      </w:pPr>
      <w:r w:rsidRPr="00545FCF">
        <w:rPr>
          <w:rFonts w:eastAsia="Calibri"/>
          <w:bCs/>
          <w:sz w:val="28"/>
          <w:szCs w:val="28"/>
          <w:lang w:eastAsia="en-US"/>
        </w:rPr>
        <w:t>п о с т а н о в л я е т:</w:t>
      </w:r>
    </w:p>
    <w:p w14:paraId="7B43C7F7" w14:textId="77777777" w:rsidR="00545FCF" w:rsidRPr="00545FCF" w:rsidRDefault="00545FCF" w:rsidP="00B5670D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45FCF">
        <w:rPr>
          <w:rFonts w:eastAsia="Calibri"/>
          <w:sz w:val="28"/>
          <w:szCs w:val="28"/>
          <w:lang w:eastAsia="en-US"/>
        </w:rPr>
        <w:t>1. Внести в административный регламент предос</w:t>
      </w:r>
      <w:r w:rsidR="00B44F8B">
        <w:rPr>
          <w:rFonts w:eastAsia="Calibri"/>
          <w:sz w:val="28"/>
          <w:szCs w:val="28"/>
          <w:lang w:eastAsia="en-US"/>
        </w:rPr>
        <w:t>тавления муниципальной услуги «</w:t>
      </w:r>
      <w:r w:rsidRPr="00545FCF">
        <w:rPr>
          <w:rFonts w:eastAsia="Calibri"/>
          <w:sz w:val="28"/>
          <w:szCs w:val="28"/>
          <w:lang w:eastAsia="en-US"/>
        </w:rPr>
        <w:t>Выдача порубочного билета и (или) разрешения на пересадку деревьев и кустарников  на землях, находящихся в муниципальной собственности, и земельных участках, государственная собственность на которые  не разграничена, в границах  на территории Кутафинского сельского поселения Кромского района Орловской области», утвержденный постановлением администрации Кутафинского сельского поселения Кромского района от 09.08.2023 г. №27  (далее - Регламент) следующие изменения:</w:t>
      </w:r>
    </w:p>
    <w:p w14:paraId="725B4CFB" w14:textId="77777777" w:rsidR="00545FCF" w:rsidRPr="00545FCF" w:rsidRDefault="00994900" w:rsidP="00B5670D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1.1. р</w:t>
      </w:r>
      <w:r w:rsidR="00545FCF" w:rsidRPr="00545FCF">
        <w:rPr>
          <w:rFonts w:eastAsia="Calibri"/>
          <w:sz w:val="28"/>
          <w:szCs w:val="28"/>
          <w:lang w:eastAsia="en-US"/>
        </w:rPr>
        <w:t>аздел 5 Регл</w:t>
      </w:r>
      <w:r>
        <w:rPr>
          <w:rFonts w:eastAsia="Calibri"/>
          <w:sz w:val="28"/>
          <w:szCs w:val="28"/>
          <w:lang w:eastAsia="en-US"/>
        </w:rPr>
        <w:t>амента признать утратившим силу;</w:t>
      </w:r>
    </w:p>
    <w:p w14:paraId="33A53BEF" w14:textId="77777777" w:rsidR="00545FCF" w:rsidRPr="00545FCF" w:rsidRDefault="00545FCF" w:rsidP="00B5670D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45FCF">
        <w:rPr>
          <w:rFonts w:eastAsia="Calibri"/>
          <w:sz w:val="28"/>
          <w:szCs w:val="28"/>
          <w:lang w:eastAsia="en-US"/>
        </w:rPr>
        <w:t>1.2. дополнить Регламент разделом 6 следующего содержания:</w:t>
      </w:r>
    </w:p>
    <w:p w14:paraId="4326A2C2" w14:textId="4DB36E5C" w:rsidR="00545FCF" w:rsidRPr="00545FCF" w:rsidRDefault="00545FCF" w:rsidP="00B5670D">
      <w:pPr>
        <w:ind w:firstLine="708"/>
        <w:jc w:val="both"/>
        <w:rPr>
          <w:sz w:val="28"/>
        </w:rPr>
      </w:pPr>
      <w:r w:rsidRPr="00545FCF">
        <w:rPr>
          <w:sz w:val="28"/>
        </w:rPr>
        <w:t>«6.</w:t>
      </w:r>
      <w:r w:rsidR="006D7B6F">
        <w:rPr>
          <w:sz w:val="28"/>
        </w:rPr>
        <w:t xml:space="preserve"> </w:t>
      </w:r>
      <w:r w:rsidRPr="00545FCF">
        <w:rPr>
          <w:sz w:val="28"/>
        </w:rPr>
        <w:t xml:space="preserve">Порядок исправления допущенных опечаток и ошибок в выданных в результате предоставления муниципальной услуги документах </w:t>
      </w:r>
    </w:p>
    <w:p w14:paraId="3C3EC352" w14:textId="2638020D" w:rsidR="00545FCF" w:rsidRPr="00545FCF" w:rsidRDefault="00545FCF" w:rsidP="00B5670D">
      <w:pPr>
        <w:ind w:firstLine="708"/>
        <w:jc w:val="both"/>
        <w:rPr>
          <w:sz w:val="28"/>
        </w:rPr>
      </w:pPr>
      <w:r w:rsidRPr="00545FCF">
        <w:rPr>
          <w:sz w:val="28"/>
        </w:rPr>
        <w:t xml:space="preserve">6.1. Технической ошибкой являются описки, опечатки, грамматические или арифметические ошибки либо подобные ошибки, допущенные Администрацией в выданных в результате предоставления муниципальной услуги документах. </w:t>
      </w:r>
    </w:p>
    <w:p w14:paraId="4ED7E845" w14:textId="265783C9" w:rsidR="00545FCF" w:rsidRPr="00545FCF" w:rsidRDefault="00545FCF" w:rsidP="00B5670D">
      <w:pPr>
        <w:ind w:firstLine="708"/>
        <w:jc w:val="both"/>
        <w:rPr>
          <w:sz w:val="28"/>
        </w:rPr>
      </w:pPr>
      <w:r w:rsidRPr="00545FCF">
        <w:rPr>
          <w:sz w:val="28"/>
        </w:rPr>
        <w:t xml:space="preserve">6.2. В случае выявления технической ошибки в документе, являющемся результатом предоставления муниципальной услуги, заявитель вправе </w:t>
      </w:r>
      <w:r w:rsidRPr="00545FCF">
        <w:rPr>
          <w:sz w:val="28"/>
        </w:rPr>
        <w:lastRenderedPageBreak/>
        <w:t xml:space="preserve">обратиться в Администрацию с заявлением об исправлении допущенной технической ошибки. </w:t>
      </w:r>
    </w:p>
    <w:p w14:paraId="4BF683D8" w14:textId="06676C7F" w:rsidR="00545FCF" w:rsidRPr="00994900" w:rsidRDefault="00545FCF" w:rsidP="00B5670D">
      <w:pPr>
        <w:ind w:firstLine="708"/>
        <w:jc w:val="both"/>
        <w:rPr>
          <w:sz w:val="28"/>
        </w:rPr>
      </w:pPr>
      <w:r w:rsidRPr="00545FCF">
        <w:rPr>
          <w:sz w:val="28"/>
        </w:rPr>
        <w:t xml:space="preserve">6.3. Основанием для начала процедуры по исправлению технической ошибки, допущенной в документах, выданных в результате предоставления муниципальной услуги, является поступление в Администрацию заявления об исправлении опечаток и (или) ошибок в документах, выданных в результате предоставления муниципальной услуги (далее – заявление об исправлении ошибки (опечатки), согласно приложению </w:t>
      </w:r>
      <w:r w:rsidRPr="00994900">
        <w:rPr>
          <w:sz w:val="28"/>
        </w:rPr>
        <w:t>к настоящему постановлению.</w:t>
      </w:r>
    </w:p>
    <w:p w14:paraId="4B2CDB12" w14:textId="48B9F9A3" w:rsidR="00545FCF" w:rsidRPr="00545FCF" w:rsidRDefault="00545FCF" w:rsidP="00B5670D">
      <w:pPr>
        <w:ind w:firstLine="708"/>
        <w:jc w:val="both"/>
        <w:rPr>
          <w:sz w:val="28"/>
        </w:rPr>
      </w:pPr>
      <w:r w:rsidRPr="00545FCF">
        <w:rPr>
          <w:sz w:val="28"/>
        </w:rPr>
        <w:t xml:space="preserve">В заявлении об исправлении ошибки (опечатки) указываются: </w:t>
      </w:r>
    </w:p>
    <w:p w14:paraId="12DD2712" w14:textId="21AAB038" w:rsidR="00545FCF" w:rsidRPr="00545FCF" w:rsidRDefault="00545FCF" w:rsidP="00B5670D">
      <w:pPr>
        <w:ind w:firstLine="708"/>
        <w:jc w:val="both"/>
        <w:rPr>
          <w:sz w:val="28"/>
        </w:rPr>
      </w:pPr>
      <w:r w:rsidRPr="00545FCF">
        <w:rPr>
          <w:sz w:val="28"/>
        </w:rPr>
        <w:t xml:space="preserve">1) наименование документа, в котором обнаружена техническая ошибка; </w:t>
      </w:r>
    </w:p>
    <w:p w14:paraId="493095BC" w14:textId="77777777" w:rsidR="00545FCF" w:rsidRPr="00545FCF" w:rsidRDefault="00545FCF" w:rsidP="00B5670D">
      <w:pPr>
        <w:ind w:firstLine="708"/>
        <w:jc w:val="both"/>
        <w:rPr>
          <w:sz w:val="28"/>
        </w:rPr>
      </w:pPr>
      <w:r w:rsidRPr="00545FCF">
        <w:rPr>
          <w:sz w:val="28"/>
        </w:rPr>
        <w:t xml:space="preserve">2) указание на обнаруженную техническую ошибку с ее описанием; </w:t>
      </w:r>
    </w:p>
    <w:p w14:paraId="67ED2FFA" w14:textId="77777777" w:rsidR="00545FCF" w:rsidRPr="00545FCF" w:rsidRDefault="00545FCF" w:rsidP="00B5670D">
      <w:pPr>
        <w:ind w:firstLine="708"/>
        <w:jc w:val="both"/>
        <w:rPr>
          <w:sz w:val="28"/>
        </w:rPr>
      </w:pPr>
      <w:r w:rsidRPr="00545FCF">
        <w:rPr>
          <w:sz w:val="28"/>
        </w:rPr>
        <w:t xml:space="preserve">3) иные сведения, необходимые для принятия решения, дополнительные материалы в текстовой форме и в виде карт (схем), обосновывающие материалы (при необходимости). </w:t>
      </w:r>
    </w:p>
    <w:p w14:paraId="11566C21" w14:textId="2C370B31" w:rsidR="00545FCF" w:rsidRPr="00545FCF" w:rsidRDefault="00545FCF" w:rsidP="00B5670D">
      <w:pPr>
        <w:ind w:firstLine="708"/>
        <w:jc w:val="both"/>
        <w:rPr>
          <w:sz w:val="28"/>
        </w:rPr>
      </w:pPr>
      <w:r w:rsidRPr="00545FCF">
        <w:rPr>
          <w:sz w:val="28"/>
        </w:rPr>
        <w:t xml:space="preserve">Заявление об исправлении ошибки (опечатки) с необходимыми документами регистрируется в Администрации. </w:t>
      </w:r>
    </w:p>
    <w:p w14:paraId="3B7EED74" w14:textId="56B52F24" w:rsidR="00545FCF" w:rsidRPr="00994900" w:rsidRDefault="00545FCF" w:rsidP="00B5670D">
      <w:pPr>
        <w:ind w:firstLine="708"/>
        <w:jc w:val="both"/>
        <w:rPr>
          <w:sz w:val="28"/>
        </w:rPr>
      </w:pPr>
      <w:r w:rsidRPr="00545FCF">
        <w:rPr>
          <w:sz w:val="28"/>
        </w:rPr>
        <w:t xml:space="preserve">6.4. По результатам рассмотрения заявления об исправлении ошибки (опечатки) и прилагаемых документов Администрация принимает решение об исправлении технической ошибки с подробным указанием вносимых изменений либо решение об отказе в исправлении технической ошибки в случае отсутствия обстоятельств, свидетельствующих о наличии технической ошибки, в форме уведомление об отказе в исправлении технической ошибки. </w:t>
      </w:r>
      <w:r w:rsidRPr="00994900">
        <w:rPr>
          <w:sz w:val="28"/>
        </w:rPr>
        <w:t xml:space="preserve">Срок рассмотрения заявления об исправлении технической ошибки составляет 15 рабочих дней. </w:t>
      </w:r>
    </w:p>
    <w:p w14:paraId="0F684F37" w14:textId="7FDE57D5" w:rsidR="00545FCF" w:rsidRPr="00545FCF" w:rsidRDefault="00545FCF" w:rsidP="00B5670D">
      <w:pPr>
        <w:ind w:firstLine="708"/>
        <w:jc w:val="both"/>
        <w:rPr>
          <w:sz w:val="28"/>
        </w:rPr>
      </w:pPr>
      <w:r w:rsidRPr="00545FCF">
        <w:rPr>
          <w:sz w:val="28"/>
        </w:rPr>
        <w:t xml:space="preserve">6.5. Специалист Администрации в течение одного рабочего дня со дня регистрации решения об исправлении технической ошибки либо уведомления об отказе в исправлении технической ошибки уведомляет заявителя о принятом решении. </w:t>
      </w:r>
    </w:p>
    <w:p w14:paraId="2FB39CD1" w14:textId="609D6B4D" w:rsidR="00545FCF" w:rsidRPr="00545FCF" w:rsidRDefault="00545FCF" w:rsidP="00B5670D">
      <w:pPr>
        <w:ind w:firstLine="708"/>
        <w:jc w:val="both"/>
        <w:rPr>
          <w:sz w:val="28"/>
        </w:rPr>
      </w:pPr>
      <w:r w:rsidRPr="00545FCF">
        <w:rPr>
          <w:sz w:val="28"/>
        </w:rPr>
        <w:t xml:space="preserve">6.6. Специалист Администрации выдает заявителю решение об исправлении технической ошибки либо уведомление об отказе в исправлении технической ошибки </w:t>
      </w:r>
      <w:r w:rsidR="00B5670D" w:rsidRPr="00545FCF">
        <w:rPr>
          <w:sz w:val="28"/>
        </w:rPr>
        <w:t>лично,</w:t>
      </w:r>
      <w:r w:rsidRPr="00545FCF">
        <w:rPr>
          <w:sz w:val="28"/>
        </w:rPr>
        <w:t xml:space="preserve"> либо направляет по электронной почте по адресу, указанному заявителем в заявлении. </w:t>
      </w:r>
    </w:p>
    <w:p w14:paraId="1893BB5F" w14:textId="428CA2FA" w:rsidR="00545FCF" w:rsidRPr="00545FCF" w:rsidRDefault="00545FCF" w:rsidP="00B5670D">
      <w:pPr>
        <w:ind w:firstLine="708"/>
        <w:jc w:val="both"/>
        <w:rPr>
          <w:sz w:val="28"/>
        </w:rPr>
      </w:pPr>
      <w:r w:rsidRPr="00545FCF">
        <w:rPr>
          <w:sz w:val="28"/>
        </w:rPr>
        <w:t xml:space="preserve">6.7. Критерием принятия решения об исправлении технической ошибки является наличие технической ошибки, допущенной в документах, являющихся результатом предоставления муниципальной услуги. </w:t>
      </w:r>
    </w:p>
    <w:p w14:paraId="7687DCE3" w14:textId="122A5DCA" w:rsidR="00545FCF" w:rsidRPr="00545FCF" w:rsidRDefault="00545FCF" w:rsidP="00B5670D">
      <w:pPr>
        <w:ind w:firstLine="708"/>
        <w:jc w:val="both"/>
        <w:rPr>
          <w:sz w:val="28"/>
        </w:rPr>
      </w:pPr>
      <w:r w:rsidRPr="00545FCF">
        <w:rPr>
          <w:sz w:val="28"/>
        </w:rPr>
        <w:t xml:space="preserve">6.8. Результатом административной процедуры является: исправленные документы, являющиеся результатом предоставления муниципальной услуги; мотивированный отказ в исправлении опечаток и (или) ошибок, допущенных в документах, выданных в результате предоставления муниципальной услуги.             </w:t>
      </w:r>
    </w:p>
    <w:p w14:paraId="5531E534" w14:textId="7E5CC8AC" w:rsidR="00545FCF" w:rsidRPr="00545FCF" w:rsidRDefault="00545FCF" w:rsidP="00B5670D">
      <w:pPr>
        <w:ind w:firstLine="708"/>
        <w:jc w:val="both"/>
        <w:rPr>
          <w:sz w:val="28"/>
          <w:szCs w:val="28"/>
        </w:rPr>
      </w:pPr>
      <w:r w:rsidRPr="00545FCF">
        <w:rPr>
          <w:sz w:val="28"/>
        </w:rPr>
        <w:t>6.9. Исправление технической ошибки может осуществляться по инициативе Администрации в случае самостоятельного выявления факта допущенной технической ошибки.»</w:t>
      </w:r>
    </w:p>
    <w:p w14:paraId="7632D5BA" w14:textId="77777777" w:rsidR="00545FCF" w:rsidRPr="00545FCF" w:rsidRDefault="00545FCF" w:rsidP="00B5670D">
      <w:pPr>
        <w:ind w:firstLine="709"/>
        <w:contextualSpacing/>
        <w:jc w:val="both"/>
        <w:rPr>
          <w:sz w:val="24"/>
          <w:szCs w:val="24"/>
        </w:rPr>
      </w:pPr>
    </w:p>
    <w:p w14:paraId="173E389C" w14:textId="77777777" w:rsidR="00545FCF" w:rsidRPr="00545FCF" w:rsidRDefault="00B210A7" w:rsidP="00B5670D">
      <w:pPr>
        <w:ind w:firstLine="709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ar-SA"/>
        </w:rPr>
        <w:lastRenderedPageBreak/>
        <w:t>3</w:t>
      </w:r>
      <w:r w:rsidR="00545FCF" w:rsidRPr="00545FCF">
        <w:rPr>
          <w:rFonts w:eastAsia="Calibri"/>
          <w:sz w:val="28"/>
          <w:szCs w:val="28"/>
          <w:lang w:eastAsia="ar-SA"/>
        </w:rPr>
        <w:t xml:space="preserve">. </w:t>
      </w:r>
      <w:r w:rsidR="00545FCF" w:rsidRPr="00545FCF">
        <w:rPr>
          <w:sz w:val="28"/>
          <w:szCs w:val="28"/>
        </w:rPr>
        <w:t>Опубликовать настоящее постановление в сетевом издании «Официальный сайт администрации Кромского района Орловской области» (https:adm-krom.ru)</w:t>
      </w:r>
    </w:p>
    <w:p w14:paraId="490E6BD9" w14:textId="77777777" w:rsidR="00545FCF" w:rsidRPr="00545FCF" w:rsidRDefault="00B210A7" w:rsidP="00B5670D">
      <w:pPr>
        <w:ind w:firstLine="709"/>
        <w:contextualSpacing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4</w:t>
      </w:r>
      <w:r w:rsidR="00545FCF" w:rsidRPr="00545FCF">
        <w:rPr>
          <w:rFonts w:eastAsia="Calibri"/>
          <w:sz w:val="28"/>
          <w:szCs w:val="28"/>
          <w:lang w:eastAsia="ar-SA"/>
        </w:rPr>
        <w:t>. Контроль за исполнением настоящего постановления оставляю за собой.</w:t>
      </w:r>
    </w:p>
    <w:p w14:paraId="494C3FFE" w14:textId="77777777" w:rsidR="00545FCF" w:rsidRDefault="00545FCF" w:rsidP="00B5670D">
      <w:pPr>
        <w:tabs>
          <w:tab w:val="left" w:pos="6135"/>
          <w:tab w:val="left" w:pos="6555"/>
          <w:tab w:val="left" w:pos="7695"/>
          <w:tab w:val="right" w:pos="10065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</w:p>
    <w:p w14:paraId="29F3D2BC" w14:textId="77777777" w:rsidR="00B5670D" w:rsidRDefault="00B5670D" w:rsidP="00B5670D">
      <w:pPr>
        <w:tabs>
          <w:tab w:val="left" w:pos="6135"/>
          <w:tab w:val="left" w:pos="6555"/>
          <w:tab w:val="left" w:pos="7695"/>
          <w:tab w:val="right" w:pos="10065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</w:p>
    <w:p w14:paraId="2F010FC7" w14:textId="77777777" w:rsidR="00B5670D" w:rsidRDefault="00B5670D" w:rsidP="00B5670D">
      <w:pPr>
        <w:tabs>
          <w:tab w:val="left" w:pos="6135"/>
          <w:tab w:val="left" w:pos="6555"/>
          <w:tab w:val="left" w:pos="7695"/>
          <w:tab w:val="right" w:pos="10065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</w:p>
    <w:p w14:paraId="2EB1DC28" w14:textId="77777777" w:rsidR="00B5670D" w:rsidRDefault="00B5670D" w:rsidP="00B5670D">
      <w:pPr>
        <w:tabs>
          <w:tab w:val="left" w:pos="6135"/>
          <w:tab w:val="left" w:pos="6555"/>
          <w:tab w:val="left" w:pos="7695"/>
          <w:tab w:val="right" w:pos="10065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</w:p>
    <w:p w14:paraId="5788BF8A" w14:textId="77777777" w:rsidR="00B5670D" w:rsidRPr="00545FCF" w:rsidRDefault="00B5670D" w:rsidP="00B5670D">
      <w:pPr>
        <w:tabs>
          <w:tab w:val="left" w:pos="6135"/>
          <w:tab w:val="left" w:pos="6555"/>
          <w:tab w:val="left" w:pos="7695"/>
          <w:tab w:val="right" w:pos="10065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</w:p>
    <w:p w14:paraId="0D3FDD27" w14:textId="5F0FE6F1" w:rsidR="00545FCF" w:rsidRPr="00545FCF" w:rsidRDefault="00545FCF" w:rsidP="00B5670D">
      <w:pPr>
        <w:tabs>
          <w:tab w:val="left" w:pos="6135"/>
          <w:tab w:val="left" w:pos="6555"/>
          <w:tab w:val="left" w:pos="7695"/>
          <w:tab w:val="right" w:pos="10065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 w:rsidRPr="00545FCF">
        <w:rPr>
          <w:rFonts w:eastAsia="Calibri"/>
          <w:bCs/>
          <w:sz w:val="28"/>
          <w:szCs w:val="28"/>
        </w:rPr>
        <w:t xml:space="preserve">Глава сельского поселения                        </w:t>
      </w:r>
      <w:r w:rsidR="00B5670D">
        <w:rPr>
          <w:rFonts w:eastAsia="Calibri"/>
          <w:bCs/>
          <w:sz w:val="28"/>
          <w:szCs w:val="28"/>
        </w:rPr>
        <w:t xml:space="preserve">            </w:t>
      </w:r>
      <w:r w:rsidRPr="00545FCF">
        <w:rPr>
          <w:rFonts w:eastAsia="Calibri"/>
          <w:bCs/>
          <w:sz w:val="28"/>
          <w:szCs w:val="28"/>
        </w:rPr>
        <w:t xml:space="preserve">                            </w:t>
      </w:r>
      <w:proofErr w:type="spellStart"/>
      <w:r w:rsidRPr="00545FCF">
        <w:rPr>
          <w:rFonts w:eastAsia="Calibri"/>
          <w:bCs/>
          <w:sz w:val="28"/>
          <w:szCs w:val="28"/>
        </w:rPr>
        <w:t>М.Н.Черных</w:t>
      </w:r>
      <w:proofErr w:type="spellEnd"/>
    </w:p>
    <w:p w14:paraId="6613C787" w14:textId="77777777" w:rsidR="005200D0" w:rsidRDefault="005200D0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FDA863F" w14:textId="77777777" w:rsidR="00545FCF" w:rsidRDefault="00545FCF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D5CF090" w14:textId="77777777" w:rsidR="00545FCF" w:rsidRDefault="00545FCF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1857758" w14:textId="77777777" w:rsidR="00545FCF" w:rsidRDefault="00545FCF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84012D5" w14:textId="77777777" w:rsidR="00545FCF" w:rsidRDefault="00545FCF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D1F4121" w14:textId="77777777" w:rsidR="00B210A7" w:rsidRDefault="00B210A7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3128155" w14:textId="77777777" w:rsidR="00B210A7" w:rsidRDefault="00B210A7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7F85466" w14:textId="77777777" w:rsidR="00B210A7" w:rsidRDefault="00B210A7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CCAA194" w14:textId="77777777" w:rsidR="00B210A7" w:rsidRDefault="00B210A7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4A55A0C" w14:textId="77777777" w:rsidR="00B210A7" w:rsidRDefault="00B210A7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67C496F" w14:textId="77777777" w:rsidR="00B210A7" w:rsidRDefault="00B210A7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91A27AE" w14:textId="77777777" w:rsidR="00B210A7" w:rsidRDefault="00B210A7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B70F789" w14:textId="77777777" w:rsidR="00B210A7" w:rsidRDefault="00B210A7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7D4F485" w14:textId="77777777" w:rsidR="00B210A7" w:rsidRDefault="00B210A7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FB58389" w14:textId="77777777" w:rsidR="00B210A7" w:rsidRDefault="00B210A7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183E3DB" w14:textId="77777777" w:rsidR="00B210A7" w:rsidRDefault="00B210A7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BC90E2C" w14:textId="77777777" w:rsidR="00B210A7" w:rsidRDefault="00B210A7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B3157A5" w14:textId="77777777" w:rsidR="00B210A7" w:rsidRDefault="00B210A7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EFC2E7A" w14:textId="77777777" w:rsidR="00B210A7" w:rsidRDefault="00B210A7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B9000D8" w14:textId="77777777" w:rsidR="00B210A7" w:rsidRDefault="00B210A7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E7D487E" w14:textId="77777777" w:rsidR="00B210A7" w:rsidRDefault="00B210A7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752E46F" w14:textId="77777777" w:rsidR="00B210A7" w:rsidRDefault="00B210A7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2126E48" w14:textId="77777777" w:rsidR="00B210A7" w:rsidRDefault="00B210A7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81DB8F1" w14:textId="77777777" w:rsidR="00B210A7" w:rsidRDefault="00B210A7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74CC7E6" w14:textId="77777777" w:rsidR="00B210A7" w:rsidRDefault="00B210A7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79D8DEF" w14:textId="77777777" w:rsidR="00B210A7" w:rsidRDefault="00B210A7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25AD954" w14:textId="77777777" w:rsidR="00B210A7" w:rsidRDefault="00B210A7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2501447" w14:textId="77777777" w:rsidR="00B210A7" w:rsidRDefault="00B210A7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526BA71" w14:textId="77777777" w:rsidR="00B210A7" w:rsidRDefault="00B210A7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9CB41F1" w14:textId="77777777" w:rsidR="00B210A7" w:rsidRDefault="00B210A7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5AD7991" w14:textId="77777777" w:rsidR="00B210A7" w:rsidRDefault="00B210A7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B1D804C" w14:textId="77777777" w:rsidR="00B210A7" w:rsidRDefault="00B210A7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5CFCE88" w14:textId="77777777" w:rsidR="00B210A7" w:rsidRDefault="00B210A7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033190B" w14:textId="77777777" w:rsidR="00B210A7" w:rsidRDefault="00B210A7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354621C" w14:textId="77777777" w:rsidR="00B210A7" w:rsidRDefault="00B210A7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7449EF9" w14:textId="77777777" w:rsidR="00B210A7" w:rsidRDefault="00B210A7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E936D4E" w14:textId="77777777" w:rsidR="00B210A7" w:rsidRDefault="00B210A7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8D521AD" w14:textId="77777777" w:rsidR="00B210A7" w:rsidRDefault="00B210A7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DCC63A0" w14:textId="77777777" w:rsidR="001B7A9D" w:rsidRDefault="001B7A9D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379C99B" w14:textId="77777777" w:rsidR="00B210A7" w:rsidRDefault="00B210A7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2381E64" w14:textId="77777777" w:rsidR="00B210A7" w:rsidRDefault="00B210A7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DF2CF6C" w14:textId="77777777" w:rsidR="00B210A7" w:rsidRDefault="00B210A7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70C4E0E" w14:textId="77777777" w:rsidR="00B210A7" w:rsidRDefault="00B210A7" w:rsidP="00B5670D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14:paraId="2E1B578A" w14:textId="77777777" w:rsidR="00B44F8B" w:rsidRDefault="00B210A7" w:rsidP="00B5670D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</w:t>
      </w:r>
    </w:p>
    <w:p w14:paraId="69FA04B3" w14:textId="77777777" w:rsidR="00B210A7" w:rsidRDefault="00B44F8B" w:rsidP="00B5670D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Администрации Кутафинского сельского поселения </w:t>
      </w:r>
      <w:r w:rsidR="00B210A7">
        <w:rPr>
          <w:sz w:val="24"/>
          <w:szCs w:val="24"/>
        </w:rPr>
        <w:t xml:space="preserve"> </w:t>
      </w:r>
    </w:p>
    <w:p w14:paraId="37933061" w14:textId="77777777" w:rsidR="00B210A7" w:rsidRDefault="00B210A7" w:rsidP="00B5670D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B44F8B">
        <w:rPr>
          <w:sz w:val="24"/>
          <w:szCs w:val="24"/>
        </w:rPr>
        <w:t>15.10.2025</w:t>
      </w:r>
      <w:r>
        <w:rPr>
          <w:sz w:val="24"/>
          <w:szCs w:val="24"/>
        </w:rPr>
        <w:t xml:space="preserve">  №</w:t>
      </w:r>
      <w:r w:rsidR="00B44F8B">
        <w:rPr>
          <w:sz w:val="24"/>
          <w:szCs w:val="24"/>
        </w:rPr>
        <w:t xml:space="preserve"> 39</w:t>
      </w:r>
    </w:p>
    <w:p w14:paraId="24B3BB8D" w14:textId="77777777" w:rsidR="00545FCF" w:rsidRPr="00112142" w:rsidRDefault="00545FCF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E2EE08C" w14:textId="77777777" w:rsidR="005200D0" w:rsidRPr="00112142" w:rsidRDefault="005200D0" w:rsidP="00B5670D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>РЕКОМЕНДУЕМАЯ ФОРМА ЗАЯВЛЕНИЯ</w:t>
      </w:r>
    </w:p>
    <w:p w14:paraId="076929EA" w14:textId="77777777" w:rsidR="005200D0" w:rsidRPr="00112142" w:rsidRDefault="005200D0" w:rsidP="00B5670D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>ОБ ИСПРАВЛЕНИИ ОПЕЧАТОК И ОШИБОК В ВЫДАННЫХ В РЕЗУЛЬТАТЕ ПРЕДОСТАВЛЕНИЯ МУНИЦИПАЛЬНОЙ УСЛУГИ ДОКУМЕНТАХ</w:t>
      </w:r>
    </w:p>
    <w:p w14:paraId="68799B52" w14:textId="77777777" w:rsidR="005200D0" w:rsidRPr="00112142" w:rsidRDefault="005200D0" w:rsidP="00B5670D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>(для юридических лиц)</w:t>
      </w:r>
    </w:p>
    <w:p w14:paraId="1C48842A" w14:textId="77777777" w:rsidR="005200D0" w:rsidRPr="00112142" w:rsidRDefault="005200D0" w:rsidP="00B5670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2502FDE6" w14:textId="77777777" w:rsidR="005200D0" w:rsidRPr="00112142" w:rsidRDefault="005200D0" w:rsidP="00B5670D">
      <w:pPr>
        <w:autoSpaceDE w:val="0"/>
        <w:autoSpaceDN w:val="0"/>
        <w:adjustRightInd w:val="0"/>
        <w:rPr>
          <w:sz w:val="24"/>
          <w:szCs w:val="24"/>
        </w:rPr>
      </w:pPr>
      <w:r w:rsidRPr="00112142">
        <w:rPr>
          <w:sz w:val="24"/>
          <w:szCs w:val="24"/>
        </w:rPr>
        <w:t>Фирменный бланк (при наличии)</w:t>
      </w:r>
    </w:p>
    <w:p w14:paraId="7ED334B2" w14:textId="77777777" w:rsidR="005200D0" w:rsidRDefault="005200D0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В Администрацию</w:t>
      </w:r>
      <w:r w:rsidR="00B210A7">
        <w:rPr>
          <w:sz w:val="24"/>
          <w:szCs w:val="24"/>
        </w:rPr>
        <w:t xml:space="preserve"> Кутафинского </w:t>
      </w:r>
      <w:r w:rsidRPr="00112142">
        <w:rPr>
          <w:sz w:val="24"/>
          <w:szCs w:val="24"/>
        </w:rPr>
        <w:t xml:space="preserve"> сельского поселения </w:t>
      </w:r>
      <w:r w:rsidR="00B210A7">
        <w:rPr>
          <w:sz w:val="24"/>
          <w:szCs w:val="24"/>
        </w:rPr>
        <w:t xml:space="preserve">Кромского </w:t>
      </w:r>
      <w:r w:rsidRPr="00112142">
        <w:rPr>
          <w:sz w:val="24"/>
          <w:szCs w:val="24"/>
        </w:rPr>
        <w:t xml:space="preserve">района </w:t>
      </w:r>
      <w:r w:rsidR="00B210A7">
        <w:rPr>
          <w:sz w:val="24"/>
          <w:szCs w:val="24"/>
        </w:rPr>
        <w:t xml:space="preserve">Орловской области </w:t>
      </w:r>
    </w:p>
    <w:p w14:paraId="07999032" w14:textId="77777777" w:rsidR="00B210A7" w:rsidRPr="00112142" w:rsidRDefault="00B210A7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93D87A3" w14:textId="77777777" w:rsidR="005200D0" w:rsidRPr="00112142" w:rsidRDefault="005200D0" w:rsidP="00B5670D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От _________________________</w:t>
      </w:r>
    </w:p>
    <w:p w14:paraId="388937E8" w14:textId="77777777" w:rsidR="005200D0" w:rsidRPr="00112142" w:rsidRDefault="005200D0" w:rsidP="00B5670D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33281E6" w14:textId="77777777" w:rsidR="005200D0" w:rsidRPr="00112142" w:rsidRDefault="005200D0" w:rsidP="00B5670D">
      <w:pPr>
        <w:autoSpaceDE w:val="0"/>
        <w:autoSpaceDN w:val="0"/>
        <w:adjustRightInd w:val="0"/>
      </w:pPr>
      <w:r w:rsidRPr="00112142">
        <w:t>(название, организационно-правовая форма юридического лица)</w:t>
      </w:r>
    </w:p>
    <w:p w14:paraId="43ADF406" w14:textId="77777777" w:rsidR="005200D0" w:rsidRPr="00112142" w:rsidRDefault="005200D0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ИНН:________________________</w:t>
      </w:r>
    </w:p>
    <w:p w14:paraId="03776F1D" w14:textId="77777777" w:rsidR="005200D0" w:rsidRPr="00112142" w:rsidRDefault="005200D0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ОГРН: _______________________</w:t>
      </w:r>
    </w:p>
    <w:p w14:paraId="17EE695B" w14:textId="77777777" w:rsidR="005200D0" w:rsidRPr="00112142" w:rsidRDefault="005200D0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Адрес места нахождения юридического лица:</w:t>
      </w:r>
    </w:p>
    <w:p w14:paraId="304C75EA" w14:textId="77777777" w:rsidR="005200D0" w:rsidRPr="00112142" w:rsidRDefault="005200D0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 __________________________________________________________</w:t>
      </w:r>
    </w:p>
    <w:p w14:paraId="00547225" w14:textId="77777777" w:rsidR="005200D0" w:rsidRPr="00112142" w:rsidRDefault="005200D0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Фактический адрес нахождения (при наличии):</w:t>
      </w:r>
    </w:p>
    <w:p w14:paraId="42ABAAA4" w14:textId="77777777" w:rsidR="005200D0" w:rsidRPr="00112142" w:rsidRDefault="005200D0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 ____________________________________________________________________</w:t>
      </w:r>
    </w:p>
    <w:p w14:paraId="4EBE2E12" w14:textId="77777777" w:rsidR="005200D0" w:rsidRPr="00112142" w:rsidRDefault="005200D0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Адрес электронной почты:</w:t>
      </w:r>
    </w:p>
    <w:p w14:paraId="70FA3E41" w14:textId="77777777" w:rsidR="005200D0" w:rsidRPr="00112142" w:rsidRDefault="005200D0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</w:t>
      </w:r>
    </w:p>
    <w:p w14:paraId="4B333C06" w14:textId="77777777" w:rsidR="005200D0" w:rsidRPr="00112142" w:rsidRDefault="005200D0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Номер контактного телефона:</w:t>
      </w:r>
    </w:p>
    <w:p w14:paraId="07928820" w14:textId="77777777" w:rsidR="005200D0" w:rsidRPr="00112142" w:rsidRDefault="005200D0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</w:t>
      </w:r>
    </w:p>
    <w:p w14:paraId="1B7CF437" w14:textId="77777777" w:rsidR="005200D0" w:rsidRPr="00112142" w:rsidRDefault="005200D0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B1AB7D" w14:textId="77777777" w:rsidR="005200D0" w:rsidRPr="00112142" w:rsidRDefault="005200D0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20C9527" w14:textId="77777777" w:rsidR="005200D0" w:rsidRPr="00112142" w:rsidRDefault="005200D0" w:rsidP="00B5670D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>ЗАЯВЛЕНИЕ</w:t>
      </w:r>
    </w:p>
    <w:p w14:paraId="67C2E297" w14:textId="77777777" w:rsidR="005200D0" w:rsidRPr="00112142" w:rsidRDefault="005200D0" w:rsidP="00B5670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A7BAA93" w14:textId="77777777" w:rsidR="005200D0" w:rsidRPr="00112142" w:rsidRDefault="005200D0" w:rsidP="00B567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Прошу устранить (исправить) опечатку и (или) ошибку (нужное указать) в ранее принятом (выданном) __________________________________________________________</w:t>
      </w:r>
    </w:p>
    <w:p w14:paraId="354B9C93" w14:textId="77777777" w:rsidR="005200D0" w:rsidRPr="00112142" w:rsidRDefault="005200D0" w:rsidP="00B5670D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_____________________________________________________________________________</w:t>
      </w:r>
      <w:r w:rsidRPr="00112142">
        <w:rPr>
          <w:sz w:val="24"/>
          <w:szCs w:val="24"/>
        </w:rPr>
        <w:br/>
        <w:t>_____________________________________________________________________________ (указывается наименование документа, в котором допущена опечатка или ошибка)</w:t>
      </w:r>
    </w:p>
    <w:p w14:paraId="30C27EB5" w14:textId="77777777" w:rsidR="005200D0" w:rsidRPr="00112142" w:rsidRDefault="005200D0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от ________________ № ________________________________________________________</w:t>
      </w:r>
    </w:p>
    <w:p w14:paraId="3083AE49" w14:textId="77777777" w:rsidR="005200D0" w:rsidRPr="00112142" w:rsidRDefault="005200D0" w:rsidP="00B5670D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>(указывается дата принятия и номер документа, в котором допущена опечатка или ошибка)</w:t>
      </w:r>
    </w:p>
    <w:p w14:paraId="46C1F9C4" w14:textId="77777777" w:rsidR="005200D0" w:rsidRPr="00112142" w:rsidRDefault="005200D0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A97A67A" w14:textId="77777777" w:rsidR="005200D0" w:rsidRPr="00112142" w:rsidRDefault="005200D0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в части ______________________________________________________________________</w:t>
      </w:r>
    </w:p>
    <w:p w14:paraId="46DA5ABB" w14:textId="77777777" w:rsidR="005200D0" w:rsidRPr="00112142" w:rsidRDefault="005200D0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41D78B8E" w14:textId="77777777" w:rsidR="005200D0" w:rsidRPr="00112142" w:rsidRDefault="005200D0" w:rsidP="00B5670D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>(указывается допущенная опечатка или ошибка)</w:t>
      </w:r>
    </w:p>
    <w:p w14:paraId="05119557" w14:textId="77777777" w:rsidR="005200D0" w:rsidRPr="00112142" w:rsidRDefault="005200D0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в связи с ____________________________________________________________________</w:t>
      </w:r>
    </w:p>
    <w:p w14:paraId="0E9ADA6A" w14:textId="77777777" w:rsidR="005200D0" w:rsidRPr="00112142" w:rsidRDefault="005200D0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_____________________________________________________________________________</w:t>
      </w:r>
    </w:p>
    <w:p w14:paraId="65B9C3A3" w14:textId="77777777" w:rsidR="005200D0" w:rsidRPr="00112142" w:rsidRDefault="005200D0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9327B9" w14:textId="77777777" w:rsidR="005200D0" w:rsidRPr="00112142" w:rsidRDefault="005200D0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lastRenderedPageBreak/>
        <w:t>(указываются доводы, а также реквизиты документа(-</w:t>
      </w:r>
      <w:proofErr w:type="spellStart"/>
      <w:r w:rsidRPr="00112142">
        <w:rPr>
          <w:sz w:val="24"/>
          <w:szCs w:val="24"/>
        </w:rPr>
        <w:t>ов</w:t>
      </w:r>
      <w:proofErr w:type="spellEnd"/>
      <w:r w:rsidRPr="00112142">
        <w:rPr>
          <w:sz w:val="24"/>
          <w:szCs w:val="24"/>
        </w:rPr>
        <w:t>), обосновывающих доводы заявителя о наличии опечатки, ошибки, а также содержащих правильные сведения).</w:t>
      </w:r>
    </w:p>
    <w:p w14:paraId="0267A014" w14:textId="77777777" w:rsidR="005200D0" w:rsidRPr="00112142" w:rsidRDefault="005200D0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C74D7C3" w14:textId="77777777" w:rsidR="005200D0" w:rsidRPr="00112142" w:rsidRDefault="005200D0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 xml:space="preserve"> К заявлению прилагаются:</w:t>
      </w:r>
    </w:p>
    <w:p w14:paraId="09862C09" w14:textId="77777777" w:rsidR="005200D0" w:rsidRPr="00112142" w:rsidRDefault="005200D0" w:rsidP="00B5670D">
      <w:pPr>
        <w:numPr>
          <w:ilvl w:val="0"/>
          <w:numId w:val="1"/>
        </w:numPr>
        <w:autoSpaceDE w:val="0"/>
        <w:autoSpaceDN w:val="0"/>
        <w:adjustRightInd w:val="0"/>
        <w:ind w:left="0"/>
        <w:contextualSpacing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документ, подтверждающий полномочия уполномоченного представителя (в случае обращения за получением муниципальной услуги представителя);</w:t>
      </w:r>
    </w:p>
    <w:p w14:paraId="7B5417BA" w14:textId="77777777" w:rsidR="005200D0" w:rsidRPr="00112142" w:rsidRDefault="005200D0" w:rsidP="00B5670D">
      <w:pPr>
        <w:numPr>
          <w:ilvl w:val="0"/>
          <w:numId w:val="1"/>
        </w:numPr>
        <w:autoSpaceDE w:val="0"/>
        <w:autoSpaceDN w:val="0"/>
        <w:adjustRightInd w:val="0"/>
        <w:ind w:left="0"/>
        <w:contextualSpacing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</w:t>
      </w:r>
    </w:p>
    <w:p w14:paraId="641F3F31" w14:textId="77777777" w:rsidR="005200D0" w:rsidRPr="00112142" w:rsidRDefault="005200D0" w:rsidP="00B5670D">
      <w:pPr>
        <w:numPr>
          <w:ilvl w:val="0"/>
          <w:numId w:val="1"/>
        </w:numPr>
        <w:autoSpaceDE w:val="0"/>
        <w:autoSpaceDN w:val="0"/>
        <w:adjustRightInd w:val="0"/>
        <w:ind w:left="0"/>
        <w:contextualSpacing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</w:t>
      </w:r>
    </w:p>
    <w:p w14:paraId="1DC82820" w14:textId="77777777" w:rsidR="005200D0" w:rsidRPr="00112142" w:rsidRDefault="005200D0" w:rsidP="00B5670D">
      <w:pPr>
        <w:numPr>
          <w:ilvl w:val="0"/>
          <w:numId w:val="1"/>
        </w:numPr>
        <w:autoSpaceDE w:val="0"/>
        <w:autoSpaceDN w:val="0"/>
        <w:adjustRightInd w:val="0"/>
        <w:ind w:left="0"/>
        <w:contextualSpacing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</w:t>
      </w:r>
    </w:p>
    <w:p w14:paraId="22B807A1" w14:textId="77777777" w:rsidR="005200D0" w:rsidRPr="00112142" w:rsidRDefault="005200D0" w:rsidP="00B5670D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>(указываются реквизиты документа (-</w:t>
      </w:r>
      <w:proofErr w:type="spellStart"/>
      <w:r w:rsidRPr="00112142">
        <w:rPr>
          <w:sz w:val="24"/>
          <w:szCs w:val="24"/>
        </w:rPr>
        <w:t>ов</w:t>
      </w:r>
      <w:proofErr w:type="spellEnd"/>
      <w:r w:rsidRPr="00112142">
        <w:rPr>
          <w:sz w:val="24"/>
          <w:szCs w:val="24"/>
        </w:rPr>
        <w:t>), обосновывающих доводы заявителя о наличии опечатки, а также содержащих правильные сведения)</w:t>
      </w:r>
    </w:p>
    <w:p w14:paraId="09096137" w14:textId="77777777" w:rsidR="005200D0" w:rsidRPr="00112142" w:rsidRDefault="005200D0" w:rsidP="00B5670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7E33786" w14:textId="77777777" w:rsidR="005200D0" w:rsidRPr="00112142" w:rsidRDefault="005200D0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5200D0" w:rsidRPr="00112142" w14:paraId="5BA9DA9B" w14:textId="77777777" w:rsidTr="00482381">
        <w:tc>
          <w:tcPr>
            <w:tcW w:w="3190" w:type="dxa"/>
            <w:tcBorders>
              <w:bottom w:val="single" w:sz="4" w:space="0" w:color="auto"/>
            </w:tcBorders>
            <w:shd w:val="clear" w:color="auto" w:fill="auto"/>
          </w:tcPr>
          <w:p w14:paraId="72D5E086" w14:textId="77777777" w:rsidR="005200D0" w:rsidRPr="00112142" w:rsidRDefault="005200D0" w:rsidP="00B5670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  <w:shd w:val="clear" w:color="auto" w:fill="auto"/>
          </w:tcPr>
          <w:p w14:paraId="12137483" w14:textId="77777777" w:rsidR="005200D0" w:rsidRPr="00112142" w:rsidRDefault="005200D0" w:rsidP="00B5670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  <w:shd w:val="clear" w:color="auto" w:fill="auto"/>
          </w:tcPr>
          <w:p w14:paraId="0F697493" w14:textId="77777777" w:rsidR="005200D0" w:rsidRPr="00112142" w:rsidRDefault="005200D0" w:rsidP="00B5670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200D0" w:rsidRPr="00112142" w14:paraId="397FD75B" w14:textId="77777777" w:rsidTr="00482381">
        <w:tc>
          <w:tcPr>
            <w:tcW w:w="3190" w:type="dxa"/>
            <w:tcBorders>
              <w:top w:val="single" w:sz="4" w:space="0" w:color="auto"/>
            </w:tcBorders>
            <w:shd w:val="clear" w:color="auto" w:fill="auto"/>
          </w:tcPr>
          <w:p w14:paraId="1E3456C9" w14:textId="77777777" w:rsidR="005200D0" w:rsidRPr="00112142" w:rsidRDefault="005200D0" w:rsidP="00B567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2142">
              <w:rPr>
                <w:sz w:val="24"/>
                <w:szCs w:val="24"/>
              </w:rPr>
              <w:t>(наименование должности руководителя юридического лица)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shd w:val="clear" w:color="auto" w:fill="auto"/>
          </w:tcPr>
          <w:p w14:paraId="58F214C4" w14:textId="77777777" w:rsidR="005200D0" w:rsidRPr="00112142" w:rsidRDefault="005200D0" w:rsidP="00B567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2142">
              <w:rPr>
                <w:sz w:val="24"/>
                <w:szCs w:val="24"/>
              </w:rPr>
              <w:t>(подпись руководителя юридического лица, уполномоченного представителя)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shd w:val="clear" w:color="auto" w:fill="auto"/>
          </w:tcPr>
          <w:p w14:paraId="5A138270" w14:textId="77777777" w:rsidR="005200D0" w:rsidRPr="00112142" w:rsidRDefault="005200D0" w:rsidP="00B567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2142">
              <w:rPr>
                <w:sz w:val="24"/>
                <w:szCs w:val="24"/>
              </w:rPr>
              <w:t>(фамилия, инициалы руководителя юридического лица, уполномоченного представителя)</w:t>
            </w:r>
          </w:p>
        </w:tc>
      </w:tr>
    </w:tbl>
    <w:p w14:paraId="7875A1A3" w14:textId="77777777" w:rsidR="005200D0" w:rsidRPr="00112142" w:rsidRDefault="005200D0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3C6D36A" w14:textId="77777777" w:rsidR="005200D0" w:rsidRPr="00112142" w:rsidRDefault="005200D0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DA96440" w14:textId="77777777" w:rsidR="005200D0" w:rsidRPr="00112142" w:rsidRDefault="005200D0" w:rsidP="00B5670D">
      <w:pPr>
        <w:autoSpaceDE w:val="0"/>
        <w:autoSpaceDN w:val="0"/>
        <w:adjustRightInd w:val="0"/>
        <w:rPr>
          <w:sz w:val="24"/>
          <w:szCs w:val="24"/>
        </w:rPr>
      </w:pPr>
      <w:r w:rsidRPr="00112142">
        <w:rPr>
          <w:sz w:val="24"/>
          <w:szCs w:val="24"/>
        </w:rPr>
        <w:t>М.П. (при наличии)</w:t>
      </w:r>
    </w:p>
    <w:p w14:paraId="36779D74" w14:textId="77777777" w:rsidR="005200D0" w:rsidRPr="00112142" w:rsidRDefault="005200D0" w:rsidP="00B5670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25E03971" w14:textId="77777777" w:rsidR="005200D0" w:rsidRPr="00112142" w:rsidRDefault="005200D0" w:rsidP="00B5670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260876C6" w14:textId="77777777" w:rsidR="005200D0" w:rsidRPr="00112142" w:rsidRDefault="005200D0" w:rsidP="00B5670D">
      <w:pPr>
        <w:rPr>
          <w:sz w:val="24"/>
          <w:szCs w:val="24"/>
        </w:rPr>
      </w:pPr>
      <w:r w:rsidRPr="00112142">
        <w:rPr>
          <w:sz w:val="24"/>
          <w:szCs w:val="24"/>
        </w:rPr>
        <w:t>Реквизиты документа, удостоверяющего личность уполномоченного представителя:</w:t>
      </w:r>
    </w:p>
    <w:p w14:paraId="2DC151CA" w14:textId="77777777" w:rsidR="005200D0" w:rsidRPr="00112142" w:rsidRDefault="005200D0" w:rsidP="00B5670D">
      <w:pPr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6B6D46" w14:textId="77777777" w:rsidR="005200D0" w:rsidRPr="00112142" w:rsidRDefault="005200D0" w:rsidP="00B5670D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t>(указывается наименование документы, номер, кем и когда выдан</w:t>
      </w:r>
      <w:r w:rsidRPr="00112142">
        <w:rPr>
          <w:sz w:val="24"/>
          <w:szCs w:val="24"/>
        </w:rPr>
        <w:t>)</w:t>
      </w:r>
    </w:p>
    <w:p w14:paraId="704C0DCA" w14:textId="77777777" w:rsidR="005200D0" w:rsidRPr="00112142" w:rsidRDefault="005200D0" w:rsidP="00B5670D">
      <w:pPr>
        <w:rPr>
          <w:sz w:val="24"/>
          <w:szCs w:val="24"/>
        </w:rPr>
      </w:pPr>
    </w:p>
    <w:p w14:paraId="30B9E5DC" w14:textId="77777777" w:rsidR="005200D0" w:rsidRDefault="005200D0" w:rsidP="00B5670D"/>
    <w:p w14:paraId="66B3FCEA" w14:textId="77777777" w:rsidR="004F18D5" w:rsidRDefault="004F18D5" w:rsidP="00B5670D"/>
    <w:p w14:paraId="21FA8E9A" w14:textId="77777777" w:rsidR="005200D0" w:rsidRDefault="005200D0" w:rsidP="00B5670D"/>
    <w:p w14:paraId="243D6B82" w14:textId="77777777" w:rsidR="005200D0" w:rsidRDefault="005200D0" w:rsidP="00B5670D"/>
    <w:p w14:paraId="63523197" w14:textId="77777777" w:rsidR="005200D0" w:rsidRDefault="005200D0" w:rsidP="00B5670D"/>
    <w:p w14:paraId="6345661D" w14:textId="77777777" w:rsidR="005200D0" w:rsidRDefault="005200D0" w:rsidP="00B5670D"/>
    <w:p w14:paraId="786B54D4" w14:textId="77777777" w:rsidR="005200D0" w:rsidRDefault="005200D0" w:rsidP="00B5670D"/>
    <w:p w14:paraId="48A2313E" w14:textId="77777777" w:rsidR="005200D0" w:rsidRDefault="005200D0" w:rsidP="00B5670D"/>
    <w:p w14:paraId="1147E47A" w14:textId="77777777" w:rsidR="005200D0" w:rsidRDefault="005200D0" w:rsidP="00B5670D"/>
    <w:p w14:paraId="0E14E4B4" w14:textId="77777777" w:rsidR="005200D0" w:rsidRDefault="005200D0" w:rsidP="00B5670D"/>
    <w:p w14:paraId="529692B3" w14:textId="77777777" w:rsidR="005200D0" w:rsidRDefault="005200D0" w:rsidP="00B5670D"/>
    <w:p w14:paraId="7586B78A" w14:textId="77777777" w:rsidR="005200D0" w:rsidRDefault="005200D0" w:rsidP="00B5670D"/>
    <w:p w14:paraId="4C3C1328" w14:textId="77777777" w:rsidR="005200D0" w:rsidRDefault="005200D0" w:rsidP="00B5670D"/>
    <w:p w14:paraId="37B7C045" w14:textId="77777777" w:rsidR="005200D0" w:rsidRDefault="005200D0" w:rsidP="00B5670D"/>
    <w:p w14:paraId="1F57EFA2" w14:textId="77777777" w:rsidR="005200D0" w:rsidRDefault="005200D0" w:rsidP="00B5670D"/>
    <w:p w14:paraId="0B90E828" w14:textId="77777777" w:rsidR="005200D0" w:rsidRDefault="005200D0" w:rsidP="00B5670D"/>
    <w:p w14:paraId="5126F2E3" w14:textId="77777777" w:rsidR="005200D0" w:rsidRDefault="005200D0" w:rsidP="00B5670D"/>
    <w:p w14:paraId="5E40DCAF" w14:textId="77777777" w:rsidR="005200D0" w:rsidRDefault="005200D0" w:rsidP="00B5670D"/>
    <w:p w14:paraId="795F06D4" w14:textId="77777777" w:rsidR="005200D0" w:rsidRDefault="005200D0" w:rsidP="00B5670D"/>
    <w:p w14:paraId="4D95EA60" w14:textId="77777777" w:rsidR="005200D0" w:rsidRDefault="005200D0" w:rsidP="00B5670D"/>
    <w:p w14:paraId="0B4D4C5B" w14:textId="77777777" w:rsidR="005200D0" w:rsidRDefault="005200D0" w:rsidP="00B5670D"/>
    <w:p w14:paraId="2F76EC9E" w14:textId="77777777" w:rsidR="005200D0" w:rsidRDefault="005200D0" w:rsidP="00B5670D"/>
    <w:p w14:paraId="00602DAA" w14:textId="77777777" w:rsidR="005200D0" w:rsidRDefault="005200D0" w:rsidP="00B5670D"/>
    <w:p w14:paraId="04C47215" w14:textId="77777777" w:rsidR="005200D0" w:rsidRDefault="005200D0" w:rsidP="00B5670D"/>
    <w:p w14:paraId="7F594041" w14:textId="77777777" w:rsidR="005200D0" w:rsidRDefault="005200D0" w:rsidP="00B5670D"/>
    <w:p w14:paraId="1E0307C5" w14:textId="77777777" w:rsidR="005200D0" w:rsidRDefault="005200D0" w:rsidP="00B5670D"/>
    <w:p w14:paraId="754DD187" w14:textId="77777777" w:rsidR="005200D0" w:rsidRDefault="005200D0" w:rsidP="00B5670D"/>
    <w:p w14:paraId="456C1464" w14:textId="77777777" w:rsidR="005200D0" w:rsidRDefault="005200D0" w:rsidP="00B5670D"/>
    <w:p w14:paraId="5E570CFA" w14:textId="77777777" w:rsidR="005200D0" w:rsidRPr="00112142" w:rsidRDefault="005200D0" w:rsidP="00B5670D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>РЕКОМЕНДУЕМАЯ ФОРМА ЗАЯВЛЕНИЯ</w:t>
      </w:r>
    </w:p>
    <w:p w14:paraId="4C99CC0E" w14:textId="77777777" w:rsidR="005200D0" w:rsidRPr="00112142" w:rsidRDefault="005200D0" w:rsidP="00B5670D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lastRenderedPageBreak/>
        <w:t>ОБ ИСПРАВЛЕНИИ ОПЕЧАТОК И ОШИБОК В ВЫДАННЫХ В РЕЗУЛЬТАТЕ ПРЕДОСТАВЛЕНИЯ МУНИЦИПАЛЬНОЙ УСЛУГИ ДОКУМЕНТАХ</w:t>
      </w:r>
    </w:p>
    <w:p w14:paraId="43360AE1" w14:textId="77777777" w:rsidR="005200D0" w:rsidRPr="00112142" w:rsidRDefault="005200D0" w:rsidP="00B5670D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>(для физических лиц)</w:t>
      </w:r>
    </w:p>
    <w:p w14:paraId="0B4C32C2" w14:textId="77777777" w:rsidR="005200D0" w:rsidRPr="00112142" w:rsidRDefault="005200D0" w:rsidP="00B5670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0543E7DD" w14:textId="77777777" w:rsidR="00B210A7" w:rsidRDefault="00B210A7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В Администрацию</w:t>
      </w:r>
      <w:r>
        <w:rPr>
          <w:sz w:val="24"/>
          <w:szCs w:val="24"/>
        </w:rPr>
        <w:t xml:space="preserve"> Кутафинского </w:t>
      </w:r>
      <w:r w:rsidRPr="00112142">
        <w:rPr>
          <w:sz w:val="24"/>
          <w:szCs w:val="24"/>
        </w:rPr>
        <w:t xml:space="preserve"> сельского поселения </w:t>
      </w:r>
      <w:r>
        <w:rPr>
          <w:sz w:val="24"/>
          <w:szCs w:val="24"/>
        </w:rPr>
        <w:t xml:space="preserve">Кромского </w:t>
      </w:r>
      <w:r w:rsidRPr="00112142">
        <w:rPr>
          <w:sz w:val="24"/>
          <w:szCs w:val="24"/>
        </w:rPr>
        <w:t xml:space="preserve">района </w:t>
      </w:r>
      <w:r>
        <w:rPr>
          <w:sz w:val="24"/>
          <w:szCs w:val="24"/>
        </w:rPr>
        <w:t xml:space="preserve">Орловской области </w:t>
      </w:r>
    </w:p>
    <w:p w14:paraId="1922C348" w14:textId="77777777" w:rsidR="00B210A7" w:rsidRDefault="00B210A7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5AA6B42" w14:textId="77777777" w:rsidR="005200D0" w:rsidRPr="00112142" w:rsidRDefault="005200D0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От _________________________</w:t>
      </w:r>
    </w:p>
    <w:p w14:paraId="55E1B577" w14:textId="77777777" w:rsidR="005200D0" w:rsidRPr="00112142" w:rsidRDefault="005200D0" w:rsidP="00B5670D">
      <w:pPr>
        <w:autoSpaceDE w:val="0"/>
        <w:autoSpaceDN w:val="0"/>
        <w:adjustRightInd w:val="0"/>
        <w:jc w:val="both"/>
      </w:pPr>
      <w:r w:rsidRPr="00112142">
        <w:rPr>
          <w:sz w:val="24"/>
          <w:szCs w:val="24"/>
        </w:rPr>
        <w:t>__________________________________</w:t>
      </w:r>
      <w:proofErr w:type="gramStart"/>
      <w:r w:rsidRPr="00112142">
        <w:rPr>
          <w:sz w:val="24"/>
          <w:szCs w:val="24"/>
        </w:rPr>
        <w:t>_</w:t>
      </w:r>
      <w:r w:rsidRPr="00112142">
        <w:t>(</w:t>
      </w:r>
      <w:proofErr w:type="gramEnd"/>
      <w:r w:rsidRPr="00112142">
        <w:t>ФИО физического лица (отчество при наличии)</w:t>
      </w:r>
    </w:p>
    <w:p w14:paraId="4EFB850C" w14:textId="77777777" w:rsidR="005200D0" w:rsidRPr="00112142" w:rsidRDefault="005200D0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Реквизиты основного документа, удостоверяющего личность:</w:t>
      </w:r>
    </w:p>
    <w:p w14:paraId="222C1000" w14:textId="77777777" w:rsidR="005200D0" w:rsidRPr="00112142" w:rsidRDefault="005200D0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</w:t>
      </w:r>
    </w:p>
    <w:p w14:paraId="0F6EA665" w14:textId="77777777" w:rsidR="005200D0" w:rsidRPr="00112142" w:rsidRDefault="005200D0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_________________________________________________________________________</w:t>
      </w:r>
      <w:r>
        <w:rPr>
          <w:sz w:val="24"/>
          <w:szCs w:val="24"/>
        </w:rPr>
        <w:t>_____________________________</w:t>
      </w:r>
    </w:p>
    <w:p w14:paraId="22F234BA" w14:textId="77777777" w:rsidR="005200D0" w:rsidRPr="00112142" w:rsidRDefault="005200D0" w:rsidP="00B5670D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t>(указывается наименование документы, номер, кем и когда выдан</w:t>
      </w:r>
      <w:r w:rsidRPr="00112142">
        <w:rPr>
          <w:sz w:val="24"/>
          <w:szCs w:val="24"/>
        </w:rPr>
        <w:t>)</w:t>
      </w:r>
    </w:p>
    <w:p w14:paraId="40DD9AB6" w14:textId="77777777" w:rsidR="005200D0" w:rsidRPr="00112142" w:rsidRDefault="005200D0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Адрес места жительства (пребывания):</w:t>
      </w:r>
    </w:p>
    <w:p w14:paraId="10851B7A" w14:textId="77777777" w:rsidR="005200D0" w:rsidRPr="00112142" w:rsidRDefault="005200D0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</w:t>
      </w:r>
      <w:r>
        <w:rPr>
          <w:sz w:val="24"/>
          <w:szCs w:val="24"/>
        </w:rPr>
        <w:t>___________________</w:t>
      </w:r>
      <w:r w:rsidRPr="00112142">
        <w:rPr>
          <w:sz w:val="24"/>
          <w:szCs w:val="24"/>
        </w:rPr>
        <w:t>__________________________________________</w:t>
      </w:r>
      <w:r>
        <w:rPr>
          <w:sz w:val="24"/>
          <w:szCs w:val="24"/>
        </w:rPr>
        <w:t>__________________________</w:t>
      </w:r>
    </w:p>
    <w:p w14:paraId="5D7BC540" w14:textId="77777777" w:rsidR="005200D0" w:rsidRPr="00112142" w:rsidRDefault="005200D0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Адрес электронной почты (при наличии):</w:t>
      </w:r>
    </w:p>
    <w:p w14:paraId="704B0F59" w14:textId="77777777" w:rsidR="005200D0" w:rsidRPr="00112142" w:rsidRDefault="005200D0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</w:t>
      </w:r>
    </w:p>
    <w:p w14:paraId="0A98C724" w14:textId="77777777" w:rsidR="005200D0" w:rsidRPr="00112142" w:rsidRDefault="005200D0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Номер контактного телефона:</w:t>
      </w:r>
    </w:p>
    <w:p w14:paraId="221C62A8" w14:textId="77777777" w:rsidR="005200D0" w:rsidRPr="00112142" w:rsidRDefault="005200D0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</w:t>
      </w:r>
    </w:p>
    <w:p w14:paraId="360191D0" w14:textId="77777777" w:rsidR="005200D0" w:rsidRPr="00112142" w:rsidRDefault="005200D0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54396AD" w14:textId="77777777" w:rsidR="005200D0" w:rsidRPr="00112142" w:rsidRDefault="005200D0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CF85AF1" w14:textId="77777777" w:rsidR="005200D0" w:rsidRPr="00112142" w:rsidRDefault="005200D0" w:rsidP="00B5670D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>ЗАЯВЛЕНИЕ</w:t>
      </w:r>
    </w:p>
    <w:p w14:paraId="1EC59F34" w14:textId="77777777" w:rsidR="005200D0" w:rsidRPr="00112142" w:rsidRDefault="005200D0" w:rsidP="00B5670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1E794497" w14:textId="77777777" w:rsidR="005200D0" w:rsidRPr="00112142" w:rsidRDefault="005200D0" w:rsidP="00B567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Прошу устранить (исправить) опечатку и (или) ошибку (нужное указать) в ранее принятом (выданном) __________________________________________________________</w:t>
      </w:r>
    </w:p>
    <w:p w14:paraId="2D491F43" w14:textId="77777777" w:rsidR="005200D0" w:rsidRPr="00112142" w:rsidRDefault="005200D0" w:rsidP="00B5670D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_____________________________________________________________________________</w:t>
      </w:r>
      <w:r w:rsidRPr="00112142">
        <w:rPr>
          <w:sz w:val="24"/>
          <w:szCs w:val="24"/>
        </w:rPr>
        <w:br/>
        <w:t>_____________________________________________________________________________ (указывается наименование документа, в котором допущена опечатка или ошибка)</w:t>
      </w:r>
    </w:p>
    <w:p w14:paraId="69410EFA" w14:textId="77777777" w:rsidR="005200D0" w:rsidRPr="00112142" w:rsidRDefault="005200D0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от ________________ № ________________________________________________________</w:t>
      </w:r>
    </w:p>
    <w:p w14:paraId="7FE86B27" w14:textId="77777777" w:rsidR="005200D0" w:rsidRPr="00112142" w:rsidRDefault="005200D0" w:rsidP="00B5670D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>(указывается дата принятия и номер документа, в котором допущена опечатка или ошибка)</w:t>
      </w:r>
    </w:p>
    <w:p w14:paraId="1263AB4F" w14:textId="77777777" w:rsidR="005200D0" w:rsidRPr="00112142" w:rsidRDefault="005200D0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4AFBE28" w14:textId="77777777" w:rsidR="005200D0" w:rsidRPr="00112142" w:rsidRDefault="005200D0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в части ______________________________________________________________________</w:t>
      </w:r>
    </w:p>
    <w:p w14:paraId="351ED0CF" w14:textId="77777777" w:rsidR="005200D0" w:rsidRPr="00112142" w:rsidRDefault="005200D0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7A3D6B97" w14:textId="77777777" w:rsidR="005200D0" w:rsidRPr="00112142" w:rsidRDefault="005200D0" w:rsidP="00B5670D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>(указывается допущенная опечатка или ошибка)</w:t>
      </w:r>
    </w:p>
    <w:p w14:paraId="21556A41" w14:textId="77777777" w:rsidR="005200D0" w:rsidRPr="00112142" w:rsidRDefault="005200D0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в связи с ____________________________________________________________________</w:t>
      </w:r>
    </w:p>
    <w:p w14:paraId="64DA16C1" w14:textId="77777777" w:rsidR="005200D0" w:rsidRPr="00112142" w:rsidRDefault="005200D0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_____________________________________________________________________________</w:t>
      </w:r>
    </w:p>
    <w:p w14:paraId="1DA7CD78" w14:textId="77777777" w:rsidR="005200D0" w:rsidRPr="00112142" w:rsidRDefault="005200D0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8248E3" w14:textId="77777777" w:rsidR="005200D0" w:rsidRPr="00112142" w:rsidRDefault="005200D0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(указываются доводы, а также реквизиты документа(-</w:t>
      </w:r>
      <w:proofErr w:type="spellStart"/>
      <w:r w:rsidRPr="00112142">
        <w:rPr>
          <w:sz w:val="24"/>
          <w:szCs w:val="24"/>
        </w:rPr>
        <w:t>ов</w:t>
      </w:r>
      <w:proofErr w:type="spellEnd"/>
      <w:r w:rsidRPr="00112142">
        <w:rPr>
          <w:sz w:val="24"/>
          <w:szCs w:val="24"/>
        </w:rPr>
        <w:t>), обосновывающих доводы заявителя о наличии опечатки, ошибки, а также содержащих правильные сведения).</w:t>
      </w:r>
    </w:p>
    <w:p w14:paraId="26331391" w14:textId="77777777" w:rsidR="005200D0" w:rsidRPr="00112142" w:rsidRDefault="005200D0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082791F" w14:textId="77777777" w:rsidR="005200D0" w:rsidRPr="00112142" w:rsidRDefault="005200D0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 xml:space="preserve"> К заявлению прилагаются:</w:t>
      </w:r>
    </w:p>
    <w:p w14:paraId="786D4CC3" w14:textId="77777777" w:rsidR="005200D0" w:rsidRPr="00112142" w:rsidRDefault="005200D0" w:rsidP="00B5670D">
      <w:pPr>
        <w:numPr>
          <w:ilvl w:val="0"/>
          <w:numId w:val="2"/>
        </w:numPr>
        <w:autoSpaceDE w:val="0"/>
        <w:autoSpaceDN w:val="0"/>
        <w:adjustRightInd w:val="0"/>
        <w:ind w:left="0"/>
        <w:contextualSpacing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документ, подтверждающий полномочия представителя (в случае обращения за получением муниципальной услуги представителя);</w:t>
      </w:r>
    </w:p>
    <w:p w14:paraId="1426BF04" w14:textId="77777777" w:rsidR="005200D0" w:rsidRPr="00112142" w:rsidRDefault="005200D0" w:rsidP="00B5670D">
      <w:pPr>
        <w:numPr>
          <w:ilvl w:val="0"/>
          <w:numId w:val="2"/>
        </w:numPr>
        <w:autoSpaceDE w:val="0"/>
        <w:autoSpaceDN w:val="0"/>
        <w:adjustRightInd w:val="0"/>
        <w:ind w:left="0"/>
        <w:contextualSpacing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</w:t>
      </w:r>
    </w:p>
    <w:p w14:paraId="2D7ABEC4" w14:textId="77777777" w:rsidR="005200D0" w:rsidRPr="00112142" w:rsidRDefault="005200D0" w:rsidP="00B5670D">
      <w:pPr>
        <w:numPr>
          <w:ilvl w:val="0"/>
          <w:numId w:val="2"/>
        </w:numPr>
        <w:autoSpaceDE w:val="0"/>
        <w:autoSpaceDN w:val="0"/>
        <w:adjustRightInd w:val="0"/>
        <w:ind w:left="0"/>
        <w:contextualSpacing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</w:t>
      </w:r>
    </w:p>
    <w:p w14:paraId="58F53586" w14:textId="77777777" w:rsidR="005200D0" w:rsidRPr="00112142" w:rsidRDefault="005200D0" w:rsidP="00B5670D">
      <w:pPr>
        <w:numPr>
          <w:ilvl w:val="0"/>
          <w:numId w:val="2"/>
        </w:numPr>
        <w:autoSpaceDE w:val="0"/>
        <w:autoSpaceDN w:val="0"/>
        <w:adjustRightInd w:val="0"/>
        <w:ind w:left="0"/>
        <w:contextualSpacing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</w:t>
      </w:r>
    </w:p>
    <w:p w14:paraId="52134B17" w14:textId="77777777" w:rsidR="005200D0" w:rsidRPr="00112142" w:rsidRDefault="005200D0" w:rsidP="00B5670D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lastRenderedPageBreak/>
        <w:t>(указываются реквизиты документа (-</w:t>
      </w:r>
      <w:proofErr w:type="spellStart"/>
      <w:r w:rsidRPr="00112142">
        <w:rPr>
          <w:sz w:val="24"/>
          <w:szCs w:val="24"/>
        </w:rPr>
        <w:t>ов</w:t>
      </w:r>
      <w:proofErr w:type="spellEnd"/>
      <w:r w:rsidRPr="00112142">
        <w:rPr>
          <w:sz w:val="24"/>
          <w:szCs w:val="24"/>
        </w:rPr>
        <w:t>), обосновывающих доводы заявителя о наличии опечатки, а также содержащих правильные сведения)</w:t>
      </w:r>
    </w:p>
    <w:p w14:paraId="4934A365" w14:textId="77777777" w:rsidR="005200D0" w:rsidRPr="00112142" w:rsidRDefault="005200D0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36D4511" w14:textId="77777777" w:rsidR="005200D0" w:rsidRPr="00112142" w:rsidRDefault="005200D0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1FF5BD2" w14:textId="77777777" w:rsidR="005200D0" w:rsidRPr="00112142" w:rsidRDefault="005200D0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     ____________________________    _______________________</w:t>
      </w:r>
    </w:p>
    <w:p w14:paraId="0C723513" w14:textId="77777777" w:rsidR="005200D0" w:rsidRPr="00112142" w:rsidRDefault="005200D0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 xml:space="preserve">            (</w:t>
      </w:r>
      <w:proofErr w:type="gramStart"/>
      <w:r w:rsidRPr="00112142">
        <w:rPr>
          <w:sz w:val="24"/>
          <w:szCs w:val="24"/>
        </w:rPr>
        <w:t xml:space="preserve">дата)   </w:t>
      </w:r>
      <w:proofErr w:type="gramEnd"/>
      <w:r w:rsidRPr="00112142">
        <w:rPr>
          <w:sz w:val="24"/>
          <w:szCs w:val="24"/>
        </w:rPr>
        <w:t xml:space="preserve">                                  (подпись)                                 (Ф.И.О.</w:t>
      </w:r>
      <w:r w:rsidRPr="00112142">
        <w:t xml:space="preserve"> (отчество при наличии</w:t>
      </w:r>
      <w:r w:rsidRPr="00112142">
        <w:rPr>
          <w:sz w:val="24"/>
          <w:szCs w:val="24"/>
        </w:rPr>
        <w:t>)</w:t>
      </w:r>
    </w:p>
    <w:p w14:paraId="146ACCB5" w14:textId="77777777" w:rsidR="005200D0" w:rsidRPr="00112142" w:rsidRDefault="005200D0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03BF513" w14:textId="77777777" w:rsidR="005200D0" w:rsidRPr="00112142" w:rsidRDefault="005200D0" w:rsidP="00B5670D">
      <w:pPr>
        <w:autoSpaceDE w:val="0"/>
        <w:autoSpaceDN w:val="0"/>
        <w:adjustRightInd w:val="0"/>
        <w:rPr>
          <w:sz w:val="24"/>
          <w:szCs w:val="24"/>
        </w:rPr>
      </w:pPr>
    </w:p>
    <w:p w14:paraId="7735B204" w14:textId="77777777" w:rsidR="005200D0" w:rsidRPr="00112142" w:rsidRDefault="005200D0" w:rsidP="00B5670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61FB34AB" w14:textId="77777777" w:rsidR="005200D0" w:rsidRPr="00112142" w:rsidRDefault="005200D0" w:rsidP="00B5670D">
      <w:pPr>
        <w:rPr>
          <w:sz w:val="24"/>
          <w:szCs w:val="24"/>
        </w:rPr>
      </w:pPr>
      <w:r w:rsidRPr="00112142">
        <w:rPr>
          <w:sz w:val="24"/>
          <w:szCs w:val="24"/>
        </w:rPr>
        <w:t>Реквизиты документа, удостоверяющего личность представителя:</w:t>
      </w:r>
    </w:p>
    <w:p w14:paraId="7D206FA4" w14:textId="77777777" w:rsidR="005200D0" w:rsidRPr="00112142" w:rsidRDefault="005200D0" w:rsidP="00B5670D">
      <w:pPr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67D984" w14:textId="77777777" w:rsidR="005200D0" w:rsidRDefault="005200D0" w:rsidP="00B5670D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t>(указывается наименование документы, номер, кем и когда выдан</w:t>
      </w:r>
      <w:r w:rsidRPr="00112142">
        <w:rPr>
          <w:sz w:val="24"/>
          <w:szCs w:val="24"/>
        </w:rPr>
        <w:t>)</w:t>
      </w:r>
    </w:p>
    <w:p w14:paraId="0B108F5F" w14:textId="77777777" w:rsidR="00312B0A" w:rsidRDefault="00312B0A" w:rsidP="00B5670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1558F101" w14:textId="77777777" w:rsidR="00312B0A" w:rsidRDefault="00312B0A" w:rsidP="00B5670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10225D67" w14:textId="77777777" w:rsidR="00312B0A" w:rsidRDefault="00312B0A" w:rsidP="00B5670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1165E813" w14:textId="77777777" w:rsidR="00312B0A" w:rsidRDefault="00312B0A" w:rsidP="00B5670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0D84E876" w14:textId="77777777" w:rsidR="00312B0A" w:rsidRDefault="00312B0A" w:rsidP="00B5670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ED6BC40" w14:textId="77777777" w:rsidR="00312B0A" w:rsidRDefault="00312B0A" w:rsidP="00B5670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F00C4BB" w14:textId="77777777" w:rsidR="00312B0A" w:rsidRDefault="00312B0A" w:rsidP="00B5670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6B881FD5" w14:textId="77777777" w:rsidR="00312B0A" w:rsidRDefault="00312B0A" w:rsidP="00B5670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603A2FC7" w14:textId="77777777" w:rsidR="00312B0A" w:rsidRDefault="00312B0A" w:rsidP="00B5670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347D9CF" w14:textId="77777777" w:rsidR="00312B0A" w:rsidRDefault="00312B0A" w:rsidP="00B5670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667B9EFB" w14:textId="77777777" w:rsidR="00312B0A" w:rsidRDefault="00312B0A" w:rsidP="00B5670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2F8EF9A6" w14:textId="77777777" w:rsidR="00312B0A" w:rsidRDefault="00312B0A" w:rsidP="00B5670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1B0C0F74" w14:textId="77777777" w:rsidR="00312B0A" w:rsidRDefault="00312B0A" w:rsidP="00B5670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8B986D2" w14:textId="77777777" w:rsidR="00312B0A" w:rsidRDefault="00312B0A" w:rsidP="00B5670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075EA2D" w14:textId="77777777" w:rsidR="00312B0A" w:rsidRDefault="00312B0A" w:rsidP="00B5670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06A5898E" w14:textId="77777777" w:rsidR="00312B0A" w:rsidRDefault="00312B0A" w:rsidP="00B5670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179AD1D3" w14:textId="77777777" w:rsidR="00312B0A" w:rsidRDefault="00312B0A" w:rsidP="00B5670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297038D6" w14:textId="77777777" w:rsidR="00312B0A" w:rsidRDefault="00312B0A" w:rsidP="00B5670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51413186" w14:textId="77777777" w:rsidR="00312B0A" w:rsidRDefault="00312B0A" w:rsidP="00B5670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D15BBF8" w14:textId="77777777" w:rsidR="00312B0A" w:rsidRDefault="00312B0A" w:rsidP="00B5670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55D8EE36" w14:textId="77777777" w:rsidR="00312B0A" w:rsidRDefault="00312B0A" w:rsidP="00B5670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E3774A4" w14:textId="77777777" w:rsidR="00312B0A" w:rsidRDefault="00312B0A" w:rsidP="00B5670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082AE6A" w14:textId="77777777" w:rsidR="00312B0A" w:rsidRDefault="00312B0A" w:rsidP="00B5670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2069F5A5" w14:textId="77777777" w:rsidR="00312B0A" w:rsidRDefault="00312B0A" w:rsidP="00B5670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1C018C51" w14:textId="77777777" w:rsidR="00312B0A" w:rsidRDefault="00312B0A" w:rsidP="00B5670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0270BCF2" w14:textId="77777777" w:rsidR="00312B0A" w:rsidRDefault="00312B0A" w:rsidP="00B5670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A0D4843" w14:textId="77777777" w:rsidR="00312B0A" w:rsidRDefault="00312B0A" w:rsidP="00B5670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2A99FC99" w14:textId="77777777" w:rsidR="00312B0A" w:rsidRDefault="00312B0A" w:rsidP="00B5670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07C4448" w14:textId="77777777" w:rsidR="00312B0A" w:rsidRDefault="00312B0A" w:rsidP="00B5670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6A548207" w14:textId="77777777" w:rsidR="00312B0A" w:rsidRDefault="00312B0A" w:rsidP="00B5670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70D3AC2" w14:textId="77777777" w:rsidR="00312B0A" w:rsidRPr="00112142" w:rsidRDefault="00312B0A" w:rsidP="00B5670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  <w:r w:rsidRPr="00112142">
        <w:rPr>
          <w:sz w:val="24"/>
          <w:szCs w:val="24"/>
        </w:rPr>
        <w:t>РЕКОМЕНДУЕМАЯ ФОРМА ЗАЯВЛЕНИЯ</w:t>
      </w:r>
    </w:p>
    <w:p w14:paraId="6193F3C0" w14:textId="77777777" w:rsidR="00312B0A" w:rsidRPr="00112142" w:rsidRDefault="00312B0A" w:rsidP="00B5670D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>ОБ ИСПРАВЛЕНИИ ОПЕЧАТОК И ОШИБОК В ВЫДАННЫХ В РЕЗУЛЬТАТЕ ПРЕДОСТАВЛЕНИЯ МУНИЦИПАЛЬНОЙ УСЛУГИ ДОКУМЕНТАХ</w:t>
      </w:r>
    </w:p>
    <w:p w14:paraId="03FAED56" w14:textId="77777777" w:rsidR="00312B0A" w:rsidRPr="00112142" w:rsidRDefault="00312B0A" w:rsidP="00B5670D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 xml:space="preserve"> (для индивидуальных предпринимателей)</w:t>
      </w:r>
    </w:p>
    <w:p w14:paraId="4C6FB4E3" w14:textId="77777777" w:rsidR="00312B0A" w:rsidRPr="00112142" w:rsidRDefault="00312B0A" w:rsidP="00B5670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47B4E97" w14:textId="77777777" w:rsidR="00B210A7" w:rsidRDefault="00B210A7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В Администрацию</w:t>
      </w:r>
      <w:r>
        <w:rPr>
          <w:sz w:val="24"/>
          <w:szCs w:val="24"/>
        </w:rPr>
        <w:t xml:space="preserve"> Кутафинского </w:t>
      </w:r>
      <w:r w:rsidRPr="00112142">
        <w:rPr>
          <w:sz w:val="24"/>
          <w:szCs w:val="24"/>
        </w:rPr>
        <w:t xml:space="preserve"> сельского поселения </w:t>
      </w:r>
      <w:r>
        <w:rPr>
          <w:sz w:val="24"/>
          <w:szCs w:val="24"/>
        </w:rPr>
        <w:t xml:space="preserve">Кромского </w:t>
      </w:r>
      <w:r w:rsidRPr="00112142">
        <w:rPr>
          <w:sz w:val="24"/>
          <w:szCs w:val="24"/>
        </w:rPr>
        <w:t xml:space="preserve">района </w:t>
      </w:r>
      <w:r>
        <w:rPr>
          <w:sz w:val="24"/>
          <w:szCs w:val="24"/>
        </w:rPr>
        <w:t xml:space="preserve">Орловской области </w:t>
      </w:r>
    </w:p>
    <w:p w14:paraId="3982E6CD" w14:textId="77777777" w:rsidR="00B210A7" w:rsidRDefault="00B210A7" w:rsidP="00B5670D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DDD0855" w14:textId="77777777" w:rsidR="00312B0A" w:rsidRPr="00112142" w:rsidRDefault="00312B0A" w:rsidP="00B5670D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От __________________________________</w:t>
      </w:r>
    </w:p>
    <w:p w14:paraId="5395981E" w14:textId="77777777" w:rsidR="00312B0A" w:rsidRPr="00112142" w:rsidRDefault="00312B0A" w:rsidP="00B5670D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CF99ED3" w14:textId="77777777" w:rsidR="00312B0A" w:rsidRPr="00112142" w:rsidRDefault="00312B0A" w:rsidP="00B5670D">
      <w:pPr>
        <w:autoSpaceDE w:val="0"/>
        <w:autoSpaceDN w:val="0"/>
        <w:adjustRightInd w:val="0"/>
        <w:jc w:val="center"/>
      </w:pPr>
      <w:r w:rsidRPr="00112142">
        <w:t>(Ф.И.О. (отчество при наличии)</w:t>
      </w:r>
    </w:p>
    <w:p w14:paraId="7F4EDC04" w14:textId="77777777" w:rsidR="00312B0A" w:rsidRPr="00112142" w:rsidRDefault="00312B0A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ИНН:________________________</w:t>
      </w:r>
    </w:p>
    <w:p w14:paraId="0F5B7DB7" w14:textId="77777777" w:rsidR="00312B0A" w:rsidRPr="00112142" w:rsidRDefault="00312B0A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ОГРН: _______________________</w:t>
      </w:r>
    </w:p>
    <w:p w14:paraId="43F29D7D" w14:textId="77777777" w:rsidR="00312B0A" w:rsidRPr="00112142" w:rsidRDefault="00312B0A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Реквизиты основного документа, удостоверяющего личность:</w:t>
      </w:r>
    </w:p>
    <w:p w14:paraId="4D908D3D" w14:textId="77777777" w:rsidR="00312B0A" w:rsidRPr="00112142" w:rsidRDefault="00312B0A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</w:t>
      </w:r>
      <w:r>
        <w:rPr>
          <w:sz w:val="24"/>
          <w:szCs w:val="24"/>
        </w:rPr>
        <w:t>_________________________</w:t>
      </w:r>
    </w:p>
    <w:p w14:paraId="3D874C47" w14:textId="77777777" w:rsidR="00312B0A" w:rsidRPr="00112142" w:rsidRDefault="00312B0A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____________________________________________________________________________________________________________</w:t>
      </w:r>
      <w:r>
        <w:rPr>
          <w:sz w:val="24"/>
          <w:szCs w:val="24"/>
        </w:rPr>
        <w:t>____________________________</w:t>
      </w:r>
    </w:p>
    <w:p w14:paraId="0A8627F2" w14:textId="77777777" w:rsidR="00312B0A" w:rsidRPr="00112142" w:rsidRDefault="00312B0A" w:rsidP="00B5670D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t>(указывается наименование документы, номер, кем и когда выдан</w:t>
      </w:r>
      <w:r w:rsidRPr="00112142">
        <w:rPr>
          <w:sz w:val="24"/>
          <w:szCs w:val="24"/>
        </w:rPr>
        <w:t>)</w:t>
      </w:r>
    </w:p>
    <w:p w14:paraId="57B734D2" w14:textId="77777777" w:rsidR="00312B0A" w:rsidRPr="00112142" w:rsidRDefault="00312B0A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Адрес места нахождения:</w:t>
      </w:r>
    </w:p>
    <w:p w14:paraId="2A724830" w14:textId="77777777" w:rsidR="00312B0A" w:rsidRPr="00112142" w:rsidRDefault="00312B0A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</w:t>
      </w:r>
      <w:r>
        <w:rPr>
          <w:sz w:val="24"/>
          <w:szCs w:val="24"/>
        </w:rPr>
        <w:t>___</w:t>
      </w:r>
      <w:r w:rsidRPr="00112142">
        <w:rPr>
          <w:sz w:val="24"/>
          <w:szCs w:val="24"/>
        </w:rPr>
        <w:t>__________________________________________________</w:t>
      </w:r>
      <w:r>
        <w:rPr>
          <w:sz w:val="24"/>
          <w:szCs w:val="24"/>
        </w:rPr>
        <w:t>_______________</w:t>
      </w:r>
    </w:p>
    <w:p w14:paraId="7D48227D" w14:textId="77777777" w:rsidR="00312B0A" w:rsidRPr="00112142" w:rsidRDefault="00312B0A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Фактический адрес нахождения (при наличии):</w:t>
      </w:r>
    </w:p>
    <w:p w14:paraId="5360196F" w14:textId="77777777" w:rsidR="00312B0A" w:rsidRPr="00112142" w:rsidRDefault="00312B0A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</w:t>
      </w:r>
      <w:r>
        <w:rPr>
          <w:sz w:val="24"/>
          <w:szCs w:val="24"/>
        </w:rPr>
        <w:t>_____________________________</w:t>
      </w:r>
      <w:r w:rsidRPr="00112142">
        <w:rPr>
          <w:sz w:val="24"/>
          <w:szCs w:val="24"/>
        </w:rPr>
        <w:t>_______________________________________________</w:t>
      </w:r>
      <w:r>
        <w:rPr>
          <w:sz w:val="24"/>
          <w:szCs w:val="24"/>
        </w:rPr>
        <w:t>________________</w:t>
      </w:r>
    </w:p>
    <w:p w14:paraId="28BC9343" w14:textId="77777777" w:rsidR="00312B0A" w:rsidRPr="00112142" w:rsidRDefault="00312B0A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Адрес электронной почты:</w:t>
      </w:r>
    </w:p>
    <w:p w14:paraId="656A464E" w14:textId="77777777" w:rsidR="00312B0A" w:rsidRPr="00112142" w:rsidRDefault="00312B0A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</w:t>
      </w:r>
      <w:r>
        <w:rPr>
          <w:sz w:val="24"/>
          <w:szCs w:val="24"/>
        </w:rPr>
        <w:t>_________________________</w:t>
      </w:r>
    </w:p>
    <w:p w14:paraId="39181DCA" w14:textId="77777777" w:rsidR="00312B0A" w:rsidRPr="00112142" w:rsidRDefault="00312B0A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Номер контактного телефона:</w:t>
      </w:r>
    </w:p>
    <w:p w14:paraId="6D3BA718" w14:textId="77777777" w:rsidR="00312B0A" w:rsidRPr="00112142" w:rsidRDefault="00312B0A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</w:t>
      </w:r>
      <w:r>
        <w:rPr>
          <w:sz w:val="24"/>
          <w:szCs w:val="24"/>
        </w:rPr>
        <w:t>_________________________</w:t>
      </w:r>
    </w:p>
    <w:p w14:paraId="24864652" w14:textId="77777777" w:rsidR="00312B0A" w:rsidRPr="00112142" w:rsidRDefault="00312B0A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E448258" w14:textId="77777777" w:rsidR="00312B0A" w:rsidRPr="00112142" w:rsidRDefault="00312B0A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549398B" w14:textId="77777777" w:rsidR="00312B0A" w:rsidRPr="00112142" w:rsidRDefault="00312B0A" w:rsidP="00B5670D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>ЗАЯВЛЕНИЕ</w:t>
      </w:r>
    </w:p>
    <w:p w14:paraId="55315F96" w14:textId="77777777" w:rsidR="00312B0A" w:rsidRPr="00112142" w:rsidRDefault="00312B0A" w:rsidP="00B5670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622CF261" w14:textId="77777777" w:rsidR="00312B0A" w:rsidRPr="00112142" w:rsidRDefault="00312B0A" w:rsidP="00B567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Прошу устранить (исправить) опечатку и (или) ошибку (нужное указать) в ранее принятом (выданном) __________________________________________________________</w:t>
      </w:r>
    </w:p>
    <w:p w14:paraId="715B5ADD" w14:textId="77777777" w:rsidR="00312B0A" w:rsidRPr="00112142" w:rsidRDefault="00312B0A" w:rsidP="00B5670D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_____________________________________________________________________________</w:t>
      </w:r>
      <w:r w:rsidRPr="00112142">
        <w:rPr>
          <w:sz w:val="24"/>
          <w:szCs w:val="24"/>
        </w:rPr>
        <w:br/>
        <w:t>_____________________________________________________________________________ (указывается наименование документа, в котором допущена опечатка или ошибка)</w:t>
      </w:r>
    </w:p>
    <w:p w14:paraId="58B9B224" w14:textId="77777777" w:rsidR="00312B0A" w:rsidRPr="00112142" w:rsidRDefault="00312B0A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от ________________ № ________________________________________________________</w:t>
      </w:r>
    </w:p>
    <w:p w14:paraId="66F3F19B" w14:textId="77777777" w:rsidR="00312B0A" w:rsidRPr="00112142" w:rsidRDefault="00312B0A" w:rsidP="00B5670D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>(указывается дата принятия и номер документа, в котором допущена опечатка или ошибка)</w:t>
      </w:r>
    </w:p>
    <w:p w14:paraId="3788C20B" w14:textId="77777777" w:rsidR="00312B0A" w:rsidRPr="00112142" w:rsidRDefault="00312B0A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488E7B5" w14:textId="77777777" w:rsidR="00312B0A" w:rsidRPr="00112142" w:rsidRDefault="00312B0A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в части ______________________________________________________________________</w:t>
      </w:r>
    </w:p>
    <w:p w14:paraId="632DB7B6" w14:textId="77777777" w:rsidR="00312B0A" w:rsidRPr="00112142" w:rsidRDefault="00312B0A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6BED9A5B" w14:textId="77777777" w:rsidR="00312B0A" w:rsidRPr="00112142" w:rsidRDefault="00312B0A" w:rsidP="00B5670D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>(указывается допущенная опечатка или ошибка)</w:t>
      </w:r>
    </w:p>
    <w:p w14:paraId="15477BB7" w14:textId="77777777" w:rsidR="00312B0A" w:rsidRPr="00112142" w:rsidRDefault="00312B0A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в связи с ____________________________________________________________________</w:t>
      </w:r>
    </w:p>
    <w:p w14:paraId="7261C942" w14:textId="77777777" w:rsidR="00312B0A" w:rsidRPr="00112142" w:rsidRDefault="00312B0A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_____________________________________________________________________________</w:t>
      </w:r>
    </w:p>
    <w:p w14:paraId="2C72E882" w14:textId="77777777" w:rsidR="00312B0A" w:rsidRPr="00112142" w:rsidRDefault="00312B0A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4E7CB2" w14:textId="77777777" w:rsidR="00312B0A" w:rsidRPr="00112142" w:rsidRDefault="00312B0A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(указываются доводы, а также реквизиты документа(-</w:t>
      </w:r>
      <w:proofErr w:type="spellStart"/>
      <w:r w:rsidRPr="00112142">
        <w:rPr>
          <w:sz w:val="24"/>
          <w:szCs w:val="24"/>
        </w:rPr>
        <w:t>ов</w:t>
      </w:r>
      <w:proofErr w:type="spellEnd"/>
      <w:r w:rsidRPr="00112142">
        <w:rPr>
          <w:sz w:val="24"/>
          <w:szCs w:val="24"/>
        </w:rPr>
        <w:t>), обосновывающих доводы заявителя о наличии опечатки, ошибки, а также содержащих правильные сведения).</w:t>
      </w:r>
    </w:p>
    <w:p w14:paraId="11129EB8" w14:textId="77777777" w:rsidR="00312B0A" w:rsidRPr="00112142" w:rsidRDefault="00312B0A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25FBB75" w14:textId="77777777" w:rsidR="00312B0A" w:rsidRPr="00112142" w:rsidRDefault="00312B0A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 xml:space="preserve"> К заявлению прилагаются:</w:t>
      </w:r>
    </w:p>
    <w:p w14:paraId="7DA73D55" w14:textId="77777777" w:rsidR="00312B0A" w:rsidRPr="00112142" w:rsidRDefault="00312B0A" w:rsidP="00B5670D">
      <w:pPr>
        <w:numPr>
          <w:ilvl w:val="0"/>
          <w:numId w:val="3"/>
        </w:numPr>
        <w:autoSpaceDE w:val="0"/>
        <w:autoSpaceDN w:val="0"/>
        <w:adjustRightInd w:val="0"/>
        <w:ind w:left="0"/>
        <w:contextualSpacing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документ, подтверждающий полномочия представителя (в случае обращения за получением муниципальной услуги представителя);</w:t>
      </w:r>
    </w:p>
    <w:p w14:paraId="13E8F12C" w14:textId="77777777" w:rsidR="00312B0A" w:rsidRPr="00112142" w:rsidRDefault="00312B0A" w:rsidP="00B5670D">
      <w:pPr>
        <w:numPr>
          <w:ilvl w:val="0"/>
          <w:numId w:val="3"/>
        </w:numPr>
        <w:autoSpaceDE w:val="0"/>
        <w:autoSpaceDN w:val="0"/>
        <w:adjustRightInd w:val="0"/>
        <w:ind w:left="0"/>
        <w:contextualSpacing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</w:t>
      </w:r>
    </w:p>
    <w:p w14:paraId="6A78F23C" w14:textId="77777777" w:rsidR="00312B0A" w:rsidRPr="00112142" w:rsidRDefault="00312B0A" w:rsidP="00B5670D">
      <w:pPr>
        <w:numPr>
          <w:ilvl w:val="0"/>
          <w:numId w:val="3"/>
        </w:numPr>
        <w:autoSpaceDE w:val="0"/>
        <w:autoSpaceDN w:val="0"/>
        <w:adjustRightInd w:val="0"/>
        <w:ind w:left="0"/>
        <w:contextualSpacing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</w:t>
      </w:r>
    </w:p>
    <w:p w14:paraId="3CF1CC0D" w14:textId="77777777" w:rsidR="00312B0A" w:rsidRPr="00112142" w:rsidRDefault="00312B0A" w:rsidP="00B5670D">
      <w:pPr>
        <w:numPr>
          <w:ilvl w:val="0"/>
          <w:numId w:val="3"/>
        </w:numPr>
        <w:autoSpaceDE w:val="0"/>
        <w:autoSpaceDN w:val="0"/>
        <w:adjustRightInd w:val="0"/>
        <w:ind w:left="0"/>
        <w:contextualSpacing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</w:t>
      </w:r>
    </w:p>
    <w:p w14:paraId="232DE9EA" w14:textId="77777777" w:rsidR="00312B0A" w:rsidRPr="00112142" w:rsidRDefault="00312B0A" w:rsidP="00B5670D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>(указываются реквизиты документа (-</w:t>
      </w:r>
      <w:proofErr w:type="spellStart"/>
      <w:r w:rsidRPr="00112142">
        <w:rPr>
          <w:sz w:val="24"/>
          <w:szCs w:val="24"/>
        </w:rPr>
        <w:t>ов</w:t>
      </w:r>
      <w:proofErr w:type="spellEnd"/>
      <w:r w:rsidRPr="00112142">
        <w:rPr>
          <w:sz w:val="24"/>
          <w:szCs w:val="24"/>
        </w:rPr>
        <w:t>), обосновывающих доводы заявителя о наличии опечатки, а также содержащих правильные сведения)</w:t>
      </w:r>
    </w:p>
    <w:p w14:paraId="33736BA8" w14:textId="77777777" w:rsidR="00312B0A" w:rsidRPr="00112142" w:rsidRDefault="00312B0A" w:rsidP="00B5670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6DF5E7F7" w14:textId="77777777" w:rsidR="00312B0A" w:rsidRPr="00112142" w:rsidRDefault="00312B0A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DD0EA11" w14:textId="77777777" w:rsidR="00312B0A" w:rsidRPr="00112142" w:rsidRDefault="00312B0A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     ____________________________    _______________________</w:t>
      </w:r>
    </w:p>
    <w:p w14:paraId="22B0410E" w14:textId="77777777" w:rsidR="00312B0A" w:rsidRPr="00112142" w:rsidRDefault="00312B0A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 xml:space="preserve">            (</w:t>
      </w:r>
      <w:proofErr w:type="gramStart"/>
      <w:r w:rsidRPr="00112142">
        <w:rPr>
          <w:sz w:val="24"/>
          <w:szCs w:val="24"/>
        </w:rPr>
        <w:t xml:space="preserve">должность)   </w:t>
      </w:r>
      <w:proofErr w:type="gramEnd"/>
      <w:r w:rsidRPr="00112142">
        <w:rPr>
          <w:sz w:val="24"/>
          <w:szCs w:val="24"/>
        </w:rPr>
        <w:t xml:space="preserve">                                  (подпись)                      (Ф.И.О.</w:t>
      </w:r>
      <w:r w:rsidRPr="00112142">
        <w:t xml:space="preserve"> (отчество при наличии</w:t>
      </w:r>
      <w:r w:rsidRPr="00112142">
        <w:rPr>
          <w:sz w:val="24"/>
          <w:szCs w:val="24"/>
        </w:rPr>
        <w:t>)</w:t>
      </w:r>
    </w:p>
    <w:p w14:paraId="5EBC765F" w14:textId="77777777" w:rsidR="00312B0A" w:rsidRPr="00112142" w:rsidRDefault="00312B0A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F1614DE" w14:textId="77777777" w:rsidR="00312B0A" w:rsidRPr="00112142" w:rsidRDefault="00312B0A" w:rsidP="00B5670D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>М.П.</w:t>
      </w:r>
    </w:p>
    <w:p w14:paraId="0D2B7A3E" w14:textId="77777777" w:rsidR="00312B0A" w:rsidRPr="00112142" w:rsidRDefault="00312B0A" w:rsidP="00B5670D">
      <w:pPr>
        <w:rPr>
          <w:sz w:val="24"/>
          <w:szCs w:val="24"/>
        </w:rPr>
      </w:pPr>
    </w:p>
    <w:p w14:paraId="57FD5E16" w14:textId="77777777" w:rsidR="00312B0A" w:rsidRPr="00112142" w:rsidRDefault="00312B0A" w:rsidP="00B5670D">
      <w:pPr>
        <w:rPr>
          <w:sz w:val="24"/>
          <w:szCs w:val="24"/>
        </w:rPr>
      </w:pPr>
      <w:r w:rsidRPr="00112142">
        <w:rPr>
          <w:sz w:val="24"/>
          <w:szCs w:val="24"/>
        </w:rPr>
        <w:t>Реквизиты документа, удостоверяющего личность представителя:</w:t>
      </w:r>
    </w:p>
    <w:p w14:paraId="2E0F495C" w14:textId="77777777" w:rsidR="00312B0A" w:rsidRPr="00112142" w:rsidRDefault="00312B0A" w:rsidP="00B5670D">
      <w:pPr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7E2052" w14:textId="77777777" w:rsidR="00312B0A" w:rsidRPr="00112142" w:rsidRDefault="00312B0A" w:rsidP="00B5670D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t>(указывается наименование документы, номер, кем и когда выдан</w:t>
      </w:r>
      <w:r w:rsidRPr="00112142">
        <w:rPr>
          <w:sz w:val="24"/>
          <w:szCs w:val="24"/>
        </w:rPr>
        <w:t>)</w:t>
      </w:r>
    </w:p>
    <w:p w14:paraId="50AAB1B8" w14:textId="77777777" w:rsidR="00312B0A" w:rsidRPr="00112142" w:rsidRDefault="00312B0A" w:rsidP="00B5670D">
      <w:pPr>
        <w:rPr>
          <w:sz w:val="24"/>
          <w:szCs w:val="24"/>
        </w:rPr>
      </w:pPr>
    </w:p>
    <w:p w14:paraId="3F70C812" w14:textId="77777777" w:rsidR="00312B0A" w:rsidRPr="00112142" w:rsidRDefault="00312B0A" w:rsidP="00B5670D">
      <w:pPr>
        <w:widowControl w:val="0"/>
        <w:ind w:firstLine="567"/>
        <w:contextualSpacing/>
        <w:jc w:val="both"/>
        <w:rPr>
          <w:sz w:val="24"/>
          <w:szCs w:val="24"/>
          <w:vertAlign w:val="superscript"/>
        </w:rPr>
      </w:pPr>
    </w:p>
    <w:p w14:paraId="64B8276A" w14:textId="77777777" w:rsidR="00312B0A" w:rsidRPr="00112142" w:rsidRDefault="00312B0A" w:rsidP="00B5670D">
      <w:pPr>
        <w:widowControl w:val="0"/>
        <w:ind w:firstLine="567"/>
        <w:contextualSpacing/>
        <w:jc w:val="both"/>
        <w:rPr>
          <w:sz w:val="24"/>
          <w:szCs w:val="24"/>
          <w:vertAlign w:val="superscript"/>
        </w:rPr>
      </w:pPr>
    </w:p>
    <w:p w14:paraId="07CCF54A" w14:textId="77777777" w:rsidR="00312B0A" w:rsidRPr="00112142" w:rsidRDefault="00312B0A" w:rsidP="00B5670D">
      <w:pPr>
        <w:widowControl w:val="0"/>
        <w:ind w:firstLine="567"/>
        <w:contextualSpacing/>
        <w:jc w:val="both"/>
        <w:rPr>
          <w:sz w:val="24"/>
          <w:szCs w:val="24"/>
          <w:vertAlign w:val="superscript"/>
        </w:rPr>
      </w:pPr>
    </w:p>
    <w:p w14:paraId="5CEABAF3" w14:textId="77777777" w:rsidR="00312B0A" w:rsidRPr="00112142" w:rsidRDefault="00312B0A" w:rsidP="00B5670D">
      <w:pPr>
        <w:widowControl w:val="0"/>
        <w:ind w:firstLine="567"/>
        <w:contextualSpacing/>
        <w:jc w:val="both"/>
        <w:rPr>
          <w:sz w:val="24"/>
          <w:szCs w:val="24"/>
          <w:vertAlign w:val="superscript"/>
        </w:rPr>
      </w:pPr>
    </w:p>
    <w:p w14:paraId="3412D66B" w14:textId="77777777" w:rsidR="00312B0A" w:rsidRPr="00112142" w:rsidRDefault="00312B0A" w:rsidP="00B5670D">
      <w:pPr>
        <w:widowControl w:val="0"/>
        <w:ind w:firstLine="567"/>
        <w:contextualSpacing/>
        <w:jc w:val="both"/>
        <w:rPr>
          <w:sz w:val="24"/>
          <w:szCs w:val="24"/>
          <w:vertAlign w:val="superscript"/>
        </w:rPr>
      </w:pPr>
    </w:p>
    <w:p w14:paraId="51B88E0D" w14:textId="77777777" w:rsidR="00312B0A" w:rsidRPr="00112142" w:rsidRDefault="00312B0A" w:rsidP="00B5670D">
      <w:pPr>
        <w:widowControl w:val="0"/>
        <w:ind w:firstLine="567"/>
        <w:contextualSpacing/>
        <w:jc w:val="both"/>
        <w:rPr>
          <w:sz w:val="24"/>
          <w:szCs w:val="24"/>
          <w:vertAlign w:val="superscript"/>
        </w:rPr>
      </w:pPr>
    </w:p>
    <w:p w14:paraId="302E77FE" w14:textId="77777777" w:rsidR="00312B0A" w:rsidRDefault="00312B0A" w:rsidP="00B5670D">
      <w:pPr>
        <w:widowControl w:val="0"/>
        <w:ind w:firstLine="567"/>
        <w:contextualSpacing/>
        <w:jc w:val="both"/>
        <w:rPr>
          <w:sz w:val="24"/>
          <w:szCs w:val="24"/>
          <w:vertAlign w:val="superscript"/>
        </w:rPr>
      </w:pPr>
    </w:p>
    <w:p w14:paraId="01BE1B00" w14:textId="77777777" w:rsidR="00312B0A" w:rsidRDefault="00312B0A" w:rsidP="00B5670D">
      <w:pPr>
        <w:widowControl w:val="0"/>
        <w:ind w:firstLine="567"/>
        <w:contextualSpacing/>
        <w:jc w:val="both"/>
        <w:rPr>
          <w:sz w:val="24"/>
          <w:szCs w:val="24"/>
          <w:vertAlign w:val="superscript"/>
        </w:rPr>
      </w:pPr>
    </w:p>
    <w:p w14:paraId="751E8CAA" w14:textId="77777777" w:rsidR="00312B0A" w:rsidRDefault="00312B0A" w:rsidP="00B5670D">
      <w:pPr>
        <w:widowControl w:val="0"/>
        <w:ind w:firstLine="567"/>
        <w:contextualSpacing/>
        <w:jc w:val="both"/>
        <w:rPr>
          <w:sz w:val="24"/>
          <w:szCs w:val="24"/>
          <w:vertAlign w:val="superscript"/>
        </w:rPr>
      </w:pPr>
    </w:p>
    <w:p w14:paraId="30074268" w14:textId="77777777" w:rsidR="00312B0A" w:rsidRDefault="00312B0A" w:rsidP="00B5670D">
      <w:pPr>
        <w:widowControl w:val="0"/>
        <w:ind w:firstLine="567"/>
        <w:contextualSpacing/>
        <w:jc w:val="both"/>
        <w:rPr>
          <w:sz w:val="24"/>
          <w:szCs w:val="24"/>
          <w:vertAlign w:val="superscript"/>
        </w:rPr>
      </w:pPr>
    </w:p>
    <w:p w14:paraId="218B68E0" w14:textId="77777777" w:rsidR="00312B0A" w:rsidRDefault="00312B0A" w:rsidP="00B5670D">
      <w:pPr>
        <w:widowControl w:val="0"/>
        <w:ind w:firstLine="567"/>
        <w:contextualSpacing/>
        <w:jc w:val="both"/>
        <w:rPr>
          <w:sz w:val="24"/>
          <w:szCs w:val="24"/>
          <w:vertAlign w:val="superscript"/>
        </w:rPr>
      </w:pPr>
    </w:p>
    <w:p w14:paraId="7C430BB9" w14:textId="77777777" w:rsidR="00312B0A" w:rsidRDefault="00312B0A" w:rsidP="00B5670D">
      <w:pPr>
        <w:widowControl w:val="0"/>
        <w:ind w:firstLine="567"/>
        <w:contextualSpacing/>
        <w:jc w:val="both"/>
        <w:rPr>
          <w:sz w:val="24"/>
          <w:szCs w:val="24"/>
          <w:vertAlign w:val="superscript"/>
        </w:rPr>
      </w:pPr>
    </w:p>
    <w:p w14:paraId="3325BACF" w14:textId="77777777" w:rsidR="00312B0A" w:rsidRDefault="00312B0A" w:rsidP="00B5670D">
      <w:pPr>
        <w:widowControl w:val="0"/>
        <w:ind w:firstLine="567"/>
        <w:contextualSpacing/>
        <w:jc w:val="both"/>
        <w:rPr>
          <w:sz w:val="24"/>
          <w:szCs w:val="24"/>
          <w:vertAlign w:val="superscript"/>
        </w:rPr>
      </w:pPr>
    </w:p>
    <w:p w14:paraId="497C61C1" w14:textId="77777777" w:rsidR="00312B0A" w:rsidRDefault="00312B0A" w:rsidP="00B5670D">
      <w:pPr>
        <w:widowControl w:val="0"/>
        <w:ind w:firstLine="567"/>
        <w:contextualSpacing/>
        <w:jc w:val="both"/>
        <w:rPr>
          <w:sz w:val="24"/>
          <w:szCs w:val="24"/>
          <w:vertAlign w:val="superscript"/>
        </w:rPr>
      </w:pPr>
    </w:p>
    <w:p w14:paraId="43BEF8B0" w14:textId="77777777" w:rsidR="00312B0A" w:rsidRDefault="00312B0A" w:rsidP="00B5670D">
      <w:pPr>
        <w:widowControl w:val="0"/>
        <w:ind w:firstLine="567"/>
        <w:contextualSpacing/>
        <w:jc w:val="both"/>
        <w:rPr>
          <w:sz w:val="24"/>
          <w:szCs w:val="24"/>
          <w:vertAlign w:val="superscript"/>
        </w:rPr>
      </w:pPr>
    </w:p>
    <w:p w14:paraId="10574E09" w14:textId="77777777" w:rsidR="00312B0A" w:rsidRDefault="00312B0A" w:rsidP="00B5670D">
      <w:pPr>
        <w:widowControl w:val="0"/>
        <w:ind w:firstLine="567"/>
        <w:contextualSpacing/>
        <w:jc w:val="both"/>
        <w:rPr>
          <w:sz w:val="24"/>
          <w:szCs w:val="24"/>
          <w:vertAlign w:val="superscript"/>
        </w:rPr>
      </w:pPr>
    </w:p>
    <w:p w14:paraId="0059576F" w14:textId="77777777" w:rsidR="00312B0A" w:rsidRDefault="00312B0A" w:rsidP="00B5670D">
      <w:pPr>
        <w:widowControl w:val="0"/>
        <w:ind w:firstLine="567"/>
        <w:contextualSpacing/>
        <w:jc w:val="both"/>
        <w:rPr>
          <w:sz w:val="24"/>
          <w:szCs w:val="24"/>
          <w:vertAlign w:val="superscript"/>
        </w:rPr>
      </w:pPr>
    </w:p>
    <w:p w14:paraId="7E7BFE95" w14:textId="77777777" w:rsidR="00312B0A" w:rsidRDefault="00312B0A" w:rsidP="00B5670D">
      <w:pPr>
        <w:widowControl w:val="0"/>
        <w:ind w:firstLine="567"/>
        <w:contextualSpacing/>
        <w:jc w:val="both"/>
        <w:rPr>
          <w:sz w:val="24"/>
          <w:szCs w:val="24"/>
          <w:vertAlign w:val="superscript"/>
        </w:rPr>
      </w:pPr>
    </w:p>
    <w:p w14:paraId="75E2A259" w14:textId="77777777" w:rsidR="00312B0A" w:rsidRPr="00112142" w:rsidRDefault="00312B0A" w:rsidP="00B5670D">
      <w:pPr>
        <w:autoSpaceDE w:val="0"/>
        <w:autoSpaceDN w:val="0"/>
        <w:adjustRightInd w:val="0"/>
        <w:rPr>
          <w:rFonts w:eastAsia="Calibri"/>
          <w:b/>
          <w:sz w:val="24"/>
          <w:szCs w:val="24"/>
          <w:lang w:eastAsia="en-US"/>
        </w:rPr>
      </w:pPr>
    </w:p>
    <w:p w14:paraId="127B211A" w14:textId="77777777" w:rsidR="00312B0A" w:rsidRPr="00112142" w:rsidRDefault="00312B0A" w:rsidP="00B5670D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18B1A429" w14:textId="77777777" w:rsidR="00951A66" w:rsidRDefault="00951A66" w:rsidP="00B5670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1F377D5" w14:textId="77777777" w:rsidR="00312B0A" w:rsidRPr="00112142" w:rsidRDefault="00312B0A" w:rsidP="00B5670D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>РЕКОМЕНДУЕМАЯ ФОРМА ЗАЯВЛЕНИЯ</w:t>
      </w:r>
    </w:p>
    <w:p w14:paraId="24491666" w14:textId="77777777" w:rsidR="00312B0A" w:rsidRPr="00112142" w:rsidRDefault="00312B0A" w:rsidP="00B5670D">
      <w:pPr>
        <w:jc w:val="center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>СОГЛАСИЯ НА ОБРАБОТКУ ПЕРСОНАЛЬНЫХ ДАННЫХ</w:t>
      </w:r>
    </w:p>
    <w:p w14:paraId="22ED0FD0" w14:textId="77777777" w:rsidR="00312B0A" w:rsidRPr="00112142" w:rsidRDefault="00312B0A" w:rsidP="00B5670D">
      <w:pPr>
        <w:jc w:val="center"/>
        <w:rPr>
          <w:rFonts w:eastAsia="Calibri"/>
          <w:sz w:val="24"/>
          <w:szCs w:val="24"/>
          <w:lang w:eastAsia="en-US"/>
        </w:rPr>
      </w:pPr>
    </w:p>
    <w:p w14:paraId="7B846059" w14:textId="77777777" w:rsidR="00B210A7" w:rsidRDefault="00B210A7" w:rsidP="00B5670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В Администрацию</w:t>
      </w:r>
      <w:r>
        <w:rPr>
          <w:sz w:val="24"/>
          <w:szCs w:val="24"/>
        </w:rPr>
        <w:t xml:space="preserve"> Кутафинского </w:t>
      </w:r>
      <w:r w:rsidRPr="00112142">
        <w:rPr>
          <w:sz w:val="24"/>
          <w:szCs w:val="24"/>
        </w:rPr>
        <w:t xml:space="preserve"> сельского поселения </w:t>
      </w:r>
      <w:r>
        <w:rPr>
          <w:sz w:val="24"/>
          <w:szCs w:val="24"/>
        </w:rPr>
        <w:t xml:space="preserve">Кромского </w:t>
      </w:r>
      <w:r w:rsidRPr="00112142">
        <w:rPr>
          <w:sz w:val="24"/>
          <w:szCs w:val="24"/>
        </w:rPr>
        <w:t xml:space="preserve">района </w:t>
      </w:r>
      <w:r>
        <w:rPr>
          <w:sz w:val="24"/>
          <w:szCs w:val="24"/>
        </w:rPr>
        <w:t xml:space="preserve">Орловской области </w:t>
      </w:r>
    </w:p>
    <w:p w14:paraId="2071229B" w14:textId="77777777" w:rsidR="00B210A7" w:rsidRDefault="00B210A7" w:rsidP="00B5670D">
      <w:pPr>
        <w:rPr>
          <w:rFonts w:eastAsia="Calibri"/>
          <w:sz w:val="18"/>
          <w:szCs w:val="18"/>
          <w:lang w:eastAsia="en-US"/>
        </w:rPr>
      </w:pPr>
    </w:p>
    <w:p w14:paraId="2F4959EB" w14:textId="77777777" w:rsidR="00312B0A" w:rsidRPr="00112142" w:rsidRDefault="00312B0A" w:rsidP="00B5670D">
      <w:pPr>
        <w:rPr>
          <w:rFonts w:eastAsia="Calibri"/>
          <w:szCs w:val="28"/>
          <w:lang w:eastAsia="en-US"/>
        </w:rPr>
      </w:pPr>
      <w:r w:rsidRPr="00112142">
        <w:rPr>
          <w:rFonts w:eastAsia="Calibri"/>
          <w:sz w:val="18"/>
          <w:szCs w:val="18"/>
          <w:lang w:eastAsia="en-US"/>
        </w:rPr>
        <w:t>____</w:t>
      </w:r>
      <w:r w:rsidRPr="00112142">
        <w:rPr>
          <w:rFonts w:eastAsia="Calibri"/>
          <w:szCs w:val="28"/>
          <w:lang w:eastAsia="en-US"/>
        </w:rPr>
        <w:t>__________________________________________</w:t>
      </w:r>
    </w:p>
    <w:p w14:paraId="2C0B5C65" w14:textId="77777777" w:rsidR="00312B0A" w:rsidRPr="00112142" w:rsidRDefault="00312B0A" w:rsidP="00B5670D">
      <w:pPr>
        <w:rPr>
          <w:rFonts w:eastAsia="Calibri"/>
          <w:sz w:val="15"/>
          <w:szCs w:val="15"/>
          <w:lang w:eastAsia="en-US"/>
        </w:rPr>
      </w:pPr>
      <w:r w:rsidRPr="00112142">
        <w:rPr>
          <w:rFonts w:eastAsia="Calibri"/>
          <w:sz w:val="15"/>
          <w:szCs w:val="15"/>
          <w:lang w:eastAsia="en-US"/>
        </w:rPr>
        <w:t>(указывается полное наименование должности и ФИО)</w:t>
      </w:r>
    </w:p>
    <w:p w14:paraId="4AE4683B" w14:textId="77777777" w:rsidR="00312B0A" w:rsidRPr="00112142" w:rsidRDefault="00312B0A" w:rsidP="00B5670D">
      <w:pPr>
        <w:rPr>
          <w:rFonts w:eastAsia="Calibri"/>
          <w:szCs w:val="28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 xml:space="preserve">от </w:t>
      </w:r>
      <w:r w:rsidRPr="00112142">
        <w:rPr>
          <w:rFonts w:eastAsia="Calibri"/>
          <w:sz w:val="18"/>
          <w:szCs w:val="18"/>
          <w:lang w:eastAsia="en-US"/>
        </w:rPr>
        <w:t>____________________________________________________</w:t>
      </w:r>
      <w:r w:rsidRPr="00112142">
        <w:rPr>
          <w:rFonts w:eastAsia="Calibri"/>
          <w:szCs w:val="28"/>
          <w:lang w:eastAsia="en-US"/>
        </w:rPr>
        <w:t>_________________________________________________</w:t>
      </w:r>
    </w:p>
    <w:p w14:paraId="377F7B99" w14:textId="77777777" w:rsidR="00312B0A" w:rsidRPr="00112142" w:rsidRDefault="00312B0A" w:rsidP="00B5670D">
      <w:pPr>
        <w:rPr>
          <w:rFonts w:eastAsia="Calibri"/>
          <w:sz w:val="15"/>
          <w:szCs w:val="15"/>
          <w:lang w:eastAsia="en-US"/>
        </w:rPr>
      </w:pPr>
      <w:r w:rsidRPr="00112142">
        <w:rPr>
          <w:rFonts w:eastAsia="Calibri"/>
          <w:sz w:val="15"/>
          <w:szCs w:val="15"/>
          <w:lang w:eastAsia="en-US"/>
        </w:rPr>
        <w:t xml:space="preserve">    (Ф.И.О. (отчество при наличии)</w:t>
      </w:r>
    </w:p>
    <w:p w14:paraId="30B56018" w14:textId="77777777" w:rsidR="00312B0A" w:rsidRPr="00112142" w:rsidRDefault="00312B0A" w:rsidP="00B5670D">
      <w:pPr>
        <w:rPr>
          <w:rFonts w:eastAsia="Calibri"/>
          <w:sz w:val="15"/>
          <w:szCs w:val="15"/>
          <w:lang w:eastAsia="en-US"/>
        </w:rPr>
      </w:pPr>
    </w:p>
    <w:p w14:paraId="39344572" w14:textId="77777777" w:rsidR="00312B0A" w:rsidRPr="00112142" w:rsidRDefault="00312B0A" w:rsidP="00B5670D">
      <w:pPr>
        <w:rPr>
          <w:rFonts w:eastAsia="Calibri"/>
          <w:sz w:val="16"/>
          <w:szCs w:val="16"/>
          <w:lang w:eastAsia="en-US"/>
        </w:rPr>
      </w:pPr>
      <w:r w:rsidRPr="00112142">
        <w:rPr>
          <w:rFonts w:eastAsia="Calibri"/>
          <w:sz w:val="16"/>
          <w:szCs w:val="16"/>
          <w:lang w:eastAsia="en-US"/>
        </w:rPr>
        <w:t>____________________________________________________________</w:t>
      </w:r>
    </w:p>
    <w:p w14:paraId="25590041" w14:textId="77777777" w:rsidR="00312B0A" w:rsidRPr="00112142" w:rsidRDefault="00312B0A" w:rsidP="00B5670D">
      <w:pPr>
        <w:rPr>
          <w:rFonts w:eastAsia="Calibri"/>
          <w:sz w:val="18"/>
          <w:szCs w:val="18"/>
          <w:lang w:eastAsia="en-US"/>
        </w:rPr>
      </w:pPr>
      <w:r w:rsidRPr="00112142">
        <w:rPr>
          <w:rFonts w:eastAsia="Calibri"/>
          <w:sz w:val="18"/>
          <w:szCs w:val="18"/>
          <w:lang w:eastAsia="en-US"/>
        </w:rPr>
        <w:t>проживающего(ей) по адресу: ___________________________</w:t>
      </w:r>
    </w:p>
    <w:p w14:paraId="626B8F49" w14:textId="77777777" w:rsidR="00312B0A" w:rsidRPr="00112142" w:rsidRDefault="00312B0A" w:rsidP="00B5670D">
      <w:pPr>
        <w:rPr>
          <w:rFonts w:eastAsia="Calibri"/>
          <w:sz w:val="18"/>
          <w:szCs w:val="18"/>
          <w:lang w:eastAsia="en-US"/>
        </w:rPr>
      </w:pPr>
      <w:r w:rsidRPr="00112142">
        <w:rPr>
          <w:rFonts w:eastAsia="Calibri"/>
          <w:sz w:val="18"/>
          <w:szCs w:val="18"/>
          <w:lang w:eastAsia="en-US"/>
        </w:rPr>
        <w:t xml:space="preserve">_______________________________________________________________________________________________________________________________________________________________, </w:t>
      </w:r>
    </w:p>
    <w:p w14:paraId="5364BCE8" w14:textId="77777777" w:rsidR="00312B0A" w:rsidRPr="00112142" w:rsidRDefault="00312B0A" w:rsidP="00B5670D">
      <w:pPr>
        <w:tabs>
          <w:tab w:val="left" w:pos="8844"/>
        </w:tabs>
        <w:rPr>
          <w:rFonts w:eastAsia="Calibri"/>
          <w:szCs w:val="28"/>
          <w:lang w:eastAsia="en-US"/>
        </w:rPr>
      </w:pPr>
      <w:r w:rsidRPr="00112142">
        <w:rPr>
          <w:rFonts w:eastAsia="Calibri"/>
          <w:sz w:val="18"/>
          <w:szCs w:val="18"/>
          <w:lang w:eastAsia="en-US"/>
        </w:rPr>
        <w:t>контактный телефон</w:t>
      </w:r>
      <w:r w:rsidRPr="00112142">
        <w:rPr>
          <w:rFonts w:eastAsia="Calibri"/>
          <w:szCs w:val="28"/>
          <w:lang w:eastAsia="en-US"/>
        </w:rPr>
        <w:t xml:space="preserve"> ________________________________________________</w:t>
      </w:r>
    </w:p>
    <w:p w14:paraId="5AB004DE" w14:textId="77777777" w:rsidR="00312B0A" w:rsidRPr="00112142" w:rsidRDefault="00312B0A" w:rsidP="00B5670D">
      <w:pPr>
        <w:jc w:val="center"/>
        <w:rPr>
          <w:rFonts w:eastAsia="Calibri"/>
          <w:b/>
          <w:szCs w:val="28"/>
          <w:lang w:eastAsia="en-US"/>
        </w:rPr>
      </w:pPr>
    </w:p>
    <w:p w14:paraId="2DB7AAC4" w14:textId="77777777" w:rsidR="00312B0A" w:rsidRPr="00112142" w:rsidRDefault="00312B0A" w:rsidP="00B5670D">
      <w:pPr>
        <w:jc w:val="center"/>
        <w:rPr>
          <w:rFonts w:eastAsia="Calibri"/>
          <w:b/>
          <w:szCs w:val="28"/>
          <w:lang w:eastAsia="en-US"/>
        </w:rPr>
      </w:pPr>
    </w:p>
    <w:p w14:paraId="7A1EED2D" w14:textId="77777777" w:rsidR="00312B0A" w:rsidRPr="00112142" w:rsidRDefault="00312B0A" w:rsidP="00B5670D">
      <w:pPr>
        <w:jc w:val="center"/>
        <w:rPr>
          <w:rFonts w:eastAsia="Calibri"/>
          <w:b/>
          <w:sz w:val="18"/>
          <w:szCs w:val="18"/>
          <w:lang w:eastAsia="en-US"/>
        </w:rPr>
      </w:pPr>
    </w:p>
    <w:p w14:paraId="0F7DDE99" w14:textId="77777777" w:rsidR="00312B0A" w:rsidRPr="00112142" w:rsidRDefault="00312B0A" w:rsidP="00B5670D">
      <w:pPr>
        <w:jc w:val="center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>ЗАЯВЛЕНИЕ</w:t>
      </w:r>
    </w:p>
    <w:p w14:paraId="6AD141CF" w14:textId="77777777" w:rsidR="00312B0A" w:rsidRPr="00112142" w:rsidRDefault="00312B0A" w:rsidP="00B5670D">
      <w:pPr>
        <w:jc w:val="center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>о согласии на обработку персональных данных</w:t>
      </w:r>
    </w:p>
    <w:p w14:paraId="78D6A52C" w14:textId="77777777" w:rsidR="00312B0A" w:rsidRPr="00112142" w:rsidRDefault="00312B0A" w:rsidP="00B5670D">
      <w:pPr>
        <w:jc w:val="center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lastRenderedPageBreak/>
        <w:t>лиц, не являющихся заявителями</w:t>
      </w:r>
    </w:p>
    <w:p w14:paraId="5D8B764E" w14:textId="77777777" w:rsidR="00312B0A" w:rsidRPr="00112142" w:rsidRDefault="00312B0A" w:rsidP="00B5670D">
      <w:pPr>
        <w:jc w:val="center"/>
        <w:rPr>
          <w:rFonts w:eastAsia="Calibri"/>
          <w:b/>
          <w:szCs w:val="28"/>
          <w:lang w:eastAsia="en-US"/>
        </w:rPr>
      </w:pPr>
    </w:p>
    <w:p w14:paraId="4A4668C6" w14:textId="77777777" w:rsidR="00312B0A" w:rsidRPr="00112142" w:rsidRDefault="00312B0A" w:rsidP="00B5670D">
      <w:pPr>
        <w:ind w:firstLine="708"/>
        <w:jc w:val="both"/>
        <w:rPr>
          <w:rFonts w:eastAsia="Calibri"/>
          <w:noProof/>
          <w:sz w:val="24"/>
          <w:szCs w:val="24"/>
        </w:rPr>
      </w:pPr>
      <w:r w:rsidRPr="00112142">
        <w:rPr>
          <w:rFonts w:eastAsia="Calibri"/>
          <w:noProof/>
          <w:sz w:val="24"/>
          <w:szCs w:val="24"/>
        </w:rPr>
        <w:t>Я, ____________________________________________</w:t>
      </w:r>
      <w:r>
        <w:rPr>
          <w:rFonts w:eastAsia="Calibri"/>
          <w:noProof/>
          <w:sz w:val="24"/>
          <w:szCs w:val="24"/>
        </w:rPr>
        <w:t>_________________________</w:t>
      </w:r>
    </w:p>
    <w:p w14:paraId="0A2E56FD" w14:textId="77777777" w:rsidR="00312B0A" w:rsidRPr="00112142" w:rsidRDefault="00312B0A" w:rsidP="00B5670D">
      <w:pPr>
        <w:ind w:firstLine="708"/>
        <w:jc w:val="center"/>
        <w:rPr>
          <w:rFonts w:eastAsia="Calibri"/>
          <w:noProof/>
          <w:sz w:val="24"/>
          <w:szCs w:val="24"/>
        </w:rPr>
      </w:pPr>
      <w:r w:rsidRPr="00112142">
        <w:rPr>
          <w:rFonts w:eastAsia="Calibri"/>
          <w:noProof/>
          <w:sz w:val="24"/>
          <w:szCs w:val="24"/>
        </w:rPr>
        <w:t>(Ф.И.О. полностью</w:t>
      </w:r>
      <w:r w:rsidRPr="00112142">
        <w:rPr>
          <w:rFonts w:eastAsia="Calibri"/>
          <w:sz w:val="15"/>
          <w:szCs w:val="15"/>
          <w:lang w:eastAsia="en-US"/>
        </w:rPr>
        <w:t xml:space="preserve"> (</w:t>
      </w:r>
      <w:r w:rsidRPr="00112142">
        <w:rPr>
          <w:rFonts w:eastAsia="Calibri"/>
          <w:sz w:val="24"/>
          <w:szCs w:val="24"/>
          <w:lang w:eastAsia="en-US"/>
        </w:rPr>
        <w:t>отчество при наличии</w:t>
      </w:r>
      <w:r w:rsidRPr="00112142">
        <w:rPr>
          <w:rFonts w:eastAsia="Calibri"/>
          <w:noProof/>
          <w:sz w:val="24"/>
          <w:szCs w:val="24"/>
        </w:rPr>
        <w:t>)</w:t>
      </w:r>
    </w:p>
    <w:p w14:paraId="2ECBE055" w14:textId="77777777" w:rsidR="00312B0A" w:rsidRPr="00112142" w:rsidRDefault="00312B0A" w:rsidP="00B5670D">
      <w:pPr>
        <w:ind w:firstLine="708"/>
        <w:jc w:val="both"/>
        <w:rPr>
          <w:rFonts w:eastAsia="Calibri"/>
          <w:noProof/>
          <w:sz w:val="24"/>
          <w:szCs w:val="24"/>
        </w:rPr>
      </w:pPr>
    </w:p>
    <w:p w14:paraId="5E69EE1A" w14:textId="77777777" w:rsidR="00312B0A" w:rsidRDefault="00312B0A" w:rsidP="00B5670D">
      <w:pPr>
        <w:rPr>
          <w:rFonts w:eastAsia="Calibri"/>
          <w:noProof/>
          <w:sz w:val="24"/>
          <w:szCs w:val="24"/>
        </w:rPr>
      </w:pPr>
      <w:r>
        <w:rPr>
          <w:rFonts w:eastAsia="Calibri"/>
          <w:noProof/>
          <w:sz w:val="24"/>
          <w:szCs w:val="24"/>
        </w:rPr>
        <w:t>паспорт: серия _______</w:t>
      </w:r>
      <w:r w:rsidRPr="00112142">
        <w:rPr>
          <w:rFonts w:eastAsia="Calibri"/>
          <w:noProof/>
          <w:sz w:val="24"/>
          <w:szCs w:val="24"/>
        </w:rPr>
        <w:t xml:space="preserve">  н</w:t>
      </w:r>
      <w:r>
        <w:rPr>
          <w:rFonts w:eastAsia="Calibri"/>
          <w:noProof/>
          <w:sz w:val="24"/>
          <w:szCs w:val="24"/>
        </w:rPr>
        <w:t>омер   _______________</w:t>
      </w:r>
      <w:r w:rsidRPr="00112142">
        <w:rPr>
          <w:rFonts w:eastAsia="Calibri"/>
          <w:noProof/>
          <w:sz w:val="24"/>
          <w:szCs w:val="24"/>
        </w:rPr>
        <w:t xml:space="preserve">     </w:t>
      </w:r>
    </w:p>
    <w:p w14:paraId="20E03164" w14:textId="77777777" w:rsidR="00312B0A" w:rsidRPr="00112142" w:rsidRDefault="00312B0A" w:rsidP="00B5670D">
      <w:pPr>
        <w:rPr>
          <w:rFonts w:eastAsia="Calibri"/>
          <w:noProof/>
          <w:sz w:val="24"/>
          <w:szCs w:val="24"/>
        </w:rPr>
      </w:pPr>
      <w:r w:rsidRPr="00112142">
        <w:rPr>
          <w:rFonts w:eastAsia="Calibri"/>
          <w:noProof/>
          <w:sz w:val="24"/>
          <w:szCs w:val="24"/>
        </w:rPr>
        <w:t xml:space="preserve">дата выдачи: «________»______________________20______г.  </w:t>
      </w:r>
    </w:p>
    <w:p w14:paraId="53D389EA" w14:textId="77777777" w:rsidR="00312B0A" w:rsidRPr="00112142" w:rsidRDefault="00312B0A" w:rsidP="00B5670D">
      <w:pPr>
        <w:rPr>
          <w:rFonts w:eastAsia="Calibri"/>
          <w:noProof/>
          <w:sz w:val="24"/>
          <w:szCs w:val="24"/>
        </w:rPr>
      </w:pPr>
      <w:r w:rsidRPr="00112142">
        <w:rPr>
          <w:rFonts w:eastAsia="Calibri"/>
          <w:noProof/>
          <w:sz w:val="24"/>
          <w:szCs w:val="24"/>
        </w:rPr>
        <w:t>кем  выдан________________________________________</w:t>
      </w:r>
      <w:r>
        <w:rPr>
          <w:rFonts w:eastAsia="Calibri"/>
          <w:noProof/>
          <w:sz w:val="24"/>
          <w:szCs w:val="24"/>
        </w:rPr>
        <w:t>____________________________</w:t>
      </w:r>
    </w:p>
    <w:p w14:paraId="755EC5DF" w14:textId="77777777" w:rsidR="00312B0A" w:rsidRPr="00112142" w:rsidRDefault="00312B0A" w:rsidP="00B5670D">
      <w:pPr>
        <w:jc w:val="both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  <w:r w:rsidRPr="00112142">
        <w:rPr>
          <w:rFonts w:eastAsia="Calibri"/>
          <w:sz w:val="24"/>
          <w:szCs w:val="24"/>
          <w:lang w:eastAsia="en-US"/>
        </w:rPr>
        <w:tab/>
      </w:r>
      <w:r w:rsidRPr="00112142">
        <w:rPr>
          <w:rFonts w:eastAsia="Calibri"/>
          <w:sz w:val="24"/>
          <w:szCs w:val="24"/>
          <w:lang w:eastAsia="en-US"/>
        </w:rPr>
        <w:tab/>
        <w:t>(реквизиты доверенности, документа, подтверждающего полномочия законного представителя) член семьи заявителя *  _____________________________________________________________________________</w:t>
      </w:r>
    </w:p>
    <w:p w14:paraId="4FDA037B" w14:textId="77777777" w:rsidR="00312B0A" w:rsidRPr="00112142" w:rsidRDefault="00312B0A" w:rsidP="00B5670D">
      <w:pPr>
        <w:jc w:val="both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79C46F1B" w14:textId="77777777" w:rsidR="00312B0A" w:rsidRPr="00112142" w:rsidRDefault="00312B0A" w:rsidP="00B5670D">
      <w:pPr>
        <w:jc w:val="center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>(Ф.И.О. (отчество при наличии) заявителя на получение муниципальной услуги)</w:t>
      </w:r>
    </w:p>
    <w:p w14:paraId="7FE74E73" w14:textId="77777777" w:rsidR="00312B0A" w:rsidRPr="00112142" w:rsidRDefault="00312B0A" w:rsidP="00B5670D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 xml:space="preserve">                   </w:t>
      </w:r>
    </w:p>
    <w:p w14:paraId="67B9847E" w14:textId="77777777" w:rsidR="00312B0A" w:rsidRPr="00112142" w:rsidRDefault="00312B0A" w:rsidP="00B5670D">
      <w:pPr>
        <w:jc w:val="both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>согласен (</w:t>
      </w:r>
      <w:proofErr w:type="gramStart"/>
      <w:r w:rsidRPr="00112142">
        <w:rPr>
          <w:rFonts w:eastAsia="Calibri"/>
          <w:sz w:val="24"/>
          <w:szCs w:val="24"/>
          <w:lang w:eastAsia="en-US"/>
        </w:rPr>
        <w:t xml:space="preserve">на)   </w:t>
      </w:r>
      <w:proofErr w:type="gramEnd"/>
      <w:r w:rsidRPr="00112142">
        <w:rPr>
          <w:rFonts w:eastAsia="Calibri"/>
          <w:sz w:val="24"/>
          <w:szCs w:val="24"/>
          <w:lang w:eastAsia="en-US"/>
        </w:rPr>
        <w:t xml:space="preserve"> на   обработку моих персональных  данных и персональных данных моих несовершеннолетних детей</w:t>
      </w:r>
    </w:p>
    <w:p w14:paraId="531CB335" w14:textId="77777777" w:rsidR="00312B0A" w:rsidRPr="00112142" w:rsidRDefault="00312B0A" w:rsidP="00B5670D">
      <w:pPr>
        <w:jc w:val="both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>(опекаемых, подопечных)__________________________________</w:t>
      </w:r>
      <w:r>
        <w:rPr>
          <w:rFonts w:eastAsia="Calibri"/>
          <w:sz w:val="24"/>
          <w:szCs w:val="24"/>
          <w:lang w:eastAsia="en-US"/>
        </w:rPr>
        <w:t>______________________</w:t>
      </w:r>
    </w:p>
    <w:p w14:paraId="0F13E581" w14:textId="77777777" w:rsidR="00312B0A" w:rsidRPr="00112142" w:rsidRDefault="00312B0A" w:rsidP="00B5670D">
      <w:pPr>
        <w:tabs>
          <w:tab w:val="left" w:pos="4489"/>
        </w:tabs>
        <w:jc w:val="center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>(Ф.И.О. (отчество при наличии)</w:t>
      </w:r>
    </w:p>
    <w:p w14:paraId="095832E6" w14:textId="77777777" w:rsidR="00312B0A" w:rsidRPr="00112142" w:rsidRDefault="00312B0A" w:rsidP="00B5670D">
      <w:pPr>
        <w:tabs>
          <w:tab w:val="left" w:pos="4489"/>
        </w:tabs>
        <w:jc w:val="center"/>
        <w:rPr>
          <w:rFonts w:eastAsia="Calibri"/>
          <w:sz w:val="24"/>
          <w:szCs w:val="24"/>
          <w:lang w:eastAsia="en-US"/>
        </w:rPr>
      </w:pPr>
    </w:p>
    <w:p w14:paraId="17A55B67" w14:textId="77777777" w:rsidR="00312B0A" w:rsidRPr="00112142" w:rsidRDefault="00312B0A" w:rsidP="00B5670D">
      <w:pPr>
        <w:jc w:val="both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>Администрацией ___________________ (Уполномоченным органом), иными органами и организациями с целью ______________________________ (указывается наименование муниципальной услуги, для получения которой подается заявление) в следующем объеме:</w:t>
      </w:r>
    </w:p>
    <w:p w14:paraId="3DB03A96" w14:textId="77777777" w:rsidR="00312B0A" w:rsidRPr="00112142" w:rsidRDefault="00312B0A" w:rsidP="00B5670D">
      <w:pPr>
        <w:numPr>
          <w:ilvl w:val="0"/>
          <w:numId w:val="4"/>
        </w:numPr>
        <w:ind w:left="0" w:firstLine="708"/>
        <w:jc w:val="both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>фамилия, имя, отчество</w:t>
      </w:r>
      <w:r w:rsidRPr="00112142">
        <w:rPr>
          <w:rFonts w:eastAsia="Calibri"/>
          <w:sz w:val="15"/>
          <w:szCs w:val="15"/>
          <w:lang w:eastAsia="en-US"/>
        </w:rPr>
        <w:t xml:space="preserve"> (</w:t>
      </w:r>
      <w:r w:rsidRPr="00112142">
        <w:rPr>
          <w:rFonts w:eastAsia="Calibri"/>
          <w:sz w:val="24"/>
          <w:szCs w:val="24"/>
          <w:lang w:eastAsia="en-US"/>
        </w:rPr>
        <w:t>отчество при наличии);</w:t>
      </w:r>
    </w:p>
    <w:p w14:paraId="2CC460DD" w14:textId="77777777" w:rsidR="00312B0A" w:rsidRPr="00112142" w:rsidRDefault="00312B0A" w:rsidP="00B5670D">
      <w:pPr>
        <w:numPr>
          <w:ilvl w:val="0"/>
          <w:numId w:val="4"/>
        </w:numPr>
        <w:ind w:left="0" w:firstLine="708"/>
        <w:jc w:val="both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>дата рождения;</w:t>
      </w:r>
    </w:p>
    <w:p w14:paraId="04C4C5FF" w14:textId="77777777" w:rsidR="00312B0A" w:rsidRPr="00112142" w:rsidRDefault="00312B0A" w:rsidP="00B5670D">
      <w:pPr>
        <w:numPr>
          <w:ilvl w:val="0"/>
          <w:numId w:val="4"/>
        </w:numPr>
        <w:ind w:left="0" w:firstLine="708"/>
        <w:jc w:val="both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>адрес места жительства;</w:t>
      </w:r>
    </w:p>
    <w:p w14:paraId="0BEC7499" w14:textId="77777777" w:rsidR="00312B0A" w:rsidRPr="00112142" w:rsidRDefault="00312B0A" w:rsidP="00B5670D">
      <w:pPr>
        <w:numPr>
          <w:ilvl w:val="0"/>
          <w:numId w:val="4"/>
        </w:numPr>
        <w:ind w:left="0" w:firstLine="708"/>
        <w:jc w:val="both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>серия, номер и дата выдачи паспорта, наименование выдавшего паспорт органа (иного документа, удостоверяющего личность);</w:t>
      </w:r>
    </w:p>
    <w:p w14:paraId="0941C476" w14:textId="77777777" w:rsidR="00312B0A" w:rsidRPr="00112142" w:rsidRDefault="00312B0A" w:rsidP="00B5670D">
      <w:pPr>
        <w:numPr>
          <w:ilvl w:val="0"/>
          <w:numId w:val="4"/>
        </w:numPr>
        <w:ind w:left="0" w:firstLine="708"/>
        <w:jc w:val="both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 xml:space="preserve">реквизиты документа, дающего право на получение муниципальной услуги </w:t>
      </w:r>
    </w:p>
    <w:p w14:paraId="3B1AA328" w14:textId="77777777" w:rsidR="00312B0A" w:rsidRPr="00112142" w:rsidRDefault="00312B0A" w:rsidP="00B5670D">
      <w:pPr>
        <w:jc w:val="both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>___________________________________;</w:t>
      </w:r>
    </w:p>
    <w:p w14:paraId="07F20988" w14:textId="77777777" w:rsidR="00312B0A" w:rsidRPr="00112142" w:rsidRDefault="00312B0A" w:rsidP="00B5670D">
      <w:pPr>
        <w:numPr>
          <w:ilvl w:val="0"/>
          <w:numId w:val="4"/>
        </w:numPr>
        <w:ind w:left="0" w:firstLine="708"/>
        <w:jc w:val="both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>________________________________;</w:t>
      </w:r>
    </w:p>
    <w:p w14:paraId="6B644B45" w14:textId="77777777" w:rsidR="00312B0A" w:rsidRPr="00112142" w:rsidRDefault="00312B0A" w:rsidP="00B5670D">
      <w:pPr>
        <w:numPr>
          <w:ilvl w:val="0"/>
          <w:numId w:val="4"/>
        </w:numPr>
        <w:ind w:left="0" w:firstLine="708"/>
        <w:jc w:val="both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>________________________________;</w:t>
      </w:r>
    </w:p>
    <w:p w14:paraId="01A87DFF" w14:textId="77777777" w:rsidR="00312B0A" w:rsidRPr="00112142" w:rsidRDefault="00312B0A" w:rsidP="00B5670D">
      <w:pPr>
        <w:numPr>
          <w:ilvl w:val="0"/>
          <w:numId w:val="4"/>
        </w:numPr>
        <w:ind w:left="0" w:firstLine="708"/>
        <w:jc w:val="both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>________________________________;</w:t>
      </w:r>
    </w:p>
    <w:p w14:paraId="37F650B7" w14:textId="77777777" w:rsidR="00312B0A" w:rsidRPr="00112142" w:rsidRDefault="00312B0A" w:rsidP="00B5670D">
      <w:pPr>
        <w:numPr>
          <w:ilvl w:val="0"/>
          <w:numId w:val="4"/>
        </w:numPr>
        <w:ind w:left="0" w:firstLine="708"/>
        <w:jc w:val="both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>номер страхового свидетельства государственного пенсионного страхования (СНИЛС);</w:t>
      </w:r>
    </w:p>
    <w:p w14:paraId="7F835558" w14:textId="77777777" w:rsidR="00312B0A" w:rsidRPr="00112142" w:rsidRDefault="00312B0A" w:rsidP="00B5670D">
      <w:pPr>
        <w:numPr>
          <w:ilvl w:val="0"/>
          <w:numId w:val="4"/>
        </w:numPr>
        <w:ind w:left="0" w:firstLine="708"/>
        <w:jc w:val="both"/>
        <w:rPr>
          <w:rFonts w:eastAsia="Calibri"/>
          <w:sz w:val="24"/>
          <w:szCs w:val="24"/>
          <w:lang w:val="en-US" w:eastAsia="en-US"/>
        </w:rPr>
      </w:pPr>
      <w:r w:rsidRPr="00112142">
        <w:rPr>
          <w:rFonts w:eastAsia="Calibri"/>
          <w:sz w:val="24"/>
          <w:szCs w:val="24"/>
          <w:lang w:eastAsia="en-US"/>
        </w:rPr>
        <w:t>идентификационный номер налогоплательщика (ИНН);</w:t>
      </w:r>
    </w:p>
    <w:p w14:paraId="6C6E069B" w14:textId="77777777" w:rsidR="00312B0A" w:rsidRPr="00112142" w:rsidRDefault="00312B0A" w:rsidP="00B5670D">
      <w:pPr>
        <w:numPr>
          <w:ilvl w:val="0"/>
          <w:numId w:val="4"/>
        </w:numPr>
        <w:ind w:left="0" w:firstLine="708"/>
        <w:jc w:val="both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 xml:space="preserve">иные сведения, имеющиеся в документах, находящихся в личном (учетном) деле. </w:t>
      </w:r>
    </w:p>
    <w:p w14:paraId="5400490A" w14:textId="77777777" w:rsidR="00312B0A" w:rsidRPr="00112142" w:rsidRDefault="00312B0A" w:rsidP="00B5670D">
      <w:pPr>
        <w:ind w:firstLine="708"/>
        <w:jc w:val="both"/>
        <w:rPr>
          <w:rFonts w:eastAsia="Calibri"/>
          <w:noProof/>
          <w:sz w:val="24"/>
          <w:szCs w:val="24"/>
        </w:rPr>
      </w:pPr>
      <w:r w:rsidRPr="00112142">
        <w:rPr>
          <w:rFonts w:eastAsia="Calibri"/>
          <w:noProof/>
          <w:sz w:val="24"/>
          <w:szCs w:val="24"/>
        </w:rPr>
        <w:t xml:space="preserve">Обработка персональных данных включает в себя: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и любые другие действия с персональными данными в электронном и бумажном виде с учетом соблюдения законов и иных нормативных правовых актов.    </w:t>
      </w:r>
    </w:p>
    <w:p w14:paraId="29FEF1A8" w14:textId="77777777" w:rsidR="00312B0A" w:rsidRPr="00112142" w:rsidRDefault="00312B0A" w:rsidP="00B5670D">
      <w:pPr>
        <w:ind w:firstLine="708"/>
        <w:jc w:val="both"/>
        <w:rPr>
          <w:rFonts w:eastAsia="Calibri"/>
          <w:noProof/>
          <w:sz w:val="24"/>
          <w:szCs w:val="24"/>
        </w:rPr>
      </w:pPr>
      <w:r w:rsidRPr="00112142">
        <w:rPr>
          <w:rFonts w:eastAsia="Calibri"/>
          <w:noProof/>
          <w:sz w:val="24"/>
          <w:szCs w:val="24"/>
        </w:rPr>
        <w:t>Я также даю согласие на проверку достоверности и полноты представленных мною персональных данных,  в том числе с участием третьей стороны и подтверждаю, что, давая такое согласие, я действую своей волей и в своих интересах (интересах несовершеннолетних, опекаемых, подопечных).</w:t>
      </w:r>
    </w:p>
    <w:p w14:paraId="34897886" w14:textId="77777777" w:rsidR="00312B0A" w:rsidRPr="00112142" w:rsidRDefault="00312B0A" w:rsidP="00B5670D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>Срок действия моего согласия считать с момента подписания данного заявления на срок: бессрочно.</w:t>
      </w:r>
    </w:p>
    <w:p w14:paraId="18E172E4" w14:textId="77777777" w:rsidR="00312B0A" w:rsidRPr="00112142" w:rsidRDefault="00312B0A" w:rsidP="00B5670D">
      <w:pPr>
        <w:ind w:firstLine="708"/>
        <w:jc w:val="both"/>
        <w:rPr>
          <w:rFonts w:eastAsia="Calibri"/>
          <w:noProof/>
          <w:sz w:val="24"/>
          <w:szCs w:val="24"/>
        </w:rPr>
      </w:pPr>
      <w:r w:rsidRPr="00112142">
        <w:rPr>
          <w:rFonts w:eastAsia="Calibri"/>
          <w:noProof/>
          <w:sz w:val="24"/>
          <w:szCs w:val="24"/>
        </w:rPr>
        <w:t xml:space="preserve">Заявление может быть отозвано в случаях, предусмотренных Федеральным законом от 27.07.2006 г. № 152-ФЗ «О персональных данных» посредством направления мною письменного уведомления в филиал (отдел филиала) ГКУ РЦСПН не менее чем за один месяц до момента отзыва согласия. </w:t>
      </w:r>
    </w:p>
    <w:p w14:paraId="1C014FE0" w14:textId="77777777" w:rsidR="00312B0A" w:rsidRPr="00112142" w:rsidRDefault="00312B0A" w:rsidP="00B5670D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7961FCF1" w14:textId="77777777" w:rsidR="00312B0A" w:rsidRPr="00112142" w:rsidRDefault="00312B0A" w:rsidP="00B5670D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lastRenderedPageBreak/>
        <w:t>«_______»___________20___г._______________/____________________________/</w:t>
      </w:r>
    </w:p>
    <w:p w14:paraId="3F31AF13" w14:textId="77777777" w:rsidR="00312B0A" w:rsidRPr="00112142" w:rsidRDefault="00312B0A" w:rsidP="00B5670D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 xml:space="preserve">    </w:t>
      </w:r>
      <w:r>
        <w:rPr>
          <w:rFonts w:eastAsia="Calibri"/>
          <w:sz w:val="24"/>
          <w:szCs w:val="24"/>
          <w:lang w:eastAsia="en-US"/>
        </w:rPr>
        <w:t xml:space="preserve">     </w:t>
      </w:r>
      <w:r w:rsidRPr="00112142">
        <w:rPr>
          <w:rFonts w:eastAsia="Calibri"/>
          <w:sz w:val="24"/>
          <w:szCs w:val="24"/>
          <w:lang w:eastAsia="en-US"/>
        </w:rPr>
        <w:t>подпись</w:t>
      </w:r>
      <w:r w:rsidRPr="00112142">
        <w:rPr>
          <w:rFonts w:eastAsia="Calibri"/>
          <w:sz w:val="24"/>
          <w:szCs w:val="24"/>
          <w:lang w:eastAsia="en-US"/>
        </w:rPr>
        <w:tab/>
        <w:t xml:space="preserve">                   расшифровка подписи</w:t>
      </w:r>
    </w:p>
    <w:p w14:paraId="701639C0" w14:textId="77777777" w:rsidR="00312B0A" w:rsidRPr="00112142" w:rsidRDefault="00312B0A" w:rsidP="00B5670D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1FB27064" w14:textId="77777777" w:rsidR="00312B0A" w:rsidRPr="00112142" w:rsidRDefault="00312B0A" w:rsidP="00B5670D">
      <w:pPr>
        <w:ind w:firstLine="708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Принял: «____</w:t>
      </w:r>
      <w:r w:rsidRPr="00112142">
        <w:rPr>
          <w:rFonts w:eastAsia="Calibri"/>
          <w:sz w:val="24"/>
          <w:szCs w:val="24"/>
          <w:lang w:eastAsia="en-US"/>
        </w:rPr>
        <w:t>»_______</w:t>
      </w:r>
      <w:r>
        <w:rPr>
          <w:rFonts w:eastAsia="Calibri"/>
          <w:sz w:val="24"/>
          <w:szCs w:val="24"/>
          <w:lang w:eastAsia="en-US"/>
        </w:rPr>
        <w:t>____20___г. __________________</w:t>
      </w:r>
      <w:r w:rsidRPr="00112142">
        <w:rPr>
          <w:rFonts w:eastAsia="Calibri"/>
          <w:sz w:val="24"/>
          <w:szCs w:val="24"/>
          <w:lang w:eastAsia="en-US"/>
        </w:rPr>
        <w:t xml:space="preserve">  ______________   /    ____________________/</w:t>
      </w:r>
    </w:p>
    <w:p w14:paraId="1B8E66B3" w14:textId="77777777" w:rsidR="00312B0A" w:rsidRPr="00112142" w:rsidRDefault="00312B0A" w:rsidP="00B5670D">
      <w:pPr>
        <w:ind w:firstLine="708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ab/>
      </w:r>
      <w:r w:rsidRPr="00112142">
        <w:rPr>
          <w:rFonts w:eastAsia="Calibri"/>
          <w:sz w:val="24"/>
          <w:szCs w:val="24"/>
          <w:lang w:eastAsia="en-US"/>
        </w:rPr>
        <w:tab/>
      </w:r>
      <w:r w:rsidRPr="00112142">
        <w:rPr>
          <w:rFonts w:eastAsia="Calibri"/>
          <w:sz w:val="24"/>
          <w:szCs w:val="24"/>
          <w:lang w:eastAsia="en-US"/>
        </w:rPr>
        <w:tab/>
      </w:r>
      <w:r w:rsidRPr="00112142">
        <w:rPr>
          <w:rFonts w:eastAsia="Calibri"/>
          <w:sz w:val="24"/>
          <w:szCs w:val="24"/>
          <w:lang w:eastAsia="en-US"/>
        </w:rPr>
        <w:tab/>
        <w:t xml:space="preserve">                     должность специалиста    подпись                                 расшифровка подписи</w:t>
      </w:r>
    </w:p>
    <w:p w14:paraId="4106A79C" w14:textId="77777777" w:rsidR="00312B0A" w:rsidRPr="00112142" w:rsidRDefault="00312B0A" w:rsidP="00B5670D">
      <w:pPr>
        <w:ind w:firstLine="67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>________________________________________________________________________</w:t>
      </w:r>
    </w:p>
    <w:p w14:paraId="3758E98F" w14:textId="77777777" w:rsidR="00312B0A" w:rsidRPr="00F46CDB" w:rsidRDefault="00312B0A" w:rsidP="00B5670D">
      <w:pPr>
        <w:rPr>
          <w:sz w:val="28"/>
          <w:szCs w:val="28"/>
        </w:rPr>
      </w:pPr>
      <w:r w:rsidRPr="00112142">
        <w:rPr>
          <w:rFonts w:eastAsia="Calibri"/>
          <w:sz w:val="24"/>
          <w:szCs w:val="24"/>
          <w:lang w:eastAsia="en-US"/>
        </w:rPr>
        <w:t xml:space="preserve">* при  подаче заявления о согласии на обработку персональных данных непосредственно заявителем на своих несовершеннолетних </w:t>
      </w:r>
      <w:r w:rsidRPr="00112142">
        <w:rPr>
          <w:rFonts w:eastAsia="Calibri"/>
          <w:sz w:val="24"/>
          <w:szCs w:val="24"/>
          <w:lang w:eastAsia="en-US"/>
        </w:rPr>
        <w:br/>
        <w:t>детей (опекаемых, подопечных) в строке «член семьи заявителя» проставить  «нет».</w:t>
      </w:r>
    </w:p>
    <w:p w14:paraId="6904DD47" w14:textId="77777777" w:rsidR="00312B0A" w:rsidRDefault="00312B0A" w:rsidP="00B5670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AA9CDD2" w14:textId="77777777" w:rsidR="00312B0A" w:rsidRPr="00112142" w:rsidRDefault="00312B0A" w:rsidP="00B5670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sectPr w:rsidR="00312B0A" w:rsidRPr="00112142" w:rsidSect="003036A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0A44C7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20284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624118168">
    <w:abstractNumId w:val="0"/>
  </w:num>
  <w:num w:numId="2" w16cid:durableId="314997659">
    <w:abstractNumId w:val="2"/>
  </w:num>
  <w:num w:numId="3" w16cid:durableId="1858107441">
    <w:abstractNumId w:val="1"/>
  </w:num>
  <w:num w:numId="4" w16cid:durableId="7570214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0E10"/>
    <w:rsid w:val="001A0E10"/>
    <w:rsid w:val="001B7A9D"/>
    <w:rsid w:val="00312B0A"/>
    <w:rsid w:val="004F18D5"/>
    <w:rsid w:val="005200D0"/>
    <w:rsid w:val="00545FCF"/>
    <w:rsid w:val="006D7B6F"/>
    <w:rsid w:val="00951A66"/>
    <w:rsid w:val="00994900"/>
    <w:rsid w:val="00B210A7"/>
    <w:rsid w:val="00B44F8B"/>
    <w:rsid w:val="00B5670D"/>
    <w:rsid w:val="00DE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CD1B9"/>
  <w15:docId w15:val="{644E2DFD-9641-4014-A770-949A64F00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0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3068</Words>
  <Characters>17493</Characters>
  <Application>Microsoft Office Word</Application>
  <DocSecurity>0</DocSecurity>
  <Lines>145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В соответствии с Федеральным законом от 27.07.2010 г. № 210-ФЗ  «О предоставлени</vt:lpstr>
      <vt:lpstr>п о с т а н о в л я е т:</vt:lpstr>
      <vt:lpstr>    </vt:lpstr>
      <vt:lpstr>    Глава сельского поселения                                                    М.Н</vt:lpstr>
    </vt:vector>
  </TitlesOfParts>
  <Company>SPecialiST RePack</Company>
  <LinksUpToDate>false</LinksUpToDate>
  <CharactersWithSpaces>20520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8</cp:revision>
  <dcterms:created xsi:type="dcterms:W3CDTF">2025-10-29T07:16:00Z</dcterms:created>
  <dcterms:modified xsi:type="dcterms:W3CDTF">2025-10-29T13:51:00Z</dcterms:modified>
</cp:coreProperties>
</file>