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BF7F" w14:textId="77777777" w:rsidR="00E31325" w:rsidRPr="00A46F56" w:rsidRDefault="00E31325" w:rsidP="006B112A">
      <w:pPr>
        <w:jc w:val="center"/>
        <w:rPr>
          <w:rFonts w:cs="Times New Roman"/>
        </w:rPr>
      </w:pPr>
      <w:r w:rsidRPr="00A46F56">
        <w:rPr>
          <w:rFonts w:cs="Times New Roman"/>
        </w:rPr>
        <w:t>РОССИЙСКАЯ ФЕДЕРАЦИЯ</w:t>
      </w:r>
    </w:p>
    <w:p w14:paraId="6096492C" w14:textId="77777777" w:rsidR="00E31325" w:rsidRPr="00A46F56" w:rsidRDefault="00E31325" w:rsidP="006B112A">
      <w:pPr>
        <w:jc w:val="center"/>
        <w:rPr>
          <w:rFonts w:cs="Times New Roman"/>
        </w:rPr>
      </w:pPr>
      <w:r w:rsidRPr="00A46F56">
        <w:rPr>
          <w:rFonts w:cs="Times New Roman"/>
        </w:rPr>
        <w:t>ОРЛОВСКАЯ ОБЛАСТЬ</w:t>
      </w:r>
    </w:p>
    <w:p w14:paraId="0081F541" w14:textId="77777777" w:rsidR="00E31325" w:rsidRPr="00A46F56" w:rsidRDefault="00E31325" w:rsidP="006B112A">
      <w:pPr>
        <w:jc w:val="center"/>
        <w:rPr>
          <w:rFonts w:cs="Times New Roman"/>
        </w:rPr>
      </w:pPr>
      <w:r w:rsidRPr="00A46F56">
        <w:rPr>
          <w:rFonts w:cs="Times New Roman"/>
        </w:rPr>
        <w:t>КРОМСКОЙ РАЙОН</w:t>
      </w:r>
    </w:p>
    <w:p w14:paraId="14AA710B" w14:textId="04C24A6B" w:rsidR="00E31325" w:rsidRPr="00A46F56" w:rsidRDefault="00E31325" w:rsidP="006B112A">
      <w:pPr>
        <w:jc w:val="center"/>
        <w:rPr>
          <w:rFonts w:cs="Times New Roman"/>
        </w:rPr>
      </w:pPr>
      <w:r w:rsidRPr="00A46F56">
        <w:rPr>
          <w:rFonts w:cs="Times New Roman"/>
        </w:rPr>
        <w:t>АДМИНИСТРАЦИЯ РЕТЯЖСКОГО СЕЛЬСКОГО ПОСЕЛЕНИЯ</w:t>
      </w:r>
    </w:p>
    <w:p w14:paraId="70325CF6" w14:textId="77777777" w:rsidR="00E31325" w:rsidRPr="00A46F56" w:rsidRDefault="00E31325" w:rsidP="006B112A">
      <w:pPr>
        <w:rPr>
          <w:rFonts w:cs="Times New Roman"/>
        </w:rPr>
      </w:pPr>
    </w:p>
    <w:p w14:paraId="57254765" w14:textId="77777777" w:rsidR="00E31325" w:rsidRPr="00A46F56" w:rsidRDefault="00E31325" w:rsidP="006B112A">
      <w:pPr>
        <w:jc w:val="center"/>
        <w:rPr>
          <w:rFonts w:cs="Times New Roman"/>
        </w:rPr>
      </w:pPr>
      <w:r w:rsidRPr="00A46F56">
        <w:rPr>
          <w:rFonts w:cs="Times New Roman"/>
        </w:rPr>
        <w:t>ПОСТАНОВЛЕНИЕ</w:t>
      </w:r>
    </w:p>
    <w:p w14:paraId="367707E2" w14:textId="77777777" w:rsidR="006B112A" w:rsidRPr="00A46F56" w:rsidRDefault="006B112A" w:rsidP="006B112A">
      <w:pPr>
        <w:rPr>
          <w:rFonts w:cs="Times New Roman"/>
        </w:rPr>
      </w:pPr>
    </w:p>
    <w:p w14:paraId="239F795B" w14:textId="3F6C162B" w:rsidR="00E31325" w:rsidRPr="00A46F56" w:rsidRDefault="00E31325" w:rsidP="006B112A">
      <w:pPr>
        <w:jc w:val="both"/>
        <w:rPr>
          <w:rFonts w:cs="Times New Roman"/>
        </w:rPr>
      </w:pPr>
      <w:r w:rsidRPr="00A46F56">
        <w:rPr>
          <w:rFonts w:cs="Times New Roman"/>
        </w:rPr>
        <w:t>1</w:t>
      </w:r>
      <w:r w:rsidR="00301696" w:rsidRPr="00A46F56">
        <w:rPr>
          <w:rFonts w:cs="Times New Roman"/>
        </w:rPr>
        <w:t>2</w:t>
      </w:r>
      <w:r w:rsidRPr="00A46F56">
        <w:rPr>
          <w:rFonts w:cs="Times New Roman"/>
        </w:rPr>
        <w:t xml:space="preserve"> </w:t>
      </w:r>
      <w:r w:rsidR="00301696" w:rsidRPr="00A46F56">
        <w:rPr>
          <w:rFonts w:cs="Times New Roman"/>
        </w:rPr>
        <w:t>февраля</w:t>
      </w:r>
      <w:r w:rsidRPr="00A46F56">
        <w:rPr>
          <w:rFonts w:cs="Times New Roman"/>
        </w:rPr>
        <w:t xml:space="preserve"> 202</w:t>
      </w:r>
      <w:r w:rsidR="00301696" w:rsidRPr="00A46F56">
        <w:rPr>
          <w:rFonts w:cs="Times New Roman"/>
        </w:rPr>
        <w:t>5</w:t>
      </w:r>
      <w:r w:rsidRPr="00A46F56">
        <w:rPr>
          <w:rFonts w:cs="Times New Roman"/>
        </w:rPr>
        <w:t xml:space="preserve">г.                                                        </w:t>
      </w:r>
      <w:r w:rsidR="006B112A" w:rsidRPr="00A46F56">
        <w:rPr>
          <w:rFonts w:cs="Times New Roman"/>
        </w:rPr>
        <w:t xml:space="preserve">                            </w:t>
      </w:r>
      <w:r w:rsidRPr="00A46F56">
        <w:rPr>
          <w:rFonts w:cs="Times New Roman"/>
        </w:rPr>
        <w:t xml:space="preserve">           № </w:t>
      </w:r>
      <w:r w:rsidR="00301696" w:rsidRPr="00A46F56">
        <w:rPr>
          <w:rFonts w:cs="Times New Roman"/>
        </w:rPr>
        <w:t>7</w:t>
      </w:r>
    </w:p>
    <w:p w14:paraId="37FF5799" w14:textId="309B4D48" w:rsidR="00E31325" w:rsidRPr="00A46F56" w:rsidRDefault="00E31325" w:rsidP="006B112A">
      <w:pPr>
        <w:rPr>
          <w:rFonts w:cs="Times New Roman"/>
        </w:rPr>
      </w:pPr>
      <w:proofErr w:type="spellStart"/>
      <w:r w:rsidRPr="00A46F56">
        <w:rPr>
          <w:rFonts w:cs="Times New Roman"/>
        </w:rPr>
        <w:t>с.Ретяжи</w:t>
      </w:r>
      <w:proofErr w:type="spellEnd"/>
    </w:p>
    <w:p w14:paraId="59D0639E" w14:textId="77777777" w:rsidR="00E31325" w:rsidRPr="00A46F56" w:rsidRDefault="00E31325" w:rsidP="006B112A">
      <w:pPr>
        <w:rPr>
          <w:rFonts w:cs="Times New Roman"/>
        </w:rPr>
      </w:pPr>
    </w:p>
    <w:p w14:paraId="22162DEC" w14:textId="3A0E70F2" w:rsidR="00E31325" w:rsidRPr="00A46F56" w:rsidRDefault="00E31325" w:rsidP="006B112A">
      <w:pPr>
        <w:jc w:val="center"/>
        <w:rPr>
          <w:rFonts w:cs="Times New Roman"/>
        </w:rPr>
      </w:pPr>
      <w:r w:rsidRPr="00A46F56">
        <w:rPr>
          <w:rFonts w:cs="Times New Roman"/>
        </w:rPr>
        <w:t>О внесении изменений</w:t>
      </w:r>
      <w:r w:rsidR="006B112A" w:rsidRPr="00A46F56">
        <w:rPr>
          <w:rFonts w:cs="Times New Roman"/>
        </w:rPr>
        <w:t xml:space="preserve"> </w:t>
      </w:r>
      <w:r w:rsidRPr="00A46F56">
        <w:rPr>
          <w:rFonts w:cs="Times New Roman"/>
        </w:rPr>
        <w:t>в состав сведений об адресе</w:t>
      </w:r>
    </w:p>
    <w:p w14:paraId="47EC8AF4" w14:textId="77777777" w:rsidR="00301696" w:rsidRPr="00A46F56" w:rsidRDefault="00301696" w:rsidP="006B112A">
      <w:pPr>
        <w:jc w:val="center"/>
        <w:rPr>
          <w:rFonts w:cs="Times New Roman"/>
        </w:rPr>
      </w:pPr>
    </w:p>
    <w:p w14:paraId="589B92C6" w14:textId="77777777" w:rsidR="00E31325" w:rsidRPr="00A46F56" w:rsidRDefault="00E31325" w:rsidP="006B112A">
      <w:pPr>
        <w:ind w:firstLine="709"/>
        <w:jc w:val="both"/>
        <w:rPr>
          <w:rFonts w:cs="Times New Roman"/>
        </w:rPr>
      </w:pPr>
      <w:r w:rsidRPr="00A46F56">
        <w:rPr>
          <w:rFonts w:cs="Times New Roman"/>
        </w:rPr>
        <w:t xml:space="preserve">В соответствии Федеральным законом от 28.12.2013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Приказом Министерства Финансов РФ от 31.03.2016 №37н «Об утверждении порядка ведения государственного адресного реестра», Правилами присвоения, изменения и аннулирования адресов, утвержденных постановлением Правительства Российской Федерации от 19.11.2014 №1221, Правилами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 №492 </w:t>
      </w:r>
    </w:p>
    <w:p w14:paraId="635A917D" w14:textId="1574A9DB" w:rsidR="00E31325" w:rsidRPr="00A46F56" w:rsidRDefault="006B112A" w:rsidP="006B112A">
      <w:pPr>
        <w:jc w:val="both"/>
        <w:rPr>
          <w:rFonts w:cs="Times New Roman"/>
        </w:rPr>
      </w:pPr>
      <w:r w:rsidRPr="00A46F56">
        <w:rPr>
          <w:rFonts w:cs="Times New Roman"/>
          <w:b/>
        </w:rPr>
        <w:t>п</w:t>
      </w:r>
      <w:r w:rsidR="00E31325" w:rsidRPr="00A46F56">
        <w:rPr>
          <w:rFonts w:cs="Times New Roman"/>
          <w:b/>
        </w:rPr>
        <w:t xml:space="preserve"> о с т а н о в л я ю</w:t>
      </w:r>
      <w:r w:rsidR="00E31325" w:rsidRPr="00A46F56">
        <w:rPr>
          <w:rFonts w:cs="Times New Roman"/>
        </w:rPr>
        <w:t>:</w:t>
      </w:r>
    </w:p>
    <w:p w14:paraId="39626309" w14:textId="50F8AF70" w:rsidR="00E31325" w:rsidRPr="00A46F56" w:rsidRDefault="006B112A" w:rsidP="006B112A">
      <w:pPr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A46F56">
        <w:rPr>
          <w:rFonts w:cs="Times New Roman"/>
        </w:rPr>
        <w:t xml:space="preserve"> </w:t>
      </w:r>
      <w:r w:rsidR="00E31325" w:rsidRPr="00A46F56">
        <w:rPr>
          <w:rFonts w:cs="Times New Roman"/>
        </w:rPr>
        <w:t xml:space="preserve">Внести в состав сведений об адресе объектов адресации, расположенных на территории Ретяжского сельского поселения кадастровые номера в соответствии с Приложением 1. </w:t>
      </w:r>
    </w:p>
    <w:p w14:paraId="0E7E271D" w14:textId="6F6F41D0" w:rsidR="00E31325" w:rsidRPr="00A46F56" w:rsidRDefault="006B112A" w:rsidP="006B112A">
      <w:pPr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A46F56">
        <w:rPr>
          <w:rFonts w:cs="Times New Roman"/>
        </w:rPr>
        <w:t xml:space="preserve"> </w:t>
      </w:r>
      <w:r w:rsidR="00E31325" w:rsidRPr="00A46F56">
        <w:rPr>
          <w:rFonts w:cs="Times New Roman"/>
        </w:rPr>
        <w:t>Разместить вышеуказанные сведения о кадастровых номерах в государственном адресном реестре.</w:t>
      </w:r>
    </w:p>
    <w:p w14:paraId="18AF4B05" w14:textId="1A3CB882" w:rsidR="00E31325" w:rsidRPr="00A46F56" w:rsidRDefault="006B112A" w:rsidP="006B112A">
      <w:pPr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A46F56">
        <w:rPr>
          <w:rFonts w:cs="Times New Roman"/>
        </w:rPr>
        <w:t xml:space="preserve"> </w:t>
      </w:r>
      <w:r w:rsidR="00E31325" w:rsidRPr="00A46F56">
        <w:rPr>
          <w:rFonts w:cs="Times New Roman"/>
        </w:rPr>
        <w:t>Настоящее постановление вступает в силу со дня его подписания.</w:t>
      </w:r>
    </w:p>
    <w:p w14:paraId="17DDBD3C" w14:textId="267F1517" w:rsidR="00E31325" w:rsidRPr="00A46F56" w:rsidRDefault="006B112A" w:rsidP="006B112A">
      <w:pPr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A46F56">
        <w:rPr>
          <w:rFonts w:cs="Times New Roman"/>
        </w:rPr>
        <w:t xml:space="preserve"> </w:t>
      </w:r>
      <w:r w:rsidR="00E31325" w:rsidRPr="00A46F56">
        <w:rPr>
          <w:rFonts w:cs="Times New Roman"/>
        </w:rPr>
        <w:t>Контроль за исполнением настоящего постановления оставляю за собой.</w:t>
      </w:r>
    </w:p>
    <w:p w14:paraId="30B1660A" w14:textId="77777777" w:rsidR="00301696" w:rsidRPr="00A46F56" w:rsidRDefault="00301696" w:rsidP="006B112A">
      <w:pPr>
        <w:jc w:val="both"/>
        <w:rPr>
          <w:rFonts w:cs="Times New Roman"/>
        </w:rPr>
      </w:pPr>
    </w:p>
    <w:p w14:paraId="20A44CCD" w14:textId="77777777" w:rsidR="00301696" w:rsidRPr="00A46F56" w:rsidRDefault="00301696" w:rsidP="006B112A">
      <w:pPr>
        <w:jc w:val="both"/>
        <w:rPr>
          <w:rFonts w:cs="Times New Roman"/>
        </w:rPr>
      </w:pPr>
    </w:p>
    <w:p w14:paraId="5A230CAB" w14:textId="77777777" w:rsidR="00301696" w:rsidRPr="00A46F56" w:rsidRDefault="00301696" w:rsidP="006B112A">
      <w:pPr>
        <w:jc w:val="both"/>
        <w:rPr>
          <w:rFonts w:cs="Times New Roman"/>
        </w:rPr>
      </w:pPr>
    </w:p>
    <w:p w14:paraId="0DA9DECE" w14:textId="77777777" w:rsidR="00E31325" w:rsidRPr="00A46F56" w:rsidRDefault="00E31325" w:rsidP="006B112A">
      <w:pPr>
        <w:jc w:val="both"/>
        <w:rPr>
          <w:rFonts w:cs="Times New Roman"/>
        </w:rPr>
      </w:pPr>
    </w:p>
    <w:p w14:paraId="74F53C13" w14:textId="6727CB92" w:rsidR="00E31325" w:rsidRPr="00A46F56" w:rsidRDefault="00E31325" w:rsidP="006B112A">
      <w:pPr>
        <w:jc w:val="both"/>
        <w:rPr>
          <w:rFonts w:cs="Times New Roman"/>
        </w:rPr>
      </w:pPr>
      <w:r w:rsidRPr="00A46F56">
        <w:rPr>
          <w:rFonts w:cs="Times New Roman"/>
        </w:rPr>
        <w:t>Глава сельского поселения</w:t>
      </w:r>
      <w:r w:rsidR="00301696" w:rsidRPr="00A46F56">
        <w:rPr>
          <w:rFonts w:cs="Times New Roman"/>
        </w:rPr>
        <w:t xml:space="preserve">       </w:t>
      </w:r>
      <w:r w:rsidR="006B112A" w:rsidRPr="00A46F56">
        <w:rPr>
          <w:rFonts w:cs="Times New Roman"/>
        </w:rPr>
        <w:t xml:space="preserve">                                                        </w:t>
      </w:r>
      <w:r w:rsidR="00301696" w:rsidRPr="00A46F56">
        <w:rPr>
          <w:rFonts w:cs="Times New Roman"/>
        </w:rPr>
        <w:t xml:space="preserve"> </w:t>
      </w:r>
      <w:r w:rsidRPr="00A46F56">
        <w:rPr>
          <w:rFonts w:cs="Times New Roman"/>
        </w:rPr>
        <w:t xml:space="preserve">   </w:t>
      </w:r>
      <w:proofErr w:type="spellStart"/>
      <w:r w:rsidRPr="00A46F56">
        <w:rPr>
          <w:rFonts w:cs="Times New Roman"/>
        </w:rPr>
        <w:t>С.В.Баранов</w:t>
      </w:r>
      <w:proofErr w:type="spellEnd"/>
    </w:p>
    <w:p w14:paraId="7CB98065" w14:textId="737F9328" w:rsidR="00FF1AEF" w:rsidRPr="00A46F56" w:rsidRDefault="00FF1AEF" w:rsidP="006B112A">
      <w:pPr>
        <w:jc w:val="both"/>
        <w:rPr>
          <w:rFonts w:cs="Times New Roman"/>
        </w:rPr>
      </w:pPr>
    </w:p>
    <w:p w14:paraId="003D581A" w14:textId="4C698695" w:rsidR="00FF1AEF" w:rsidRPr="00A46F56" w:rsidRDefault="00FF1AEF" w:rsidP="006B112A">
      <w:pPr>
        <w:jc w:val="both"/>
        <w:rPr>
          <w:rFonts w:cs="Times New Roman"/>
        </w:rPr>
      </w:pPr>
    </w:p>
    <w:p w14:paraId="075CD142" w14:textId="61EFE0D3" w:rsidR="00FF1AEF" w:rsidRPr="00A46F56" w:rsidRDefault="00FF1AEF" w:rsidP="006B112A">
      <w:pPr>
        <w:jc w:val="both"/>
        <w:rPr>
          <w:rFonts w:cs="Times New Roman"/>
        </w:rPr>
      </w:pPr>
    </w:p>
    <w:p w14:paraId="4A90DB6A" w14:textId="323E540A" w:rsidR="00FF1AEF" w:rsidRPr="00A46F56" w:rsidRDefault="00FF1AEF" w:rsidP="006B112A">
      <w:pPr>
        <w:jc w:val="both"/>
        <w:rPr>
          <w:rFonts w:cs="Times New Roman"/>
        </w:rPr>
      </w:pPr>
    </w:p>
    <w:p w14:paraId="1C2AD801" w14:textId="32AD6612" w:rsidR="00FF1AEF" w:rsidRPr="00A46F56" w:rsidRDefault="00FF1AEF" w:rsidP="006B112A">
      <w:pPr>
        <w:jc w:val="both"/>
        <w:rPr>
          <w:rFonts w:cs="Times New Roman"/>
        </w:rPr>
      </w:pPr>
    </w:p>
    <w:p w14:paraId="413193DC" w14:textId="77777777" w:rsidR="00FF1AEF" w:rsidRPr="00A46F56" w:rsidRDefault="00FF1AEF" w:rsidP="006B112A">
      <w:pPr>
        <w:jc w:val="both"/>
        <w:rPr>
          <w:rFonts w:cs="Times New Roman"/>
        </w:rPr>
      </w:pPr>
    </w:p>
    <w:p w14:paraId="0AFE1B67" w14:textId="516DE574" w:rsidR="00FF1AEF" w:rsidRPr="00A46F56" w:rsidRDefault="00FF1AEF" w:rsidP="006B112A">
      <w:pPr>
        <w:jc w:val="both"/>
        <w:rPr>
          <w:rFonts w:cs="Times New Roman"/>
        </w:rPr>
      </w:pPr>
    </w:p>
    <w:p w14:paraId="00088556" w14:textId="77777777" w:rsidR="00FF1AEF" w:rsidRPr="00A46F56" w:rsidRDefault="00FF1AEF" w:rsidP="006B112A">
      <w:pPr>
        <w:jc w:val="both"/>
        <w:rPr>
          <w:rFonts w:cs="Times New Roman"/>
          <w:i/>
        </w:rPr>
      </w:pPr>
    </w:p>
    <w:p w14:paraId="7F0E88B4" w14:textId="77777777" w:rsidR="00E31325" w:rsidRPr="00A46F56" w:rsidRDefault="00E31325" w:rsidP="00E31325">
      <w:pPr>
        <w:rPr>
          <w:rFonts w:cs="Times New Roman"/>
        </w:rPr>
      </w:pPr>
    </w:p>
    <w:p w14:paraId="6B9F5F7E" w14:textId="77777777" w:rsidR="00E31325" w:rsidRPr="00A46F56" w:rsidRDefault="00E31325" w:rsidP="00301696">
      <w:pPr>
        <w:jc w:val="right"/>
        <w:rPr>
          <w:rFonts w:cs="Times New Roman"/>
        </w:rPr>
      </w:pPr>
      <w:r w:rsidRPr="00A46F56">
        <w:rPr>
          <w:rFonts w:cs="Times New Roman"/>
        </w:rPr>
        <w:lastRenderedPageBreak/>
        <w:t>Приложение1</w:t>
      </w:r>
    </w:p>
    <w:p w14:paraId="5C1F5996" w14:textId="77777777" w:rsidR="00E31325" w:rsidRPr="00A46F56" w:rsidRDefault="00E31325" w:rsidP="00301696">
      <w:pPr>
        <w:jc w:val="right"/>
        <w:rPr>
          <w:rFonts w:cs="Times New Roman"/>
        </w:rPr>
      </w:pPr>
      <w:r w:rsidRPr="00A46F56">
        <w:rPr>
          <w:rFonts w:cs="Times New Roman"/>
        </w:rPr>
        <w:t xml:space="preserve">к Постановлению администрации </w:t>
      </w:r>
    </w:p>
    <w:p w14:paraId="39BCB03A" w14:textId="77777777" w:rsidR="00E31325" w:rsidRPr="00A46F56" w:rsidRDefault="00E31325" w:rsidP="00301696">
      <w:pPr>
        <w:jc w:val="right"/>
        <w:rPr>
          <w:rFonts w:cs="Times New Roman"/>
        </w:rPr>
      </w:pPr>
      <w:r w:rsidRPr="00A46F56">
        <w:rPr>
          <w:rFonts w:cs="Times New Roman"/>
        </w:rPr>
        <w:t xml:space="preserve">Ретяжского сельского поселения </w:t>
      </w:r>
    </w:p>
    <w:p w14:paraId="16C167A8" w14:textId="77777777" w:rsidR="00E31325" w:rsidRPr="00A46F56" w:rsidRDefault="00E31325" w:rsidP="00301696">
      <w:pPr>
        <w:jc w:val="right"/>
        <w:rPr>
          <w:rFonts w:cs="Times New Roman"/>
        </w:rPr>
      </w:pPr>
      <w:r w:rsidRPr="00A46F56">
        <w:rPr>
          <w:rFonts w:cs="Times New Roman"/>
        </w:rPr>
        <w:t>от 1</w:t>
      </w:r>
      <w:r w:rsidR="00301696" w:rsidRPr="00A46F56">
        <w:rPr>
          <w:rFonts w:cs="Times New Roman"/>
        </w:rPr>
        <w:t>2.02.2025 № 7</w:t>
      </w:r>
    </w:p>
    <w:p w14:paraId="14B24F8E" w14:textId="77777777" w:rsidR="00E31325" w:rsidRPr="00A46F56" w:rsidRDefault="00E31325" w:rsidP="00E31325">
      <w:pPr>
        <w:rPr>
          <w:rFonts w:cs="Times New Roman"/>
        </w:rPr>
      </w:pPr>
    </w:p>
    <w:tbl>
      <w:tblPr>
        <w:tblStyle w:val="a3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977"/>
        <w:gridCol w:w="2410"/>
        <w:gridCol w:w="1955"/>
      </w:tblGrid>
      <w:tr w:rsidR="00AA3603" w:rsidRPr="00A46F56" w14:paraId="57809048" w14:textId="77777777" w:rsidTr="00142342">
        <w:trPr>
          <w:trHeight w:val="10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C4EB" w14:textId="77777777" w:rsidR="00AA3603" w:rsidRPr="00A46F56" w:rsidRDefault="00AA3603" w:rsidP="00E31325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260A" w14:textId="77777777" w:rsidR="00AA3603" w:rsidRPr="00A46F56" w:rsidRDefault="00AA3603" w:rsidP="00E31325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>Тип объекта адресации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3018" w14:textId="77777777" w:rsidR="00AA3603" w:rsidRPr="00A46F56" w:rsidRDefault="00AA3603" w:rsidP="00E31325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AFC3" w14:textId="77777777" w:rsidR="00AA3603" w:rsidRPr="00A46F56" w:rsidRDefault="00AA3603" w:rsidP="00E31325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14F" w14:textId="77777777" w:rsidR="00AA3603" w:rsidRPr="00A46F56" w:rsidRDefault="00AA3603" w:rsidP="00AA3603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>Уникальный номер адреса объекта адресации в ГАР</w:t>
            </w:r>
          </w:p>
        </w:tc>
      </w:tr>
      <w:tr w:rsidR="00AA3603" w:rsidRPr="00A46F56" w14:paraId="606E9DA2" w14:textId="77777777" w:rsidTr="00AA360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F6EA" w14:textId="77777777" w:rsidR="00AA3603" w:rsidRPr="00A46F56" w:rsidRDefault="00AA3603" w:rsidP="00AA3603">
            <w:pPr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6A45" w14:textId="77777777" w:rsidR="00AA3603" w:rsidRPr="00A46F56" w:rsidRDefault="00AA3603" w:rsidP="00E31325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>Здание (сооружение)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84E7" w14:textId="77777777" w:rsidR="00AA3603" w:rsidRPr="00A46F56" w:rsidRDefault="00AA3603" w:rsidP="00301696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 xml:space="preserve">Орловская область, муниципальный район Кромской, сельское поселение Ретяжское, </w:t>
            </w:r>
            <w:proofErr w:type="spellStart"/>
            <w:r w:rsidRPr="00A46F56">
              <w:rPr>
                <w:rFonts w:cs="Times New Roman"/>
                <w:sz w:val="24"/>
                <w:szCs w:val="24"/>
              </w:rPr>
              <w:t>д.Семенково</w:t>
            </w:r>
            <w:proofErr w:type="spellEnd"/>
            <w:r w:rsidRPr="00A46F56">
              <w:rPr>
                <w:rFonts w:cs="Times New Roman"/>
                <w:sz w:val="24"/>
                <w:szCs w:val="24"/>
              </w:rPr>
              <w:t>, д.35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4F5D" w14:textId="77777777" w:rsidR="00AA3603" w:rsidRPr="00A46F56" w:rsidRDefault="00AA3603" w:rsidP="00301696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>57:09:0840101:348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5429" w14:textId="77777777" w:rsidR="00AA3603" w:rsidRPr="00A46F56" w:rsidRDefault="00EE4DFD" w:rsidP="00AA3603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color w:val="2D2F39"/>
                <w:sz w:val="24"/>
                <w:szCs w:val="24"/>
                <w:shd w:val="clear" w:color="auto" w:fill="F7F7F8"/>
              </w:rPr>
              <w:t>80bf70e4-5ed8-418c-a701-3251635a4769</w:t>
            </w:r>
          </w:p>
        </w:tc>
      </w:tr>
      <w:tr w:rsidR="00AA3603" w:rsidRPr="00A46F56" w14:paraId="24E26E19" w14:textId="77777777" w:rsidTr="00AA360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98B" w14:textId="77777777" w:rsidR="00AA3603" w:rsidRPr="00A46F56" w:rsidRDefault="00AA3603" w:rsidP="00E31325">
            <w:pPr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7D3A" w14:textId="77777777" w:rsidR="00AA3603" w:rsidRPr="00A46F56" w:rsidRDefault="00AA3603" w:rsidP="00E31325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>Здание (сооружение)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2211" w14:textId="77777777" w:rsidR="00AA3603" w:rsidRPr="00A46F56" w:rsidRDefault="00AA3603" w:rsidP="00301696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 xml:space="preserve">Орловская область, муниципальный район Кромской, сельское поселение Ретяжское, </w:t>
            </w:r>
            <w:proofErr w:type="spellStart"/>
            <w:r w:rsidRPr="00A46F56">
              <w:rPr>
                <w:rFonts w:cs="Times New Roman"/>
                <w:sz w:val="24"/>
                <w:szCs w:val="24"/>
              </w:rPr>
              <w:t>д.Хлопово</w:t>
            </w:r>
            <w:proofErr w:type="spellEnd"/>
            <w:r w:rsidRPr="00A46F56">
              <w:rPr>
                <w:rFonts w:cs="Times New Roman"/>
                <w:sz w:val="24"/>
                <w:szCs w:val="24"/>
              </w:rPr>
              <w:t>, д.88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B3B9" w14:textId="77777777" w:rsidR="00AA3603" w:rsidRPr="00A46F56" w:rsidRDefault="00AA3603" w:rsidP="00301696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>57:09:0810101:40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C055" w14:textId="77777777" w:rsidR="00AA3603" w:rsidRPr="00A46F56" w:rsidRDefault="00EE4DFD" w:rsidP="00AA3603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color w:val="2D2F39"/>
                <w:sz w:val="24"/>
                <w:szCs w:val="24"/>
                <w:shd w:val="clear" w:color="auto" w:fill="F7F7F8"/>
              </w:rPr>
              <w:t>7a424092-af15-4e46-af21-2462e1707aa1</w:t>
            </w:r>
          </w:p>
        </w:tc>
      </w:tr>
      <w:tr w:rsidR="00AA3603" w:rsidRPr="00A46F56" w14:paraId="23AB7350" w14:textId="77777777" w:rsidTr="00AA360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A3E" w14:textId="77777777" w:rsidR="00AA3603" w:rsidRPr="00A46F56" w:rsidRDefault="00AA3603" w:rsidP="00E31325">
            <w:pPr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691A" w14:textId="77777777" w:rsidR="00AA3603" w:rsidRPr="00A46F56" w:rsidRDefault="00AA3603" w:rsidP="00E31325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>Здание (сооружение)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D658" w14:textId="77777777" w:rsidR="00AA3603" w:rsidRPr="00A46F56" w:rsidRDefault="00AA3603" w:rsidP="00301696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 xml:space="preserve">Орловская область, муниципальный район Кромской, сельское поселение Ретяжское, </w:t>
            </w:r>
            <w:proofErr w:type="spellStart"/>
            <w:r w:rsidRPr="00A46F56">
              <w:rPr>
                <w:rFonts w:cs="Times New Roman"/>
                <w:sz w:val="24"/>
                <w:szCs w:val="24"/>
              </w:rPr>
              <w:t>д.Хлопово</w:t>
            </w:r>
            <w:proofErr w:type="spellEnd"/>
            <w:r w:rsidRPr="00A46F56">
              <w:rPr>
                <w:rFonts w:cs="Times New Roman"/>
                <w:sz w:val="24"/>
                <w:szCs w:val="24"/>
              </w:rPr>
              <w:t>, д.83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EE3F" w14:textId="77777777" w:rsidR="00AA3603" w:rsidRPr="00A46F56" w:rsidRDefault="00AA3603" w:rsidP="00301696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>57:09:0810101:46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BF87" w14:textId="77777777" w:rsidR="00AA3603" w:rsidRPr="00A46F56" w:rsidRDefault="00EE4DFD" w:rsidP="00AA3603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color w:val="2D2F39"/>
                <w:sz w:val="24"/>
                <w:szCs w:val="24"/>
                <w:shd w:val="clear" w:color="auto" w:fill="F7F7F8"/>
              </w:rPr>
              <w:t>c5871aba-b1de-4585-ab55-b905732c265a</w:t>
            </w:r>
          </w:p>
        </w:tc>
      </w:tr>
      <w:tr w:rsidR="00AA3603" w:rsidRPr="00A46F56" w14:paraId="057193E6" w14:textId="77777777" w:rsidTr="00AA360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92AB" w14:textId="77777777" w:rsidR="00AA3603" w:rsidRPr="00A46F56" w:rsidRDefault="00AA3603" w:rsidP="00E31325">
            <w:pPr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4BFE" w14:textId="77777777" w:rsidR="00AA3603" w:rsidRPr="00A46F56" w:rsidRDefault="00AA3603" w:rsidP="00E31325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>Здание (сооружение)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06A6" w14:textId="77777777" w:rsidR="00AA3603" w:rsidRPr="00A46F56" w:rsidRDefault="00AA3603" w:rsidP="00E31325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 xml:space="preserve">Орловская область, муниципальный район Кромской, сельское поселение Ретяжское, д. </w:t>
            </w:r>
            <w:proofErr w:type="spellStart"/>
            <w:r w:rsidRPr="00A46F56">
              <w:rPr>
                <w:rFonts w:cs="Times New Roman"/>
                <w:sz w:val="24"/>
                <w:szCs w:val="24"/>
              </w:rPr>
              <w:t>д.Хлопово</w:t>
            </w:r>
            <w:proofErr w:type="spellEnd"/>
            <w:r w:rsidRPr="00A46F56">
              <w:rPr>
                <w:rFonts w:cs="Times New Roman"/>
                <w:sz w:val="24"/>
                <w:szCs w:val="24"/>
              </w:rPr>
              <w:t>, д.94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CAB2" w14:textId="77777777" w:rsidR="00AA3603" w:rsidRPr="00A46F56" w:rsidRDefault="00AA3603" w:rsidP="00E31325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>57:09:0810101:162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7F0" w14:textId="77777777" w:rsidR="00AA3603" w:rsidRPr="00A46F56" w:rsidRDefault="001C2C5C" w:rsidP="00AA3603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color w:val="2D2F39"/>
                <w:sz w:val="24"/>
                <w:szCs w:val="24"/>
                <w:shd w:val="clear" w:color="auto" w:fill="F7F7F8"/>
              </w:rPr>
              <w:t>a3906ac2-a21a-42b1-9800-14fa646536ac</w:t>
            </w:r>
          </w:p>
        </w:tc>
      </w:tr>
      <w:tr w:rsidR="00AA3603" w:rsidRPr="00A46F56" w14:paraId="4B6DD58D" w14:textId="77777777" w:rsidTr="00AA360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8CA2" w14:textId="77777777" w:rsidR="00AA3603" w:rsidRPr="00A46F56" w:rsidRDefault="00AA3603" w:rsidP="00E31325">
            <w:pPr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17E4" w14:textId="77777777" w:rsidR="00AA3603" w:rsidRPr="00A46F56" w:rsidRDefault="00AA3603" w:rsidP="00E31325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>Здание (сооружение)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52D" w14:textId="77777777" w:rsidR="00AA3603" w:rsidRPr="00A46F56" w:rsidRDefault="00AA3603" w:rsidP="00301696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 xml:space="preserve">Орловская область, муниципальный район Кромской, сельское поселение Ретяжское, </w:t>
            </w:r>
            <w:proofErr w:type="spellStart"/>
            <w:r w:rsidRPr="00A46F56">
              <w:rPr>
                <w:rFonts w:cs="Times New Roman"/>
                <w:sz w:val="24"/>
                <w:szCs w:val="24"/>
              </w:rPr>
              <w:t>д.Семенково</w:t>
            </w:r>
            <w:proofErr w:type="spellEnd"/>
            <w:r w:rsidRPr="00A46F56">
              <w:rPr>
                <w:rFonts w:cs="Times New Roman"/>
                <w:sz w:val="24"/>
                <w:szCs w:val="24"/>
              </w:rPr>
              <w:t>, д.7а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86E7" w14:textId="77777777" w:rsidR="00AA3603" w:rsidRPr="00A46F56" w:rsidRDefault="00AA3603" w:rsidP="00301696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>57:09:0840101:488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0071" w14:textId="77777777" w:rsidR="00AA3603" w:rsidRPr="00A46F56" w:rsidRDefault="00EE4DFD" w:rsidP="00AA3603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color w:val="2D2F39"/>
                <w:sz w:val="24"/>
                <w:szCs w:val="24"/>
                <w:shd w:val="clear" w:color="auto" w:fill="F7F7F8"/>
              </w:rPr>
              <w:t>1f1f2914-4717-4c51-8483-7563cb604915</w:t>
            </w:r>
          </w:p>
        </w:tc>
      </w:tr>
      <w:tr w:rsidR="00AA3603" w:rsidRPr="00A46F56" w14:paraId="6E492C1C" w14:textId="77777777" w:rsidTr="00AA360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6EA5" w14:textId="77777777" w:rsidR="00AA3603" w:rsidRPr="00A46F56" w:rsidRDefault="00AA3603" w:rsidP="00E31325">
            <w:pPr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8369" w14:textId="77777777" w:rsidR="00AA3603" w:rsidRPr="00A46F56" w:rsidRDefault="00AA3603" w:rsidP="00E31325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>Здание (сооружение)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3A53" w14:textId="77777777" w:rsidR="00AA3603" w:rsidRPr="00A46F56" w:rsidRDefault="00AA3603" w:rsidP="00301696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 xml:space="preserve">Орловская область, муниципальный район Кромской, сельское поселение Ретяжское, </w:t>
            </w:r>
            <w:proofErr w:type="spellStart"/>
            <w:r w:rsidRPr="00A46F56">
              <w:rPr>
                <w:rFonts w:cs="Times New Roman"/>
                <w:sz w:val="24"/>
                <w:szCs w:val="24"/>
              </w:rPr>
              <w:t>д.Хлопово</w:t>
            </w:r>
            <w:proofErr w:type="spellEnd"/>
            <w:r w:rsidRPr="00A46F56">
              <w:rPr>
                <w:rFonts w:cs="Times New Roman"/>
                <w:sz w:val="24"/>
                <w:szCs w:val="24"/>
              </w:rPr>
              <w:t>, д.62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3A33" w14:textId="77777777" w:rsidR="00AA3603" w:rsidRPr="00A46F56" w:rsidRDefault="00AA3603" w:rsidP="00301696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>57:09:0800101:79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8B46" w14:textId="77777777" w:rsidR="001C2C5C" w:rsidRPr="00A46F56" w:rsidRDefault="001C2C5C" w:rsidP="001C2C5C">
            <w:pPr>
              <w:spacing w:line="288" w:lineRule="atLeast"/>
              <w:rPr>
                <w:rFonts w:cs="Times New Roman"/>
                <w:color w:val="2D2F39"/>
                <w:sz w:val="24"/>
                <w:szCs w:val="24"/>
              </w:rPr>
            </w:pPr>
            <w:r w:rsidRPr="00A46F56">
              <w:rPr>
                <w:rFonts w:cs="Times New Roman"/>
                <w:color w:val="2D2F39"/>
                <w:sz w:val="24"/>
                <w:szCs w:val="24"/>
              </w:rPr>
              <w:t>5f6a05e8-2306-4de8-8d79-70f5a2897d8b</w:t>
            </w:r>
          </w:p>
          <w:p w14:paraId="0BEBC09E" w14:textId="77777777" w:rsidR="00AA3603" w:rsidRPr="00A46F56" w:rsidRDefault="00AA3603" w:rsidP="00AA36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3603" w:rsidRPr="00A46F56" w14:paraId="6AC2A911" w14:textId="77777777" w:rsidTr="00AA360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2FA7" w14:textId="77777777" w:rsidR="00AA3603" w:rsidRPr="00A46F56" w:rsidRDefault="00AA3603" w:rsidP="00AA3603">
            <w:pPr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C859" w14:textId="77777777" w:rsidR="00AA3603" w:rsidRPr="00A46F56" w:rsidRDefault="00AA3603" w:rsidP="00AA3603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>Здание (сооружение)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DE64" w14:textId="77777777" w:rsidR="00AA3603" w:rsidRPr="00A46F56" w:rsidRDefault="00AA3603" w:rsidP="00AA3603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 xml:space="preserve">Орловская область, муниципальный район Кромской, сельское поселение Ретяжское, </w:t>
            </w:r>
            <w:proofErr w:type="spellStart"/>
            <w:r w:rsidRPr="00A46F56">
              <w:rPr>
                <w:rFonts w:cs="Times New Roman"/>
                <w:sz w:val="24"/>
                <w:szCs w:val="24"/>
              </w:rPr>
              <w:t>п.Надежда</w:t>
            </w:r>
            <w:proofErr w:type="spellEnd"/>
            <w:r w:rsidRPr="00A46F56">
              <w:rPr>
                <w:rFonts w:cs="Times New Roman"/>
                <w:sz w:val="24"/>
                <w:szCs w:val="24"/>
              </w:rPr>
              <w:t>,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7713" w14:textId="77777777" w:rsidR="00AA3603" w:rsidRPr="00A46F56" w:rsidRDefault="00AA3603" w:rsidP="00AA3603">
            <w:pPr>
              <w:rPr>
                <w:rFonts w:cs="Times New Roman"/>
                <w:sz w:val="24"/>
                <w:szCs w:val="24"/>
              </w:rPr>
            </w:pPr>
            <w:r w:rsidRPr="00A46F56">
              <w:rPr>
                <w:rFonts w:cs="Times New Roman"/>
                <w:sz w:val="24"/>
                <w:szCs w:val="24"/>
              </w:rPr>
              <w:t>57:09:1280101:37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D816" w14:textId="77777777" w:rsidR="00AA3603" w:rsidRPr="00A46F56" w:rsidRDefault="00EE4DFD" w:rsidP="00AA360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A46F56">
              <w:rPr>
                <w:rFonts w:cs="Times New Roman"/>
                <w:color w:val="2D2F39"/>
                <w:sz w:val="24"/>
                <w:szCs w:val="24"/>
                <w:shd w:val="clear" w:color="auto" w:fill="F7F7F8"/>
                <w:lang w:val="en-US"/>
              </w:rPr>
              <w:t>035396ea-a6fe-4aff-bf2f-ee884c7cb69d</w:t>
            </w:r>
          </w:p>
        </w:tc>
      </w:tr>
    </w:tbl>
    <w:p w14:paraId="48DCF2A7" w14:textId="77777777" w:rsidR="00446DFE" w:rsidRPr="00A46F56" w:rsidRDefault="00446DFE">
      <w:pPr>
        <w:rPr>
          <w:rFonts w:cs="Times New Roman"/>
          <w:sz w:val="24"/>
          <w:szCs w:val="24"/>
          <w:lang w:val="en-US"/>
        </w:rPr>
      </w:pPr>
    </w:p>
    <w:sectPr w:rsidR="00446DFE" w:rsidRPr="00A4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676E"/>
    <w:multiLevelType w:val="hybridMultilevel"/>
    <w:tmpl w:val="B53A1096"/>
    <w:lvl w:ilvl="0" w:tplc="082CDE68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3F3846"/>
    <w:multiLevelType w:val="hybridMultilevel"/>
    <w:tmpl w:val="335E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19"/>
    <w:rsid w:val="00142342"/>
    <w:rsid w:val="001C2C5C"/>
    <w:rsid w:val="00301696"/>
    <w:rsid w:val="0038619C"/>
    <w:rsid w:val="00446DFE"/>
    <w:rsid w:val="006B112A"/>
    <w:rsid w:val="006C4DBF"/>
    <w:rsid w:val="00780019"/>
    <w:rsid w:val="00A46F56"/>
    <w:rsid w:val="00AA3603"/>
    <w:rsid w:val="00E31325"/>
    <w:rsid w:val="00EE4DFD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B72C"/>
  <w15:chartTrackingRefBased/>
  <w15:docId w15:val="{C72BA429-186E-4B37-8E2B-7674C8FA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3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3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11</cp:revision>
  <cp:lastPrinted>2025-02-13T10:04:00Z</cp:lastPrinted>
  <dcterms:created xsi:type="dcterms:W3CDTF">2025-02-12T12:07:00Z</dcterms:created>
  <dcterms:modified xsi:type="dcterms:W3CDTF">2025-02-13T13:04:00Z</dcterms:modified>
</cp:coreProperties>
</file>