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0A939C79" w:rsidR="00D10083" w:rsidRDefault="00000000" w:rsidP="00657EB8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</w:t>
      </w:r>
      <w:r w:rsidR="00657EB8">
        <w:rPr>
          <w:b/>
          <w:w w:val="101"/>
          <w:sz w:val="32"/>
          <w:szCs w:val="32"/>
        </w:rPr>
        <w:t xml:space="preserve"> </w:t>
      </w:r>
      <w:r>
        <w:rPr>
          <w:b/>
          <w:w w:val="101"/>
          <w:sz w:val="32"/>
          <w:szCs w:val="32"/>
        </w:rPr>
        <w:t>Федерация</w:t>
      </w:r>
    </w:p>
    <w:p w14:paraId="088877D9" w14:textId="4CF162AB" w:rsidR="00D10083" w:rsidRDefault="00000000" w:rsidP="00657EB8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</w:t>
      </w:r>
      <w:r w:rsidR="00657EB8">
        <w:rPr>
          <w:b/>
          <w:w w:val="101"/>
          <w:sz w:val="32"/>
          <w:szCs w:val="32"/>
        </w:rPr>
        <w:t xml:space="preserve"> </w:t>
      </w:r>
      <w:r>
        <w:rPr>
          <w:b/>
          <w:w w:val="101"/>
          <w:sz w:val="32"/>
          <w:szCs w:val="32"/>
        </w:rPr>
        <w:t>область</w:t>
      </w:r>
      <w:r w:rsidR="00657EB8">
        <w:rPr>
          <w:b/>
          <w:w w:val="101"/>
          <w:sz w:val="32"/>
          <w:szCs w:val="32"/>
        </w:rPr>
        <w:t xml:space="preserve"> </w:t>
      </w:r>
      <w:r>
        <w:rPr>
          <w:b/>
          <w:w w:val="101"/>
          <w:sz w:val="32"/>
          <w:szCs w:val="32"/>
        </w:rPr>
        <w:t>Кромской</w:t>
      </w:r>
      <w:r w:rsidR="00657EB8">
        <w:rPr>
          <w:b/>
          <w:w w:val="101"/>
          <w:sz w:val="32"/>
          <w:szCs w:val="32"/>
        </w:rPr>
        <w:t xml:space="preserve"> </w:t>
      </w:r>
      <w:r>
        <w:rPr>
          <w:b/>
          <w:w w:val="101"/>
          <w:sz w:val="32"/>
          <w:szCs w:val="32"/>
        </w:rPr>
        <w:t>район</w:t>
      </w:r>
      <w:r w:rsidR="00657EB8">
        <w:rPr>
          <w:b/>
          <w:w w:val="90"/>
          <w:sz w:val="32"/>
          <w:szCs w:val="32"/>
        </w:rPr>
        <w:t xml:space="preserve"> </w:t>
      </w:r>
    </w:p>
    <w:p w14:paraId="1F1BEA03" w14:textId="77777777" w:rsidR="00D10083" w:rsidRDefault="00000000" w:rsidP="00657EB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4644F982" w:rsidR="00D10083" w:rsidRDefault="00000000" w:rsidP="00657EB8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</w:t>
      </w:r>
      <w:r w:rsidR="00657EB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сельского</w:t>
      </w:r>
      <w:r w:rsidR="00657EB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поселения</w:t>
      </w:r>
    </w:p>
    <w:p w14:paraId="5BE8BEDD" w14:textId="1B6F8128" w:rsidR="00D10083" w:rsidRDefault="00000000" w:rsidP="00DD4F10">
      <w:pPr>
        <w:rPr>
          <w:sz w:val="28"/>
          <w:szCs w:val="28"/>
        </w:rPr>
      </w:pPr>
      <w:r>
        <w:rPr>
          <w:sz w:val="28"/>
          <w:szCs w:val="28"/>
        </w:rPr>
        <w:t>д.</w:t>
      </w:r>
      <w:r w:rsidR="00657EB8">
        <w:rPr>
          <w:sz w:val="28"/>
          <w:szCs w:val="28"/>
        </w:rPr>
        <w:t xml:space="preserve"> </w:t>
      </w:r>
      <w:r>
        <w:rPr>
          <w:sz w:val="28"/>
          <w:szCs w:val="28"/>
        </w:rPr>
        <w:t>Ульяновка</w:t>
      </w:r>
      <w:r w:rsidR="00DD4F10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тел.</w:t>
      </w:r>
      <w:r w:rsidR="00657EB8">
        <w:rPr>
          <w:sz w:val="28"/>
          <w:szCs w:val="28"/>
        </w:rPr>
        <w:t xml:space="preserve"> </w:t>
      </w:r>
      <w:r>
        <w:rPr>
          <w:sz w:val="28"/>
          <w:szCs w:val="28"/>
        </w:rPr>
        <w:t>2-31-22</w:t>
      </w:r>
    </w:p>
    <w:p w14:paraId="66BD66ED" w14:textId="77777777" w:rsidR="00D10083" w:rsidRDefault="00D10083" w:rsidP="00657EB8">
      <w:pPr>
        <w:rPr>
          <w:sz w:val="28"/>
          <w:szCs w:val="28"/>
        </w:rPr>
      </w:pPr>
    </w:p>
    <w:p w14:paraId="13ED3D9A" w14:textId="77777777" w:rsidR="00D10083" w:rsidRDefault="00000000" w:rsidP="00657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D10083" w:rsidRDefault="00D10083" w:rsidP="00657EB8">
      <w:pPr>
        <w:jc w:val="center"/>
        <w:rPr>
          <w:b/>
          <w:sz w:val="36"/>
          <w:szCs w:val="36"/>
        </w:rPr>
      </w:pPr>
    </w:p>
    <w:p w14:paraId="56483FC9" w14:textId="4AE8C364" w:rsidR="00D10083" w:rsidRDefault="00000000" w:rsidP="00657EB8">
      <w:pPr>
        <w:rPr>
          <w:sz w:val="27"/>
          <w:szCs w:val="27"/>
        </w:rPr>
      </w:pPr>
      <w:r>
        <w:rPr>
          <w:sz w:val="27"/>
          <w:szCs w:val="27"/>
        </w:rPr>
        <w:t>02</w:t>
      </w:r>
      <w:r w:rsidR="00657EB8">
        <w:rPr>
          <w:sz w:val="27"/>
          <w:szCs w:val="27"/>
        </w:rPr>
        <w:t xml:space="preserve"> </w:t>
      </w:r>
      <w:r>
        <w:rPr>
          <w:sz w:val="27"/>
          <w:szCs w:val="27"/>
        </w:rPr>
        <w:t>февраля</w:t>
      </w:r>
      <w:r w:rsidR="00657EB8">
        <w:rPr>
          <w:sz w:val="27"/>
          <w:szCs w:val="27"/>
        </w:rPr>
        <w:t xml:space="preserve"> </w:t>
      </w:r>
      <w:r>
        <w:rPr>
          <w:sz w:val="27"/>
          <w:szCs w:val="27"/>
        </w:rPr>
        <w:t>2026</w:t>
      </w:r>
      <w:r w:rsidR="00657EB8">
        <w:rPr>
          <w:sz w:val="27"/>
          <w:szCs w:val="27"/>
        </w:rPr>
        <w:t xml:space="preserve"> </w:t>
      </w:r>
      <w:r>
        <w:rPr>
          <w:sz w:val="27"/>
          <w:szCs w:val="27"/>
        </w:rPr>
        <w:t>года</w:t>
      </w:r>
      <w:r w:rsidR="00657EB8">
        <w:rPr>
          <w:sz w:val="27"/>
          <w:szCs w:val="27"/>
        </w:rPr>
        <w:t xml:space="preserve">                                                                                          </w:t>
      </w:r>
      <w:r>
        <w:rPr>
          <w:sz w:val="27"/>
          <w:szCs w:val="27"/>
        </w:rPr>
        <w:t>№7</w:t>
      </w:r>
    </w:p>
    <w:p w14:paraId="0CFA19D2" w14:textId="77777777" w:rsidR="00D10083" w:rsidRDefault="00D10083" w:rsidP="00657EB8">
      <w:pPr>
        <w:pStyle w:val="a5"/>
      </w:pPr>
    </w:p>
    <w:p w14:paraId="0D60EC77" w14:textId="27497010" w:rsidR="00D10083" w:rsidRDefault="00000000" w:rsidP="00657EB8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Об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утверждении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порядка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разработки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среднесрочного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финансового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плана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сельского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района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Орловской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области</w:t>
      </w:r>
    </w:p>
    <w:p w14:paraId="30C9FB01" w14:textId="65E14D89" w:rsidR="00D10083" w:rsidRDefault="00D10083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376674BA" w14:textId="70A1D936" w:rsidR="00D10083" w:rsidRDefault="00000000" w:rsidP="00657EB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статьей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174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кодекса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Российской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Федерации,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руководствуясь,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Уставом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bookmarkStart w:id="0" w:name="sub_1"/>
    </w:p>
    <w:p w14:paraId="627AC42D" w14:textId="48B5E5B4" w:rsidR="00D10083" w:rsidRDefault="00000000" w:rsidP="00657EB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ю</w:t>
      </w:r>
      <w:bookmarkEnd w:id="0"/>
      <w:r>
        <w:rPr>
          <w:color w:val="000000"/>
          <w:sz w:val="28"/>
          <w:szCs w:val="28"/>
          <w:lang w:val="ru-RU"/>
        </w:rPr>
        <w:t>:</w:t>
      </w:r>
    </w:p>
    <w:p w14:paraId="39E231B5" w14:textId="4BE58885" w:rsidR="00D10083" w:rsidRDefault="00000000" w:rsidP="00657EB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Утвердить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Порядок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Орловской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области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согласно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приложению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настоящему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постановлению.</w:t>
      </w:r>
    </w:p>
    <w:p w14:paraId="5246C788" w14:textId="1F60A48B" w:rsidR="00D10083" w:rsidRDefault="00000000" w:rsidP="00657EB8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2.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Опубликовать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настоящее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постановление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сетевом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издании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«Официальный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сайт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администрации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Кромского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района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Орловской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области»</w:t>
      </w:r>
      <w:r w:rsidR="00657E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(https:</w:t>
      </w:r>
      <w:r w:rsidR="00657EB8">
        <w:rPr>
          <w:sz w:val="28"/>
          <w:szCs w:val="28"/>
          <w:lang w:eastAsia="ru-RU"/>
        </w:rPr>
        <w:t>//</w:t>
      </w:r>
      <w:r>
        <w:rPr>
          <w:sz w:val="28"/>
          <w:szCs w:val="28"/>
          <w:lang w:eastAsia="ru-RU"/>
        </w:rPr>
        <w:t>adm-krom.ru).</w:t>
      </w:r>
      <w:r w:rsidR="00657EB8">
        <w:rPr>
          <w:sz w:val="28"/>
          <w:szCs w:val="28"/>
          <w:lang w:eastAsia="ru-RU"/>
        </w:rPr>
        <w:t xml:space="preserve">        </w:t>
      </w:r>
    </w:p>
    <w:p w14:paraId="09FE9D0C" w14:textId="59953380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Контроль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настоящего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постановления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оставляю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собой.</w:t>
      </w:r>
    </w:p>
    <w:p w14:paraId="3BB2E16E" w14:textId="59C6AF21" w:rsidR="00D10083" w:rsidRDefault="00D10083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569DC725" w14:textId="77777777" w:rsidR="00657EB8" w:rsidRDefault="00657EB8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258769B0" w14:textId="77777777" w:rsidR="00657EB8" w:rsidRDefault="00657EB8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0F9A6248" w14:textId="77777777" w:rsidR="00657EB8" w:rsidRDefault="00657EB8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48DAA75E" w14:textId="77777777" w:rsidR="00657EB8" w:rsidRDefault="00657EB8" w:rsidP="00657E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14:paraId="78F7EF50" w14:textId="1EFBC286" w:rsidR="00D10083" w:rsidRDefault="00000000" w:rsidP="00657EB8">
      <w:pPr>
        <w:pStyle w:val="a6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color w:val="000000"/>
          <w:sz w:val="28"/>
          <w:szCs w:val="28"/>
          <w:lang w:val="ru-RU"/>
        </w:rPr>
        <w:t xml:space="preserve">                                                              </w:t>
      </w:r>
      <w:r>
        <w:rPr>
          <w:color w:val="000000"/>
          <w:sz w:val="28"/>
          <w:szCs w:val="28"/>
          <w:lang w:val="ru-RU"/>
        </w:rPr>
        <w:t>А.В.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Кузнецов</w:t>
      </w:r>
    </w:p>
    <w:p w14:paraId="3F89BA15" w14:textId="4441DCA4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CB6F5E4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69F16368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24382BA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7197F0D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33C63892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471001E" w14:textId="77777777" w:rsidR="00657EB8" w:rsidRDefault="00657EB8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B003633" w14:textId="77777777" w:rsidR="00657EB8" w:rsidRDefault="00657EB8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E40F6BD" w14:textId="77777777" w:rsidR="00657EB8" w:rsidRDefault="00657EB8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EFFD549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6F9F7AE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A6EF57B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314305FB" w14:textId="101D3AB1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Приложение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постановлению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администрации</w:t>
      </w:r>
    </w:p>
    <w:p w14:paraId="1C57EEF7" w14:textId="2D7D6F4D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Шаховского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сельского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поселения</w:t>
      </w:r>
    </w:p>
    <w:p w14:paraId="677C3D05" w14:textId="30F04BDD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Кромского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района</w:t>
      </w:r>
    </w:p>
    <w:p w14:paraId="60A1B5D9" w14:textId="5035C57C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от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02.02.2026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№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7</w:t>
      </w:r>
    </w:p>
    <w:p w14:paraId="12F98138" w14:textId="46FB401F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58753F0E" w14:textId="77777777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ПОРЯДОК</w:t>
      </w:r>
    </w:p>
    <w:p w14:paraId="3D2D3606" w14:textId="1CDAC09B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разработки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среднесрочного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финансового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плана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сельского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района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орловской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области</w:t>
      </w:r>
      <w:r w:rsidR="00657EB8">
        <w:rPr>
          <w:bCs/>
          <w:color w:val="000000"/>
          <w:sz w:val="28"/>
          <w:szCs w:val="28"/>
          <w:lang w:val="ru-RU"/>
        </w:rPr>
        <w:t xml:space="preserve"> </w:t>
      </w:r>
    </w:p>
    <w:p w14:paraId="08C36DA0" w14:textId="361A3058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06E21383" w14:textId="70951044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.Общие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положения</w:t>
      </w:r>
    </w:p>
    <w:p w14:paraId="49FDEEC3" w14:textId="4384ADD3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3675A4BE" w14:textId="0301D38D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1.Настоящий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Порядок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процедуру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района.</w:t>
      </w:r>
    </w:p>
    <w:p w14:paraId="24A2C81E" w14:textId="64C0F5D3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2.Среднесрочный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(далее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это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содержащий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параметры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Шаховского</w:t>
      </w:r>
      <w:proofErr w:type="gramEnd"/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района.</w:t>
      </w:r>
    </w:p>
    <w:p w14:paraId="0EB98613" w14:textId="6E3E99CD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(трехлетний)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нормативных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актов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Российской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Федерации,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Орловской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области,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proofErr w:type="gramEnd"/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момент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формирования.</w:t>
      </w:r>
    </w:p>
    <w:p w14:paraId="34C95B46" w14:textId="1AEFD658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4.Значения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proofErr w:type="gramEnd"/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соответствовать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другу.</w:t>
      </w:r>
    </w:p>
    <w:p w14:paraId="7BD4CE16" w14:textId="48FF7A7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5.При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учитываются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района(</w:t>
      </w:r>
      <w:proofErr w:type="gramEnd"/>
      <w:r>
        <w:rPr>
          <w:color w:val="000000"/>
          <w:sz w:val="28"/>
          <w:szCs w:val="28"/>
          <w:lang w:val="ru-RU"/>
        </w:rPr>
        <w:t>далее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реестр).</w:t>
      </w:r>
    </w:p>
    <w:p w14:paraId="34B67D2B" w14:textId="17F7790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6.Показатели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разрабатываются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основании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отчетов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отчетный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росписи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текущего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официальной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информации.</w:t>
      </w:r>
    </w:p>
    <w:p w14:paraId="74222E83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68300825" w14:textId="14435A59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  <w:lang w:val="ru-RU"/>
        </w:rPr>
        <w:t>.Компетенция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должностных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лиц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</w:p>
    <w:p w14:paraId="7B8685A7" w14:textId="1803149E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62DAE4ED" w14:textId="29626F42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7.Глава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района:</w:t>
      </w:r>
    </w:p>
    <w:p w14:paraId="4EEF9184" w14:textId="111F2FE3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План;</w:t>
      </w:r>
    </w:p>
    <w:p w14:paraId="1360B765" w14:textId="714E2940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2)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утвержденный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одновременно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в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Шаховский</w:t>
      </w:r>
      <w:proofErr w:type="spellEnd"/>
      <w:proofErr w:type="gramEnd"/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Совет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народных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депутатов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>района;</w:t>
      </w:r>
    </w:p>
    <w:p w14:paraId="5D67E9E3" w14:textId="24B02406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3)координирует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Плана;</w:t>
      </w:r>
    </w:p>
    <w:p w14:paraId="2955FFD8" w14:textId="44C0F4F5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4)согласовывает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060A0272" w14:textId="28072D89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5)согласовывает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планирования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социально-экономическому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территории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перспективу;</w:t>
      </w:r>
    </w:p>
    <w:p w14:paraId="7DF98AB6" w14:textId="7CDB7778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6)рассматривает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согласовывает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ресурсов,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направляемых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получателям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материалы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вопросам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планирования;</w:t>
      </w:r>
    </w:p>
    <w:p w14:paraId="7171D5F4" w14:textId="3F41602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7)принимает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сокращении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ресурсов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обязательств.</w:t>
      </w:r>
    </w:p>
    <w:p w14:paraId="0F8A0E95" w14:textId="5D460DB6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  <w:lang w:val="ru-RU"/>
        </w:rPr>
        <w:t>.Бухгалтер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поселения:</w:t>
      </w:r>
    </w:p>
    <w:p w14:paraId="5485AE8E" w14:textId="6593E2B8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вносит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определению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proofErr w:type="gramEnd"/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администраторов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неналоговым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доходам,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программ;</w:t>
      </w:r>
    </w:p>
    <w:p w14:paraId="03923184" w14:textId="5B401E5B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организует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формирует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Плана;</w:t>
      </w:r>
    </w:p>
    <w:p w14:paraId="7B3B6A65" w14:textId="7BB946DE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формирует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сводный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включающий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себя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планируемые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законодательстве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(прилагаются),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направляет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пояснительной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запиской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соблюдения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значений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дефициту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долга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обслуживание;</w:t>
      </w:r>
    </w:p>
    <w:p w14:paraId="08BE2121" w14:textId="2551FC25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порядке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составляет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проводит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обязательств;</w:t>
      </w:r>
    </w:p>
    <w:p w14:paraId="52F3DFE7" w14:textId="73085A31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вносит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определению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ресурсов,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направляемых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lastRenderedPageBreak/>
        <w:t>бюджету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09C04737" w14:textId="2B2D0D0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6)в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процессе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учетом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макроэкономических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проводит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корректировку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предусмотренных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пунктом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15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Порядка,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компетенции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доводит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сведения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должностных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лиц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района;</w:t>
      </w:r>
    </w:p>
    <w:p w14:paraId="5CCCF71A" w14:textId="7BA04A5B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7)вносит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постановления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района;</w:t>
      </w:r>
    </w:p>
    <w:p w14:paraId="234A1E8D" w14:textId="503D1BB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9.Администрация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proofErr w:type="gramEnd"/>
      <w:r>
        <w:rPr>
          <w:color w:val="000000"/>
          <w:sz w:val="28"/>
          <w:szCs w:val="28"/>
          <w:lang w:val="ru-RU"/>
        </w:rPr>
        <w:t>:</w:t>
      </w:r>
    </w:p>
    <w:p w14:paraId="12DA2D93" w14:textId="70A8731D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1)оценивает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предварительные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итоги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предшествующий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ситуацию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текущего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перспективу;</w:t>
      </w:r>
    </w:p>
    <w:p w14:paraId="7D778419" w14:textId="3AD362B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2)вносит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инвестиционного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перечню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предлагаемых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финансированию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5271E2E6" w14:textId="74496AB9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процессе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проводит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корректировку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предусмотренных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пунктом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15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Порядка,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компетенции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доводит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сведения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соответствующих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должностных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лиц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proofErr w:type="gramEnd"/>
      <w:r>
        <w:rPr>
          <w:color w:val="000000"/>
          <w:sz w:val="28"/>
          <w:szCs w:val="28"/>
          <w:lang w:val="ru-RU"/>
        </w:rPr>
        <w:t>;</w:t>
      </w:r>
    </w:p>
    <w:p w14:paraId="093AEB4E" w14:textId="5985999F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10.Администраторы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района:</w:t>
      </w:r>
    </w:p>
    <w:p w14:paraId="52212647" w14:textId="04FB4E2C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1)осуществляют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прогнозирование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поступлений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администрируемых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сведения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формирования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Плана;</w:t>
      </w:r>
    </w:p>
    <w:p w14:paraId="1D9E0C93" w14:textId="1EF21ED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2)разрабатывают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пояснения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изменениях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налогооблагаемой,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облагаемой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базы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перспективу;</w:t>
      </w:r>
    </w:p>
    <w:p w14:paraId="5AEEE458" w14:textId="35B7BDD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полномочий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местного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самоуправления,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предусмотренных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законодательством,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принятию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нормативных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актов,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приводящие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44B01C27" w14:textId="17F6EE5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4)готовят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компетенции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реализуют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мобилизации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администрируемых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доходов.</w:t>
      </w:r>
    </w:p>
    <w:p w14:paraId="35ACA5DD" w14:textId="09F5D42E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11.Главные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распорядители,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получатели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района:</w:t>
      </w:r>
    </w:p>
    <w:p w14:paraId="69D7FEEE" w14:textId="66007D2B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1)формируют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обязательствах,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относится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полномочиям,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обязательств;</w:t>
      </w:r>
    </w:p>
    <w:p w14:paraId="35A90089" w14:textId="65A7906C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2)разрабатывают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пояснения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перечень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программ;</w:t>
      </w:r>
    </w:p>
    <w:p w14:paraId="66B8EEB0" w14:textId="3826F62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3)составляют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расчеты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ассигнований;</w:t>
      </w:r>
    </w:p>
    <w:p w14:paraId="381FDA28" w14:textId="34A8CEEE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4)распределяют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включая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межбюджетные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трансферты,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конкретным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(разделам,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подразделам,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статьям,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видам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функциональной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ведомственной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классификации);</w:t>
      </w:r>
    </w:p>
    <w:p w14:paraId="6901E951" w14:textId="52429285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5)готовят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своей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компетенции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реализуют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оптимизации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закрепленных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ними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необходимых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исполнения.</w:t>
      </w:r>
    </w:p>
    <w:p w14:paraId="3CF9A0A2" w14:textId="7F3B48DF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7872539A" w14:textId="61B57A11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III</w:t>
      </w:r>
      <w:r>
        <w:rPr>
          <w:color w:val="000000"/>
          <w:sz w:val="28"/>
          <w:szCs w:val="28"/>
          <w:lang w:val="ru-RU"/>
        </w:rPr>
        <w:t>.Методика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</w:p>
    <w:p w14:paraId="7B5A7183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</w:p>
    <w:p w14:paraId="1B8882EB" w14:textId="03AB08D1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12.План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три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которых:</w:t>
      </w:r>
    </w:p>
    <w:p w14:paraId="4AC318F2" w14:textId="1DA9EF7B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год;</w:t>
      </w:r>
    </w:p>
    <w:p w14:paraId="365F2912" w14:textId="71CE47D6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следующие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два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протяжении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прослеживаются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реальные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заявленной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экономической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политики.</w:t>
      </w:r>
    </w:p>
    <w:p w14:paraId="2E3A2837" w14:textId="30FE41B5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13.План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составляется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укрупненным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показателям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классификации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ежегодно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корректируется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путем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уточнения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параметров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добавления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параметров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второй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периода.</w:t>
      </w:r>
    </w:p>
    <w:p w14:paraId="673681A5" w14:textId="1AB0C3A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14.План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разрабатывается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основании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следующих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документов:</w:t>
      </w:r>
    </w:p>
    <w:p w14:paraId="3A89C373" w14:textId="2F8E9C60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1)оценки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ситуации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текущего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социально-экономического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развития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среднесрочную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перспективу;</w:t>
      </w:r>
    </w:p>
    <w:p w14:paraId="7D597D1D" w14:textId="0F1036FF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2)приоритетных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инвестиционного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характера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перечня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предлагаемых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финансированию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07C617F2" w14:textId="611D7EAC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налоговой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политики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6C8EC28C" w14:textId="34C6F71C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4)предельных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распределения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разрезе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распорядителей;</w:t>
      </w:r>
    </w:p>
    <w:p w14:paraId="353A02D0" w14:textId="269878F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5)пояснений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результатах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направлениях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перечень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программ.</w:t>
      </w:r>
    </w:p>
    <w:p w14:paraId="0BDB4E3C" w14:textId="4C2619A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15.Предварительно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осуществляется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оценка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основе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реестра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составленного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ведущим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специалистом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установленном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порядке,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lastRenderedPageBreak/>
        <w:t>использованием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представленных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распорядителями,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распорядителями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получателями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обязательствах.</w:t>
      </w:r>
    </w:p>
    <w:p w14:paraId="5F520F15" w14:textId="46EB89C7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превышать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планируемый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сальдо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источников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покрытия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дефицита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поселения.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случае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невыполнения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указанного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условия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решение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сокращении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обязательств.</w:t>
      </w:r>
    </w:p>
    <w:p w14:paraId="763F22E9" w14:textId="6E6AA778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Предельные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распорядителей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определяются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раздельно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обязательств.</w:t>
      </w:r>
    </w:p>
    <w:p w14:paraId="626CDA3F" w14:textId="0841107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Сумма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обязательств,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распорядителями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может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превышать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предельный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ресурсов,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могут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быть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направлены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финансирование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обязательств.</w:t>
      </w:r>
    </w:p>
    <w:p w14:paraId="62839666" w14:textId="1C612F8D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16.Проект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составляется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формам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1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2,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включает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себя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нормативы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отчислений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сопровождается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пояснительной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запиской,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которая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должна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содержать:</w:t>
      </w:r>
    </w:p>
    <w:p w14:paraId="36001521" w14:textId="2BACCF11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1)обоснование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параметров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т.ч.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сопоставление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ранее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одобренными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параметрами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указанием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причин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планируемых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изменений;</w:t>
      </w:r>
    </w:p>
    <w:p w14:paraId="127371EF" w14:textId="28CE837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2)оценку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действующих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распределения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выполнение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принимаемых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обязательств,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также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информацию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соотношении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текущих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капитальных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отчетный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прогноз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соотношения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15C7F8C7" w14:textId="4AB543D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3)перечень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целевых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программ,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предлагаемых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финансированию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6723CA94" w14:textId="380C74FA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4)прогноз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структуры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долга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обоснование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предложений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объемам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заимствований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стоимости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обслуживания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муниципального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долга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очередной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период;</w:t>
      </w:r>
    </w:p>
    <w:p w14:paraId="5874C9CA" w14:textId="5BCC7263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5)основные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итоги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исполнению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доходов,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расходов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отчетном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году.</w:t>
      </w:r>
    </w:p>
    <w:p w14:paraId="73BBC827" w14:textId="5660EA74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17.Проект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среднесрочного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направляется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утверждение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Главе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района.</w:t>
      </w:r>
    </w:p>
    <w:p w14:paraId="253DF90E" w14:textId="52CABA8F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18.План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утверждается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постановлением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Главы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района.</w:t>
      </w:r>
    </w:p>
    <w:p w14:paraId="652C01E5" w14:textId="44112F89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Утвержденный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представляется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Шаховский</w:t>
      </w:r>
      <w:proofErr w:type="spellEnd"/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сельский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Совет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народных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депутатов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одновременно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проектом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Кромского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  <w:proofErr w:type="gramEnd"/>
      <w:r>
        <w:rPr>
          <w:color w:val="000000"/>
          <w:sz w:val="28"/>
          <w:szCs w:val="28"/>
          <w:lang w:val="ru-RU"/>
        </w:rPr>
        <w:t>.</w:t>
      </w:r>
    </w:p>
    <w:p w14:paraId="6FBA3D07" w14:textId="140FDDF5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19.Сроки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разработки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проекта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ежегодно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утверждаются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распоряжением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Главы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района.</w:t>
      </w:r>
    </w:p>
    <w:p w14:paraId="469A2B9F" w14:textId="77777777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</w:p>
    <w:p w14:paraId="08CDAD4E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6613FF87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050BEE1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539A2E1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521BCDD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4FC73E5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894FD89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3AF171F0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3AA6D40A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82EFDB6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BD90B2E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59BFBBFF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735FC70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34201D79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B3C0EF5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9049532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1079311C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A2FE804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567A94C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1781E087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52EE0112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E5E4393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DCE81A3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6AD59EE3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608BB7DE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5D76F26F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4ED2A71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718C10F7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420416A2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B8CD371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</w:p>
    <w:p w14:paraId="5E9A8F09" w14:textId="4C526AEB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ПРИЛОЖЕНИЕ</w:t>
      </w:r>
      <w:r w:rsidR="00657EB8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>1</w:t>
      </w:r>
      <w:proofErr w:type="gramEnd"/>
    </w:p>
    <w:p w14:paraId="25FCB8D2" w14:textId="363F7DFC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Порядку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разработки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среднесрочного</w:t>
      </w:r>
    </w:p>
    <w:p w14:paraId="526B17DC" w14:textId="27DA42E4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финансового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плана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администрации</w:t>
      </w:r>
    </w:p>
    <w:p w14:paraId="24695BD1" w14:textId="2FB55FC7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Шаховского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сельского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поселения</w:t>
      </w:r>
    </w:p>
    <w:p w14:paraId="4855914C" w14:textId="0D8AF2AE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Кромского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района</w:t>
      </w:r>
    </w:p>
    <w:p w14:paraId="6C7C3313" w14:textId="00A7C77D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lang w:val="ru-RU"/>
        </w:rPr>
      </w:pPr>
      <w:r w:rsidRPr="00657EB8">
        <w:rPr>
          <w:color w:val="000000"/>
          <w:lang w:val="ru-RU"/>
        </w:rPr>
        <w:t xml:space="preserve"> </w:t>
      </w:r>
    </w:p>
    <w:p w14:paraId="19E9C70D" w14:textId="7C3D77FF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lang w:val="ru-RU"/>
        </w:rPr>
      </w:pPr>
      <w:r w:rsidRPr="00657EB8">
        <w:rPr>
          <w:color w:val="000000"/>
          <w:lang w:val="ru-RU"/>
        </w:rPr>
        <w:t xml:space="preserve"> </w:t>
      </w:r>
    </w:p>
    <w:p w14:paraId="246FB018" w14:textId="49655F68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</w:t>
      </w:r>
    </w:p>
    <w:p w14:paraId="3450C818" w14:textId="0588311E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0A4621F0" w14:textId="4B9EF092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Среднесрочный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финансовый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план</w:t>
      </w:r>
    </w:p>
    <w:p w14:paraId="32AF7C95" w14:textId="0EAD77B3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бюджета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</w:p>
    <w:p w14:paraId="176C02AE" w14:textId="62E41C26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>___________</w:t>
      </w:r>
      <w:r w:rsidR="00657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7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</w:t>
      </w:r>
      <w:proofErr w:type="spellStart"/>
      <w:r>
        <w:rPr>
          <w:color w:val="000000"/>
          <w:sz w:val="28"/>
          <w:szCs w:val="28"/>
        </w:rPr>
        <w:t>годы</w:t>
      </w:r>
      <w:proofErr w:type="spellEnd"/>
    </w:p>
    <w:p w14:paraId="103B11F8" w14:textId="2896C993" w:rsidR="00D10083" w:rsidRDefault="00000000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тыс</w:t>
      </w:r>
      <w:proofErr w:type="spellEnd"/>
      <w:r>
        <w:rPr>
          <w:color w:val="000000"/>
          <w:sz w:val="28"/>
          <w:szCs w:val="28"/>
        </w:rPr>
        <w:t>.</w:t>
      </w:r>
      <w:r w:rsidR="00657E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.)</w:t>
      </w:r>
    </w:p>
    <w:tbl>
      <w:tblPr>
        <w:tblW w:w="0" w:type="auto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2380"/>
        <w:gridCol w:w="1351"/>
        <w:gridCol w:w="2400"/>
      </w:tblGrid>
      <w:tr w:rsidR="00D10083" w14:paraId="2B79CE87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9898CBA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9F4C211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Прогноз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очередного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финансового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92EADDB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Прогноз</w:t>
            </w:r>
            <w:r>
              <w:rPr>
                <w:sz w:val="28"/>
                <w:szCs w:val="28"/>
                <w:lang w:val="ru-RU"/>
              </w:rPr>
              <w:br/>
              <w:t>первого</w:t>
            </w:r>
            <w:r>
              <w:rPr>
                <w:sz w:val="28"/>
                <w:szCs w:val="28"/>
                <w:lang w:val="ru-RU"/>
              </w:rPr>
              <w:br/>
              <w:t>года</w:t>
            </w:r>
            <w:r>
              <w:rPr>
                <w:sz w:val="28"/>
                <w:szCs w:val="28"/>
                <w:lang w:val="ru-RU"/>
              </w:rPr>
              <w:br/>
              <w:t>планового</w:t>
            </w:r>
            <w:r>
              <w:rPr>
                <w:sz w:val="28"/>
                <w:szCs w:val="28"/>
                <w:lang w:val="ru-RU"/>
              </w:rPr>
              <w:br/>
              <w:t>периода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3EEC649" w14:textId="47D49987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Прогноз</w:t>
            </w:r>
            <w:r>
              <w:rPr>
                <w:sz w:val="28"/>
                <w:szCs w:val="28"/>
                <w:lang w:val="ru-RU"/>
              </w:rPr>
              <w:br/>
              <w:t>второго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года</w:t>
            </w:r>
            <w:r>
              <w:rPr>
                <w:sz w:val="28"/>
                <w:szCs w:val="28"/>
                <w:lang w:val="ru-RU"/>
              </w:rPr>
              <w:br/>
              <w:t>планового</w:t>
            </w:r>
            <w:r>
              <w:rPr>
                <w:sz w:val="28"/>
                <w:szCs w:val="28"/>
                <w:lang w:val="ru-RU"/>
              </w:rPr>
              <w:br/>
              <w:t>периода</w:t>
            </w:r>
          </w:p>
        </w:tc>
      </w:tr>
      <w:tr w:rsidR="00D10083" w14:paraId="06E6AA13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E0B3958" w14:textId="5509FCA5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1.Доходы</w:t>
            </w:r>
            <w:r w:rsidR="00657E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B9A8ECC" w14:textId="3551F8A3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65AFD0E" w14:textId="6877FAB0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25164E3" w14:textId="6ED8B298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403FB769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279681B" w14:textId="5FE02922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том</w:t>
            </w:r>
            <w:proofErr w:type="spellEnd"/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числе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C2E0498" w14:textId="7968065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202DCB2" w14:textId="6415B6F3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91A7660" w14:textId="35F6E25A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1FC720EE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F0147B2" w14:textId="0E9C1AAF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1.Налоговые</w:t>
            </w:r>
            <w:proofErr w:type="gramEnd"/>
            <w:r w:rsidR="00657E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неналоговые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F785604" w14:textId="5F428EF3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98EB064" w14:textId="3017752E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8E93783" w14:textId="3A2EE55C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558C46AC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B348BCF" w14:textId="5BEA553B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proofErr w:type="gramStart"/>
            <w:r>
              <w:rPr>
                <w:sz w:val="28"/>
                <w:szCs w:val="28"/>
                <w:lang w:val="ru-RU"/>
              </w:rPr>
              <w:t>2.Безвозмездные</w:t>
            </w:r>
            <w:proofErr w:type="gramEnd"/>
            <w:r>
              <w:rPr>
                <w:sz w:val="28"/>
                <w:szCs w:val="28"/>
                <w:lang w:val="ru-RU"/>
              </w:rPr>
              <w:br/>
              <w:t>поступления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других</w:t>
            </w:r>
            <w:r>
              <w:rPr>
                <w:sz w:val="28"/>
                <w:szCs w:val="28"/>
                <w:lang w:val="ru-RU"/>
              </w:rPr>
              <w:br/>
              <w:t>бюджетов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бюджетной</w:t>
            </w:r>
            <w:r>
              <w:rPr>
                <w:sz w:val="28"/>
                <w:szCs w:val="28"/>
                <w:lang w:val="ru-RU"/>
              </w:rPr>
              <w:br/>
              <w:t>системы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Российской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Федерации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E84D688" w14:textId="447D30C0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489B827" w14:textId="2C4E863B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60F30F6" w14:textId="66C8529E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10083" w14:paraId="2706F2A7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D0C141F" w14:textId="3F26852F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2.Расходы</w:t>
            </w:r>
            <w:r w:rsidR="00657E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CA55DE4" w14:textId="25A5A433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D8219F3" w14:textId="2E09D85C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7CFA071" w14:textId="7A28AB02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64E71474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E9B4212" w14:textId="2430CFED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том</w:t>
            </w:r>
            <w:proofErr w:type="spellEnd"/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числе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1CCE703" w14:textId="0915CE25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CC5DF27" w14:textId="14A93C7E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15CCF82" w14:textId="1538562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53EECB91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CE7826A" w14:textId="008DE250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разделам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подразделам</w:t>
            </w:r>
            <w:r>
              <w:rPr>
                <w:sz w:val="28"/>
                <w:szCs w:val="28"/>
                <w:lang w:val="ru-RU"/>
              </w:rPr>
              <w:br/>
              <w:t>функциональной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классификации</w:t>
            </w:r>
            <w:r>
              <w:rPr>
                <w:sz w:val="28"/>
                <w:szCs w:val="28"/>
                <w:lang w:val="ru-RU"/>
              </w:rPr>
              <w:br/>
              <w:t>расходов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бюджета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DBC890" w14:textId="68BF35B8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178D20" w14:textId="70E58D48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B62AFD7" w14:textId="473B7E58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10083" w14:paraId="1580DC67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634DCF6" w14:textId="02F4017D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3.Профицит</w:t>
            </w:r>
            <w:r w:rsidR="00657E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(+),</w:t>
            </w:r>
            <w:r w:rsidR="00657E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дефицит</w:t>
            </w:r>
            <w:proofErr w:type="spellEnd"/>
            <w:r w:rsidR="00657E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(-)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1790CBC" w14:textId="53C70614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436EC87" w14:textId="7E85FCC4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FC40070" w14:textId="08025BBE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20310127" w14:textId="777777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FDA5F41" w14:textId="33E28DBB" w:rsidR="00D10083" w:rsidRDefault="00000000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4.Верхний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предел</w:t>
            </w:r>
            <w:r>
              <w:rPr>
                <w:sz w:val="28"/>
                <w:szCs w:val="28"/>
                <w:lang w:val="ru-RU"/>
              </w:rPr>
              <w:br/>
              <w:t>муниципального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долга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br/>
              <w:t>состоянию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</w:t>
            </w:r>
            <w:r w:rsidR="00657EB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января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57D4B65B" w14:textId="385A00AB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F0FD81E" w14:textId="5D6A13F2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210C349" w14:textId="1CCA245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57EB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D1FD518" w14:textId="77B3B074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34FB94C7" w14:textId="77777777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</w:p>
    <w:p w14:paraId="530F7B3E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14BC44A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1A56F9A6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2791376B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5A2A3389" w14:textId="77777777" w:rsidR="00D10083" w:rsidRDefault="00D10083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sz w:val="28"/>
          <w:szCs w:val="28"/>
          <w:lang w:val="ru-RU"/>
        </w:rPr>
      </w:pPr>
    </w:p>
    <w:p w14:paraId="06EB178F" w14:textId="4E08CA48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ПРИЛОЖЕНИЕ</w:t>
      </w:r>
      <w:r w:rsidR="00657EB8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>2</w:t>
      </w:r>
      <w:proofErr w:type="gramEnd"/>
    </w:p>
    <w:p w14:paraId="20DFFCD0" w14:textId="6B34348A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Порядку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разработки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среднесрочного</w:t>
      </w:r>
    </w:p>
    <w:p w14:paraId="4835EED3" w14:textId="62AAC2E7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финансового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плана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администрации</w:t>
      </w:r>
    </w:p>
    <w:p w14:paraId="05D3D098" w14:textId="4ECE8C1B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Кромского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района</w:t>
      </w:r>
    </w:p>
    <w:p w14:paraId="2F252FBB" w14:textId="42A6BC4C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lang w:val="ru-RU"/>
        </w:rPr>
      </w:pPr>
      <w:r w:rsidRPr="00657EB8">
        <w:rPr>
          <w:color w:val="000000"/>
          <w:lang w:val="ru-RU"/>
        </w:rPr>
        <w:t xml:space="preserve"> </w:t>
      </w:r>
    </w:p>
    <w:p w14:paraId="7E8B2DA3" w14:textId="3DFD6EF5" w:rsidR="00D10083" w:rsidRDefault="00000000" w:rsidP="00657EB8">
      <w:pPr>
        <w:pStyle w:val="a6"/>
        <w:spacing w:before="0" w:beforeAutospacing="0" w:after="0" w:afterAutospacing="0"/>
        <w:ind w:firstLine="55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  <w:r w:rsidR="00657EB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</w:t>
      </w:r>
    </w:p>
    <w:p w14:paraId="1594FAF1" w14:textId="30413852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  <w:lang w:val="ru-RU"/>
        </w:rPr>
      </w:pPr>
      <w:r w:rsidRPr="00657EB8">
        <w:rPr>
          <w:color w:val="000000"/>
          <w:sz w:val="28"/>
          <w:szCs w:val="28"/>
          <w:lang w:val="ru-RU"/>
        </w:rPr>
        <w:t xml:space="preserve"> </w:t>
      </w:r>
    </w:p>
    <w:p w14:paraId="43852AD7" w14:textId="000382BC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Бюджетные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ассигнования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главным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распорядителям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бюджета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администрации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Шаховского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 w:rsid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поселения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Кромского</w:t>
      </w:r>
      <w:r w:rsidR="00657EB8" w:rsidRPr="00657EB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района</w:t>
      </w:r>
    </w:p>
    <w:p w14:paraId="7AF27D28" w14:textId="10197BA5" w:rsidR="00D10083" w:rsidRDefault="00000000" w:rsidP="00657EB8">
      <w:pPr>
        <w:pStyle w:val="a6"/>
        <w:spacing w:before="0" w:beforeAutospacing="0" w:after="0" w:afterAutospacing="0"/>
        <w:ind w:firstLine="555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на</w:t>
      </w:r>
      <w:proofErr w:type="spellEnd"/>
      <w:r>
        <w:rPr>
          <w:color w:val="000000"/>
          <w:sz w:val="28"/>
          <w:szCs w:val="28"/>
        </w:rPr>
        <w:t>______</w:t>
      </w:r>
      <w:r w:rsidR="00657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657E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 w:rsidR="00657EB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годы</w:t>
      </w:r>
      <w:proofErr w:type="spellEnd"/>
    </w:p>
    <w:p w14:paraId="48158990" w14:textId="3D16192B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9690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000"/>
        <w:gridCol w:w="1262"/>
        <w:gridCol w:w="975"/>
        <w:gridCol w:w="1063"/>
        <w:gridCol w:w="1537"/>
        <w:gridCol w:w="1250"/>
        <w:gridCol w:w="1300"/>
      </w:tblGrid>
      <w:tr w:rsidR="00D10083" w14:paraId="656CB8D9" w14:textId="77777777"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2F5241A" w14:textId="38F2447E" w:rsidR="00D10083" w:rsidRDefault="00000000" w:rsidP="00657EB8">
            <w:pPr>
              <w:pStyle w:val="a6"/>
              <w:spacing w:before="0" w:beforeAutospacing="0" w:after="0" w:afterAutospacing="0"/>
            </w:pPr>
            <w:proofErr w:type="spellStart"/>
            <w:r>
              <w:t>Наименование</w:t>
            </w:r>
            <w:proofErr w:type="spellEnd"/>
            <w:r w:rsidR="00657EB8">
              <w:t xml:space="preserve"> </w:t>
            </w:r>
            <w:proofErr w:type="spellStart"/>
            <w:r>
              <w:t>расходов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D06D493" w14:textId="77777777" w:rsidR="00D10083" w:rsidRDefault="00000000" w:rsidP="00657EB8">
            <w:pPr>
              <w:pStyle w:val="a6"/>
              <w:spacing w:before="0" w:beforeAutospacing="0" w:after="0" w:afterAutospacing="0"/>
            </w:pPr>
            <w:proofErr w:type="spellStart"/>
            <w:r>
              <w:t>Ведомство</w:t>
            </w:r>
            <w:proofErr w:type="spellEnd"/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461CCAA" w14:textId="78FE3588" w:rsidR="00D10083" w:rsidRDefault="00000000" w:rsidP="00657EB8">
            <w:pPr>
              <w:pStyle w:val="a6"/>
              <w:spacing w:before="0" w:beforeAutospacing="0" w:after="0" w:afterAutospacing="0"/>
            </w:pPr>
            <w:proofErr w:type="spellStart"/>
            <w:r>
              <w:t>Раздел</w:t>
            </w:r>
            <w:proofErr w:type="spellEnd"/>
            <w:r>
              <w:t>,</w:t>
            </w:r>
            <w:r w:rsidR="00657EB8">
              <w:t xml:space="preserve"> </w:t>
            </w:r>
            <w:proofErr w:type="spellStart"/>
            <w:r>
              <w:t>подраздел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7367A9D" w14:textId="23434255" w:rsidR="00D10083" w:rsidRDefault="00000000" w:rsidP="00657EB8">
            <w:pPr>
              <w:pStyle w:val="a6"/>
              <w:spacing w:before="0" w:beforeAutospacing="0" w:after="0" w:afterAutospacing="0"/>
            </w:pPr>
            <w:proofErr w:type="spellStart"/>
            <w:r>
              <w:t>Целевая</w:t>
            </w:r>
            <w:proofErr w:type="spellEnd"/>
            <w:r w:rsidR="00657EB8">
              <w:t xml:space="preserve"> </w:t>
            </w:r>
            <w:proofErr w:type="spellStart"/>
            <w:r>
              <w:t>статья</w:t>
            </w:r>
            <w:proofErr w:type="spellEnd"/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38742CB" w14:textId="6DA6497F" w:rsidR="00D10083" w:rsidRDefault="00657EB8" w:rsidP="00657EB8">
            <w:pPr>
              <w:pStyle w:val="a6"/>
              <w:spacing w:before="0" w:beforeAutospacing="0" w:after="0" w:afterAutospacing="0"/>
            </w:pPr>
            <w:r>
              <w:t xml:space="preserve"> </w:t>
            </w: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расхода</w:t>
            </w:r>
            <w:proofErr w:type="spellEnd"/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4A4AAEB" w14:textId="4BFB8DBA" w:rsidR="00D10083" w:rsidRDefault="00000000" w:rsidP="00657EB8">
            <w:pPr>
              <w:pStyle w:val="a6"/>
              <w:spacing w:before="0" w:beforeAutospacing="0" w:after="0" w:afterAutospacing="0"/>
            </w:pPr>
            <w:proofErr w:type="spellStart"/>
            <w:r>
              <w:t>Прогноз</w:t>
            </w:r>
            <w:proofErr w:type="spellEnd"/>
            <w:r w:rsidR="00657EB8">
              <w:rPr>
                <w:lang w:val="ru-RU"/>
              </w:rPr>
              <w:t xml:space="preserve"> </w:t>
            </w:r>
            <w:proofErr w:type="spellStart"/>
            <w:r>
              <w:t>очередногофинансового</w:t>
            </w:r>
            <w:proofErr w:type="spellEnd"/>
            <w:r w:rsidR="00657EB8">
              <w:rPr>
                <w:lang w:val="ru-RU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64E231B" w14:textId="5ED1E668" w:rsidR="00D10083" w:rsidRDefault="00000000" w:rsidP="00657EB8">
            <w:pPr>
              <w:pStyle w:val="a6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Прогноз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первого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планового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FF542F2" w14:textId="3A1D08CF" w:rsidR="00D10083" w:rsidRDefault="00000000" w:rsidP="00657EB8">
            <w:pPr>
              <w:pStyle w:val="a6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Прогноз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второго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планового</w:t>
            </w:r>
            <w:r w:rsidR="00657E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периода</w:t>
            </w:r>
          </w:p>
        </w:tc>
      </w:tr>
      <w:tr w:rsidR="00D10083" w14:paraId="61A120D8" w14:textId="77777777"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B113299" w14:textId="77777777" w:rsidR="00D10083" w:rsidRDefault="00000000" w:rsidP="00657EB8">
            <w:pPr>
              <w:pStyle w:val="a6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F017947" w14:textId="77777777" w:rsidR="00D10083" w:rsidRDefault="00000000" w:rsidP="00657EB8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A035B42" w14:textId="77777777" w:rsidR="00D10083" w:rsidRDefault="00000000" w:rsidP="00657EB8">
            <w:pPr>
              <w:pStyle w:val="a6"/>
              <w:spacing w:before="0" w:beforeAutospacing="0" w:after="0" w:afterAutospacing="0"/>
            </w:pPr>
            <w:r>
              <w:t>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10ADB44" w14:textId="77777777" w:rsidR="00D10083" w:rsidRDefault="00000000" w:rsidP="00657EB8">
            <w:pPr>
              <w:pStyle w:val="a6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C2A329C" w14:textId="037B4B71" w:rsidR="00D10083" w:rsidRDefault="00000000" w:rsidP="00657EB8">
            <w:pPr>
              <w:pStyle w:val="a6"/>
              <w:spacing w:before="0" w:beforeAutospacing="0" w:after="0" w:afterAutospacing="0"/>
            </w:pPr>
            <w:r>
              <w:rPr>
                <w:lang w:val="ru-RU"/>
              </w:rPr>
              <w:t>5</w:t>
            </w:r>
            <w:r w:rsidR="00657EB8"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7F4294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12582D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13772AA" w14:textId="77777777" w:rsidR="00D10083" w:rsidRDefault="00000000" w:rsidP="00657EB8">
            <w:pPr>
              <w:pStyle w:val="a6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D10083" w14:paraId="6D89633B" w14:textId="77777777"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BD1B9A4" w14:textId="0F914713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6C809AF" w14:textId="3429FD3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18040BA" w14:textId="42358F39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D33037D" w14:textId="56F200EF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04AFD0E" w14:textId="26004BAD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9B61941" w14:textId="3BF325D8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8A13292" w14:textId="5E31E2D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073C0AE" w14:textId="1112407D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10083" w14:paraId="4556B5AC" w14:textId="77777777"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0F28981" w14:textId="3FC454AC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5C80F61" w14:textId="637E50A6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8842180" w14:textId="24995155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E0B6D76" w14:textId="1BABFE1B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7333F91" w14:textId="23E0CA24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940391" w14:textId="79974C37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B30665E" w14:textId="7916D80A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2BDC4CE" w14:textId="2B0C6899" w:rsidR="00D10083" w:rsidRDefault="00657EB8" w:rsidP="00657EB8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D88C2BB" w14:textId="4FF32488" w:rsidR="00D10083" w:rsidRDefault="00657EB8" w:rsidP="00657EB8">
      <w:pPr>
        <w:pStyle w:val="a6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64D6176" w14:textId="77777777" w:rsidR="00D10083" w:rsidRDefault="00D10083" w:rsidP="00657EB8">
      <w:pPr>
        <w:rPr>
          <w:sz w:val="28"/>
          <w:szCs w:val="28"/>
        </w:rPr>
      </w:pPr>
    </w:p>
    <w:p w14:paraId="21CF66B9" w14:textId="77777777" w:rsidR="00D10083" w:rsidRDefault="00D10083" w:rsidP="00657EB8">
      <w:pPr>
        <w:pStyle w:val="a5"/>
      </w:pPr>
    </w:p>
    <w:sectPr w:rsidR="00D10083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D7C1F"/>
    <w:rsid w:val="00474E72"/>
    <w:rsid w:val="005E0641"/>
    <w:rsid w:val="00650722"/>
    <w:rsid w:val="00657EB8"/>
    <w:rsid w:val="0067162E"/>
    <w:rsid w:val="00725D0F"/>
    <w:rsid w:val="00B05588"/>
    <w:rsid w:val="00D10083"/>
    <w:rsid w:val="00DD1A35"/>
    <w:rsid w:val="00DD4F10"/>
    <w:rsid w:val="30271A74"/>
    <w:rsid w:val="3E9341BC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E87A"/>
  <w15:docId w15:val="{C08D76AA-928F-4548-85FC-95045DF8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2348</Words>
  <Characters>13388</Characters>
  <Application>Microsoft Office Word</Application>
  <DocSecurity>0</DocSecurity>
  <Lines>111</Lines>
  <Paragraphs>31</Paragraphs>
  <ScaleCrop>false</ScaleCrop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6</cp:revision>
  <cp:lastPrinted>2026-02-03T06:33:00Z</cp:lastPrinted>
  <dcterms:created xsi:type="dcterms:W3CDTF">2026-02-02T09:33:00Z</dcterms:created>
  <dcterms:modified xsi:type="dcterms:W3CDTF">2026-02-19T08:43:00Z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92A7F142073E4B78B5F924819B75E7FC_13</vt:lpwstr>
  </property>
</Properties>
</file>